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9BD" w:rsidRPr="00F909BD" w:rsidRDefault="00F909BD" w:rsidP="00F9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9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="003C6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9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="003C6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9B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C6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9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</w:t>
      </w:r>
      <w:r w:rsidR="003C6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9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3C6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9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</w:t>
      </w:r>
      <w:r w:rsidR="003C6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9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</w:p>
    <w:p w:rsidR="00F909BD" w:rsidRPr="00F909BD" w:rsidRDefault="00F909BD" w:rsidP="00F909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r w:rsidR="003C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9B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</w:t>
      </w:r>
      <w:r w:rsidR="003C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</w:t>
      </w:r>
      <w:r w:rsidR="003C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9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3C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09BD" w:rsidRPr="00F909BD" w:rsidRDefault="00F909BD" w:rsidP="00F909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="003C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</w:p>
    <w:p w:rsidR="00F909BD" w:rsidRPr="00F909BD" w:rsidRDefault="00F909BD" w:rsidP="00F909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«Тосненский</w:t>
      </w:r>
      <w:r w:rsidR="003C6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0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районный</w:t>
      </w:r>
      <w:r w:rsidR="003C6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0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детско-юношеский</w:t>
      </w:r>
      <w:r w:rsidR="003C6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0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центр»</w:t>
      </w:r>
    </w:p>
    <w:p w:rsidR="00F909BD" w:rsidRPr="00F909BD" w:rsidRDefault="00F909BD" w:rsidP="00F909B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909BD" w:rsidRPr="00F909BD" w:rsidRDefault="00F909BD" w:rsidP="00F909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09BD" w:rsidRPr="00F909BD" w:rsidRDefault="00F909BD" w:rsidP="00F909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09BD" w:rsidRPr="00F909BD" w:rsidRDefault="00F909BD" w:rsidP="00F909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09BD" w:rsidRPr="00F909BD" w:rsidRDefault="00F909BD" w:rsidP="00F909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09BD" w:rsidRPr="00F909BD" w:rsidRDefault="00F909BD" w:rsidP="00F909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673"/>
      </w:tblGrid>
      <w:tr w:rsidR="00F909BD" w:rsidRPr="00F909BD" w:rsidTr="00601011">
        <w:tc>
          <w:tcPr>
            <w:tcW w:w="5387" w:type="dxa"/>
          </w:tcPr>
          <w:p w:rsidR="00F909BD" w:rsidRPr="00F909BD" w:rsidRDefault="00F909BD" w:rsidP="00F909B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9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РАССМОТРЕНА</w:t>
            </w:r>
            <w:r w:rsidR="003C6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909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3C6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909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ПРИНЯТА</w:t>
            </w:r>
          </w:p>
          <w:p w:rsidR="00F909BD" w:rsidRPr="00F909BD" w:rsidRDefault="00F909BD" w:rsidP="00F909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9BD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3C6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09BD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заседании</w:t>
            </w:r>
            <w:r w:rsidR="003C6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09B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Педагогического</w:t>
            </w:r>
            <w:r w:rsidR="003C6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09BD">
              <w:rPr>
                <w:rFonts w:ascii="Times New Roman" w:eastAsia="Calibri" w:hAnsi="Times New Roman" w:cs="Times New Roman"/>
                <w:sz w:val="24"/>
                <w:szCs w:val="24"/>
              </w:rPr>
              <w:t>совета</w:t>
            </w:r>
            <w:r w:rsidR="003C6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909BD" w:rsidRPr="00F909BD" w:rsidRDefault="00F909BD" w:rsidP="00F909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9BD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3C6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09BD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r w:rsidR="003C6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09BD">
              <w:rPr>
                <w:rFonts w:ascii="Times New Roman" w:eastAsia="Calibri" w:hAnsi="Times New Roman" w:cs="Times New Roman"/>
                <w:sz w:val="24"/>
                <w:szCs w:val="24"/>
              </w:rPr>
              <w:t>«Тосненский</w:t>
            </w:r>
            <w:r w:rsidR="003C6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09BD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C6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09BD">
              <w:rPr>
                <w:rFonts w:ascii="Times New Roman" w:eastAsia="Calibri" w:hAnsi="Times New Roman" w:cs="Times New Roman"/>
                <w:sz w:val="24"/>
                <w:szCs w:val="24"/>
              </w:rPr>
              <w:t>детско-</w:t>
            </w:r>
          </w:p>
          <w:p w:rsidR="00F909BD" w:rsidRPr="00F909BD" w:rsidRDefault="00F909BD" w:rsidP="00F909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09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юношеский</w:t>
            </w:r>
            <w:proofErr w:type="spellEnd"/>
            <w:r w:rsidR="003C62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09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центр</w:t>
            </w:r>
            <w:proofErr w:type="spellEnd"/>
            <w:r w:rsidRPr="00F909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  <w:p w:rsidR="00F909BD" w:rsidRPr="00F909BD" w:rsidRDefault="00F909BD" w:rsidP="00F909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09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Протокол</w:t>
            </w:r>
            <w:proofErr w:type="spellEnd"/>
            <w:r w:rsidR="003C62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09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="003C62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09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____________№_____</w:t>
            </w:r>
            <w:r w:rsidR="003C62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F909BD" w:rsidRPr="00F909BD" w:rsidRDefault="00F909BD" w:rsidP="00F909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3" w:type="dxa"/>
          </w:tcPr>
          <w:p w:rsidR="00F909BD" w:rsidRPr="00F909BD" w:rsidRDefault="00F909BD" w:rsidP="00F909BD">
            <w:pPr>
              <w:ind w:left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9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</w:t>
            </w:r>
          </w:p>
          <w:p w:rsidR="00F909BD" w:rsidRPr="00F909BD" w:rsidRDefault="0060778A" w:rsidP="00F909BD">
            <w:pPr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247B99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  <w:r w:rsidR="003C6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09BD" w:rsidRPr="00F9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3C6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09BD" w:rsidRPr="00F9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3C6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09BD" w:rsidRPr="00F9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«Тосненский</w:t>
            </w:r>
            <w:r w:rsidR="003C6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09BD" w:rsidRPr="00F9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C6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09BD" w:rsidRPr="00F9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детско-юношеский</w:t>
            </w:r>
            <w:r w:rsidR="003C6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09BD" w:rsidRPr="00F9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центр»</w:t>
            </w:r>
            <w:r w:rsidR="003C6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909BD" w:rsidRPr="00F909BD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r w:rsidR="003C6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909BD" w:rsidRPr="00F9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В.Н.Сухорукова</w:t>
            </w:r>
            <w:proofErr w:type="spellEnd"/>
          </w:p>
          <w:p w:rsidR="00F909BD" w:rsidRPr="00F909BD" w:rsidRDefault="00F909BD" w:rsidP="00F909BD">
            <w:pPr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9BD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r w:rsidR="003C6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09BD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3C6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09BD">
              <w:rPr>
                <w:rFonts w:ascii="Times New Roman" w:eastAsia="Calibri" w:hAnsi="Times New Roman" w:cs="Times New Roman"/>
                <w:sz w:val="24"/>
                <w:szCs w:val="24"/>
              </w:rPr>
              <w:t>______________</w:t>
            </w:r>
            <w:r w:rsidR="003C6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09BD">
              <w:rPr>
                <w:rFonts w:ascii="Times New Roman" w:eastAsia="Calibri" w:hAnsi="Times New Roman" w:cs="Times New Roman"/>
                <w:sz w:val="24"/>
                <w:szCs w:val="24"/>
              </w:rPr>
              <w:t>№_____</w:t>
            </w:r>
          </w:p>
          <w:p w:rsidR="00F909BD" w:rsidRPr="00F909BD" w:rsidRDefault="00F909BD" w:rsidP="00F909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909BD" w:rsidRPr="00F909BD" w:rsidRDefault="00F909BD" w:rsidP="00F909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09BD" w:rsidRPr="00F909BD" w:rsidRDefault="00F909BD" w:rsidP="00F909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09BD" w:rsidRPr="00F909BD" w:rsidRDefault="00F909BD" w:rsidP="00F909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09BD" w:rsidRPr="00F909BD" w:rsidRDefault="00F909BD" w:rsidP="00F909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09BD" w:rsidRPr="00F909BD" w:rsidRDefault="00F909BD" w:rsidP="00F9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BD" w:rsidRPr="00F909BD" w:rsidRDefault="00F909BD" w:rsidP="00F9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BD" w:rsidRPr="00F909BD" w:rsidRDefault="00F909BD" w:rsidP="00F9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BD" w:rsidRPr="00F909BD" w:rsidRDefault="00F909BD" w:rsidP="00F90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</w:t>
      </w:r>
      <w:r w:rsidR="003C6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0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общеобразовательная</w:t>
      </w:r>
      <w:r w:rsidR="003C6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0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общеразвивающая</w:t>
      </w:r>
      <w:r w:rsidR="003C6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0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F909BD" w:rsidRPr="00F909BD" w:rsidRDefault="00F909BD" w:rsidP="00F9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B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</w:t>
      </w:r>
      <w:r w:rsidR="003C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9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</w:t>
      </w:r>
    </w:p>
    <w:p w:rsidR="00F909BD" w:rsidRPr="00F909BD" w:rsidRDefault="00F909BD" w:rsidP="00F90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01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607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ВОРЧЕСКАЯ МАСТЕРСКАЯ «АЗБУКА ДИЗАЙНА</w:t>
      </w:r>
      <w:r w:rsidR="00601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909BD" w:rsidRPr="00F909BD" w:rsidRDefault="00F909BD" w:rsidP="00F90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9BD" w:rsidRPr="00F909BD" w:rsidRDefault="00F909BD" w:rsidP="00F9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</w:t>
      </w:r>
      <w:r w:rsidR="003C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обучающихся:</w:t>
      </w:r>
      <w:r w:rsidR="003C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011">
        <w:rPr>
          <w:rFonts w:ascii="Times New Roman" w:eastAsia="Times New Roman" w:hAnsi="Times New Roman" w:cs="Times New Roman"/>
          <w:sz w:val="28"/>
          <w:szCs w:val="28"/>
          <w:lang w:eastAsia="ru-RU"/>
        </w:rPr>
        <w:t>7-18</w:t>
      </w:r>
      <w:r w:rsidR="003C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9B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</w:p>
    <w:p w:rsidR="00F909BD" w:rsidRPr="00F909BD" w:rsidRDefault="00F909BD" w:rsidP="00F9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B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3C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9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реализации:</w:t>
      </w:r>
      <w:r w:rsidR="003C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9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C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9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F909BD" w:rsidRPr="00F909BD" w:rsidRDefault="00F909BD" w:rsidP="00F9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3C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9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r w:rsidR="003C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9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часов:</w:t>
      </w:r>
      <w:r w:rsidR="003C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011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="003C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09BD" w:rsidRPr="00F909BD" w:rsidRDefault="00F909BD" w:rsidP="00F9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BD" w:rsidRPr="00F909BD" w:rsidRDefault="00F909BD" w:rsidP="00F90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9BD" w:rsidRPr="00F909BD" w:rsidRDefault="00F909BD" w:rsidP="00F90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9BD" w:rsidRPr="00F909BD" w:rsidRDefault="00F909BD" w:rsidP="00F90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9BD" w:rsidRPr="00F909BD" w:rsidRDefault="00F909BD" w:rsidP="00F90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9BD" w:rsidRPr="00F909BD" w:rsidRDefault="00F909BD" w:rsidP="00610E88">
      <w:pPr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B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Автор-составитель:</w:t>
      </w:r>
      <w:r w:rsidR="003C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1011" w:rsidRDefault="00610E88" w:rsidP="00610E88">
      <w:pPr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Матюшева Полина Алексеевна</w:t>
      </w:r>
    </w:p>
    <w:p w:rsidR="00F909BD" w:rsidRPr="00F909BD" w:rsidRDefault="003C6239" w:rsidP="00610E88">
      <w:pPr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9BD" w:rsidRPr="00F90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9BD" w:rsidRPr="00F909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9BD" w:rsidRPr="00F90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</w:p>
    <w:p w:rsidR="00F909BD" w:rsidRPr="00F909BD" w:rsidRDefault="00F909BD" w:rsidP="00F909BD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BD" w:rsidRPr="00F909BD" w:rsidRDefault="00F909BD" w:rsidP="00F909BD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BD" w:rsidRPr="00F909BD" w:rsidRDefault="00F909BD" w:rsidP="00F909BD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BD" w:rsidRPr="00F909BD" w:rsidRDefault="00F909BD" w:rsidP="00F909BD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BD" w:rsidRPr="00F909BD" w:rsidRDefault="00F909BD" w:rsidP="00F9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B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Тосно</w:t>
      </w:r>
    </w:p>
    <w:p w:rsidR="00F909BD" w:rsidRPr="00F909BD" w:rsidRDefault="00F909BD" w:rsidP="00F9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BD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</w:p>
    <w:p w:rsidR="00F909BD" w:rsidRPr="00F909BD" w:rsidRDefault="00F909BD" w:rsidP="00F9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BD" w:rsidRPr="006B4178" w:rsidRDefault="00F909BD" w:rsidP="00F909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17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</w:t>
      </w:r>
      <w:r w:rsidR="003C6239" w:rsidRPr="006B4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b/>
          <w:sz w:val="24"/>
          <w:szCs w:val="24"/>
        </w:rPr>
        <w:t>записка</w:t>
      </w:r>
    </w:p>
    <w:p w:rsidR="00F909BD" w:rsidRPr="006B4178" w:rsidRDefault="00F909BD" w:rsidP="00F909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9BD" w:rsidRPr="006B4178" w:rsidRDefault="00F909BD" w:rsidP="00F909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Дополнительная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программа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«Мастерская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«Резное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кружево»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разработана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в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соответствии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с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документами: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9BD" w:rsidRPr="006B4178" w:rsidRDefault="003C6239" w:rsidP="00F909BD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="00F909BD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9BD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9BD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9BD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29.12.2012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9BD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9BD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273-ФЗ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9BD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9BD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9BD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9BD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9BD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9BD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9BD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изменениями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9BD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9BD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дополнениями;</w:t>
      </w:r>
    </w:p>
    <w:p w:rsidR="00F909BD" w:rsidRPr="006B4178" w:rsidRDefault="00F909BD" w:rsidP="00F909BD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24.03.2021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№51-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ФЗ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Федерации»;</w:t>
      </w:r>
    </w:p>
    <w:p w:rsidR="00F909BD" w:rsidRPr="006B4178" w:rsidRDefault="00F909BD" w:rsidP="00F909BD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30.12.2020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№517-ФЗ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законодательные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Федерации»;</w:t>
      </w:r>
    </w:p>
    <w:p w:rsidR="00F909BD" w:rsidRPr="006B4178" w:rsidRDefault="00F909BD" w:rsidP="00F909BD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26.05.2021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№144-ФЗ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Федерации»;</w:t>
      </w:r>
    </w:p>
    <w:p w:rsidR="00F909BD" w:rsidRPr="006B4178" w:rsidRDefault="00F909BD" w:rsidP="00F909BD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27.07.2022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629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программам»;</w:t>
      </w:r>
    </w:p>
    <w:p w:rsidR="00F909BD" w:rsidRPr="006B4178" w:rsidRDefault="00F909BD" w:rsidP="00F909BD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2030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(распоряжение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31.03.2022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proofErr w:type="gramEnd"/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678-р);</w:t>
      </w:r>
    </w:p>
    <w:p w:rsidR="00F909BD" w:rsidRPr="006B4178" w:rsidRDefault="00F909BD" w:rsidP="00F909BD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18.11.2015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09-3242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проектированию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(включая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программы)»;</w:t>
      </w:r>
    </w:p>
    <w:p w:rsidR="00F909BD" w:rsidRPr="006B4178" w:rsidRDefault="00F909BD" w:rsidP="00F909BD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31.01.2022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ДГ-245/06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применением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дистанционных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технологий»;</w:t>
      </w:r>
    </w:p>
    <w:p w:rsidR="00F909BD" w:rsidRPr="006B4178" w:rsidRDefault="00F909BD" w:rsidP="00F909BD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государственного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санитарного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врача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РФ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28.09.2020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28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«Об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утверждении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санитарных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правил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СП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2.4.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3648-20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«Санитарно-эпидемиологические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требования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организациям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воспитания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обучения,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отдыха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оздоровления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детей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молодежи»;</w:t>
      </w:r>
    </w:p>
    <w:p w:rsidR="00F909BD" w:rsidRPr="006B4178" w:rsidRDefault="00F909BD" w:rsidP="00F909BD">
      <w:pPr>
        <w:numPr>
          <w:ilvl w:val="0"/>
          <w:numId w:val="2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178">
        <w:rPr>
          <w:rFonts w:ascii="Times New Roman" w:eastAsia="Calibri" w:hAnsi="Times New Roman" w:cs="Times New Roman"/>
          <w:sz w:val="24"/>
          <w:szCs w:val="24"/>
        </w:rPr>
        <w:t>Приказ</w:t>
      </w:r>
      <w:r w:rsidR="003C6239" w:rsidRPr="006B4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</w:rPr>
        <w:t>Министерства</w:t>
      </w:r>
      <w:r w:rsidR="003C6239" w:rsidRPr="006B4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</w:rPr>
        <w:t>спорта</w:t>
      </w:r>
      <w:r w:rsidR="003C6239" w:rsidRPr="006B4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</w:rPr>
        <w:t>Российской</w:t>
      </w:r>
      <w:r w:rsidR="003C6239" w:rsidRPr="006B4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</w:rPr>
        <w:t>Федерации</w:t>
      </w:r>
      <w:r w:rsidR="003C6239" w:rsidRPr="006B4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</w:rPr>
        <w:t>от</w:t>
      </w:r>
      <w:r w:rsidR="003C6239" w:rsidRPr="006B4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</w:rPr>
        <w:t>25</w:t>
      </w:r>
      <w:r w:rsidR="003C6239" w:rsidRPr="006B4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</w:rPr>
        <w:t>августа</w:t>
      </w:r>
      <w:r w:rsidR="003C6239" w:rsidRPr="006B4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</w:rPr>
        <w:t>2020</w:t>
      </w:r>
      <w:r w:rsidR="003C6239" w:rsidRPr="006B4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</w:rPr>
        <w:t>года</w:t>
      </w:r>
      <w:r w:rsidR="003C6239" w:rsidRPr="006B4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</w:rPr>
        <w:t>№</w:t>
      </w:r>
      <w:r w:rsidR="003C6239" w:rsidRPr="006B4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</w:rPr>
        <w:t>636</w:t>
      </w:r>
      <w:r w:rsidR="003C6239" w:rsidRPr="006B4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</w:rPr>
        <w:t>«Об</w:t>
      </w:r>
      <w:r w:rsidR="003C6239" w:rsidRPr="006B4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</w:rPr>
        <w:t>утверждении</w:t>
      </w:r>
      <w:r w:rsidR="003C6239" w:rsidRPr="006B4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</w:rPr>
        <w:t>методических</w:t>
      </w:r>
      <w:r w:rsidR="003C6239" w:rsidRPr="006B4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</w:rPr>
        <w:t>рекомендаций</w:t>
      </w:r>
      <w:r w:rsidR="003C6239" w:rsidRPr="006B4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</w:rPr>
        <w:t>о</w:t>
      </w:r>
      <w:r w:rsidR="003C6239" w:rsidRPr="006B4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</w:rPr>
        <w:t>механизмах</w:t>
      </w:r>
      <w:r w:rsidR="003C6239" w:rsidRPr="006B4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</w:rPr>
        <w:t>и</w:t>
      </w:r>
      <w:r w:rsidR="003C6239" w:rsidRPr="006B4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</w:rPr>
        <w:t>критериях</w:t>
      </w:r>
      <w:r w:rsidR="003C6239" w:rsidRPr="006B4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</w:rPr>
        <w:t>отбора</w:t>
      </w:r>
      <w:r w:rsidR="003C6239" w:rsidRPr="006B4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</w:rPr>
        <w:t>спортивно</w:t>
      </w:r>
      <w:r w:rsidR="003C6239" w:rsidRPr="006B4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</w:rPr>
        <w:t>одаренных</w:t>
      </w:r>
      <w:r w:rsidR="003C6239" w:rsidRPr="006B4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</w:rPr>
        <w:t>детей»;</w:t>
      </w:r>
    </w:p>
    <w:p w:rsidR="00F909BD" w:rsidRPr="006B4178" w:rsidRDefault="00F909BD" w:rsidP="00F909BD">
      <w:pPr>
        <w:numPr>
          <w:ilvl w:val="0"/>
          <w:numId w:val="2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178">
        <w:rPr>
          <w:rFonts w:ascii="Times New Roman" w:eastAsia="Calibri" w:hAnsi="Times New Roman" w:cs="Times New Roman"/>
          <w:sz w:val="24"/>
          <w:szCs w:val="24"/>
        </w:rPr>
        <w:t>Областной</w:t>
      </w:r>
      <w:r w:rsidR="003C6239" w:rsidRPr="006B4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</w:rPr>
        <w:t>закон</w:t>
      </w:r>
      <w:r w:rsidR="003C6239" w:rsidRPr="006B4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</w:rPr>
        <w:t>Ленинградской</w:t>
      </w:r>
      <w:r w:rsidR="003C6239" w:rsidRPr="006B4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</w:rPr>
        <w:t>области</w:t>
      </w:r>
      <w:r w:rsidR="003C6239" w:rsidRPr="006B4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</w:rPr>
        <w:t>от</w:t>
      </w:r>
      <w:r w:rsidR="003C6239" w:rsidRPr="006B4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</w:rPr>
        <w:t>24.02.2014</w:t>
      </w:r>
      <w:r w:rsidR="003C6239" w:rsidRPr="006B4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</w:rPr>
        <w:t>№</w:t>
      </w:r>
      <w:r w:rsidR="003C6239" w:rsidRPr="006B4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</w:rPr>
        <w:t>6-оз</w:t>
      </w:r>
      <w:r w:rsidR="003C6239" w:rsidRPr="006B4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</w:rPr>
        <w:t>«Об</w:t>
      </w:r>
      <w:r w:rsidR="003C6239" w:rsidRPr="006B4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</w:rPr>
        <w:t>образовании</w:t>
      </w:r>
      <w:r w:rsidR="003C6239" w:rsidRPr="006B4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</w:rPr>
        <w:t>в</w:t>
      </w:r>
      <w:r w:rsidR="003C6239" w:rsidRPr="006B4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</w:rPr>
        <w:t>Ленинградской</w:t>
      </w:r>
      <w:r w:rsidR="003C6239" w:rsidRPr="006B4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</w:rPr>
        <w:t>области»;</w:t>
      </w:r>
    </w:p>
    <w:p w:rsidR="00F909BD" w:rsidRPr="006B4178" w:rsidRDefault="00F909BD" w:rsidP="00F909BD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«Тосненский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детско-юношеский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центр».</w:t>
      </w:r>
    </w:p>
    <w:p w:rsidR="00601011" w:rsidRPr="006B4178" w:rsidRDefault="00601011" w:rsidP="00601011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11" w:rsidRPr="006B4178" w:rsidRDefault="00601011" w:rsidP="00601011">
      <w:pPr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–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художественная.</w:t>
      </w:r>
    </w:p>
    <w:p w:rsidR="00601011" w:rsidRPr="006B4178" w:rsidRDefault="00601011" w:rsidP="00601011">
      <w:pPr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b/>
          <w:sz w:val="24"/>
          <w:szCs w:val="24"/>
        </w:rPr>
        <w:t>Уровень</w:t>
      </w:r>
      <w:r w:rsidR="003C6239" w:rsidRPr="006B4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b/>
          <w:sz w:val="24"/>
          <w:szCs w:val="24"/>
        </w:rPr>
        <w:t>освоения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–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="002403CD" w:rsidRPr="006B4178">
        <w:rPr>
          <w:rFonts w:ascii="Times New Roman" w:hAnsi="Times New Roman" w:cs="Times New Roman"/>
          <w:sz w:val="24"/>
          <w:szCs w:val="24"/>
        </w:rPr>
        <w:t>стартовый</w:t>
      </w:r>
      <w:r w:rsidRPr="006B4178">
        <w:rPr>
          <w:rFonts w:ascii="Times New Roman" w:hAnsi="Times New Roman" w:cs="Times New Roman"/>
          <w:sz w:val="24"/>
          <w:szCs w:val="24"/>
        </w:rPr>
        <w:t>.</w:t>
      </w:r>
    </w:p>
    <w:p w:rsidR="00601011" w:rsidRPr="006B4178" w:rsidRDefault="00601011" w:rsidP="006010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Дополнительная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общеразвивающая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программа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Творческая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мастерская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«Азбука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дизайна»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художественной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направленности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ориентирована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на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знакомство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детей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с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различными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техниками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и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приемами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декоративно-прикладного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творчества.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Программа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направлена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на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формирование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у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обучающихся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навыков,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необходимых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для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создания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творческих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работ,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выполненных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в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соединении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различных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декоративно-прикладных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техник.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В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большей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степени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ориентирована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на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освоение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приемов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декорирования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наиболее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доступных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материалов,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таких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как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бумага,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картон,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салфетки.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На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lastRenderedPageBreak/>
        <w:t>занятиях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изучаются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выразительные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свойства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различных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материалов,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таких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как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бумага,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нити,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и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др.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и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способы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работы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с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ними.</w:t>
      </w:r>
    </w:p>
    <w:p w:rsidR="00F909BD" w:rsidRPr="006B4178" w:rsidRDefault="00601011" w:rsidP="006010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В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процессе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обучения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предполагается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приобретение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детьми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начальных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знаний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и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развитие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навыков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в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сфере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декоративно-прикладного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творчества,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расширение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общего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кругозора,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развитие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интереса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к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познавательной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и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творческой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деятельности.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В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процессе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создания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работ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у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детей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закрепляются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знания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эталонов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формы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и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цвета,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формируются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четкие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и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достаточно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полные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представления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о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предметах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декоративно-прикладного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творчества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в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жизни.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9BD" w:rsidRPr="006B4178" w:rsidRDefault="00F909BD" w:rsidP="00F909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178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601011" w:rsidRPr="006B4178" w:rsidRDefault="00601011" w:rsidP="006010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Актуальность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предлагаемой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программы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определяется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растущим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интересом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к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различным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техникам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рукоделия.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В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основе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образовательной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деятельности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лежит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принцип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работы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над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развитием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всех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обучающихся,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независимо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от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их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способностей,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посредством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сотрудничества.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Дети,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занимаясь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декоративно-прикладным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творчеством,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учатся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видеть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и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понимать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красоту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окружающего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мира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и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видеть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его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с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необычной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точки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зрения,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развивают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художественно-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эстетический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вкус.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Занятия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способствуют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развитию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трудовой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и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творческой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активности,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воспитанию</w:t>
      </w:r>
      <w:r w:rsidR="003C6239" w:rsidRPr="006B4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целеустремленности,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усидчивости,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чувства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взаимопомощи.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Дают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возможность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творческой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самореализации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личности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и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приобщению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к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истории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и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традициям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различных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культур.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Программа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Творческая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мастерская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«Азбука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дизайна»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вводит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обучающихся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в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удивительный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мир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творчества,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дает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возможность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поверить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в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себя,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в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свои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способности,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предусматривает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развитие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у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детей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изобразительных,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художественно-конструкторских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способностей,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нестандартного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мышления,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творческой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индивидуальности,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способствует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эстетическому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освоению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мира.</w:t>
      </w:r>
    </w:p>
    <w:p w:rsidR="002403CD" w:rsidRPr="006B4178" w:rsidRDefault="002403CD">
      <w:pPr>
        <w:rPr>
          <w:rFonts w:ascii="Times New Roman" w:hAnsi="Times New Roman" w:cs="Times New Roman"/>
          <w:b/>
          <w:sz w:val="24"/>
          <w:szCs w:val="24"/>
        </w:rPr>
      </w:pPr>
    </w:p>
    <w:p w:rsidR="003932D6" w:rsidRPr="006B4178" w:rsidRDefault="00F909BD">
      <w:pPr>
        <w:rPr>
          <w:rFonts w:ascii="Times New Roman" w:hAnsi="Times New Roman" w:cs="Times New Roman"/>
          <w:b/>
          <w:sz w:val="24"/>
          <w:szCs w:val="24"/>
        </w:rPr>
      </w:pPr>
      <w:r w:rsidRPr="006B4178">
        <w:rPr>
          <w:rFonts w:ascii="Times New Roman" w:hAnsi="Times New Roman" w:cs="Times New Roman"/>
          <w:b/>
          <w:sz w:val="24"/>
          <w:szCs w:val="24"/>
        </w:rPr>
        <w:t>Отличительными</w:t>
      </w:r>
      <w:r w:rsidR="003C6239" w:rsidRPr="006B4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b/>
          <w:sz w:val="24"/>
          <w:szCs w:val="24"/>
        </w:rPr>
        <w:t>особенностями</w:t>
      </w:r>
      <w:r w:rsidR="003C6239" w:rsidRPr="006B4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601011" w:rsidRPr="006B4178" w:rsidRDefault="00601011" w:rsidP="0060101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Занятия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по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данной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программе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позволяют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обучающимся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познакомиться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с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различными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видами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ДПИ,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развивать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художественное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восприятие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действительности,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фантазию.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Обучающиеся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обучатся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создавать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вещи,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которые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имеют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не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только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художественное,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но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и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практическое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значение.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Большое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значение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имеет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то,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что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аккуратная,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мелкая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работа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руками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развивает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внимание,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способствует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точности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и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ясности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речи,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а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также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хорошо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организует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и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дисциплинирует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мышление.</w:t>
      </w:r>
    </w:p>
    <w:p w:rsidR="00F909BD" w:rsidRPr="006B4178" w:rsidRDefault="00F909BD" w:rsidP="00F909BD">
      <w:pPr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b/>
          <w:sz w:val="24"/>
          <w:szCs w:val="24"/>
        </w:rPr>
        <w:t>Адресат</w:t>
      </w:r>
      <w:r w:rsidR="003C6239" w:rsidRPr="006B4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b/>
          <w:sz w:val="24"/>
          <w:szCs w:val="24"/>
        </w:rPr>
        <w:t>программы:</w:t>
      </w:r>
      <w:r w:rsidR="003C6239" w:rsidRPr="006B4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программа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рассчитана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для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обучающихся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="00601011" w:rsidRPr="006B4178">
        <w:rPr>
          <w:rFonts w:ascii="Times New Roman" w:hAnsi="Times New Roman" w:cs="Times New Roman"/>
          <w:sz w:val="24"/>
          <w:szCs w:val="24"/>
        </w:rPr>
        <w:t>7-12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лет.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Максимальное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количество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обучающихся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в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группе: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15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человек.</w:t>
      </w:r>
    </w:p>
    <w:p w:rsidR="00F909BD" w:rsidRPr="006B4178" w:rsidRDefault="00F909BD" w:rsidP="00F909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178">
        <w:rPr>
          <w:rFonts w:ascii="Times New Roman" w:hAnsi="Times New Roman" w:cs="Times New Roman"/>
          <w:b/>
          <w:sz w:val="24"/>
          <w:szCs w:val="24"/>
        </w:rPr>
        <w:t>Объём</w:t>
      </w:r>
      <w:r w:rsidR="003C6239" w:rsidRPr="006B4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b/>
          <w:sz w:val="24"/>
          <w:szCs w:val="24"/>
        </w:rPr>
        <w:t>и</w:t>
      </w:r>
      <w:r w:rsidR="003C6239" w:rsidRPr="006B4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b/>
          <w:sz w:val="24"/>
          <w:szCs w:val="24"/>
        </w:rPr>
        <w:t>срок</w:t>
      </w:r>
      <w:r w:rsidR="003C6239" w:rsidRPr="006B4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b/>
          <w:sz w:val="24"/>
          <w:szCs w:val="24"/>
        </w:rPr>
        <w:t>реализации:</w:t>
      </w:r>
      <w:r w:rsidR="003C6239" w:rsidRPr="006B4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011" w:rsidRPr="006B4178">
        <w:rPr>
          <w:rFonts w:ascii="Times New Roman" w:hAnsi="Times New Roman" w:cs="Times New Roman"/>
          <w:sz w:val="24"/>
          <w:szCs w:val="24"/>
        </w:rPr>
        <w:t>1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="00601011" w:rsidRPr="006B4178">
        <w:rPr>
          <w:rFonts w:ascii="Times New Roman" w:hAnsi="Times New Roman" w:cs="Times New Roman"/>
          <w:sz w:val="24"/>
          <w:szCs w:val="24"/>
        </w:rPr>
        <w:t>год,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два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раз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в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неделю</w:t>
      </w:r>
      <w:r w:rsidR="002403CD" w:rsidRPr="006B4178">
        <w:rPr>
          <w:rFonts w:ascii="Times New Roman" w:hAnsi="Times New Roman" w:cs="Times New Roman"/>
          <w:sz w:val="24"/>
          <w:szCs w:val="24"/>
        </w:rPr>
        <w:t xml:space="preserve"> по 2 учебных часа.</w:t>
      </w:r>
    </w:p>
    <w:p w:rsidR="00F909BD" w:rsidRPr="006B4178" w:rsidRDefault="00F909BD" w:rsidP="00F909BD">
      <w:pPr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b/>
          <w:sz w:val="24"/>
          <w:szCs w:val="24"/>
        </w:rPr>
        <w:t>Цель: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="00601011" w:rsidRPr="006B4178">
        <w:rPr>
          <w:rFonts w:ascii="Times New Roman" w:hAnsi="Times New Roman" w:cs="Times New Roman"/>
          <w:sz w:val="24"/>
          <w:szCs w:val="24"/>
        </w:rPr>
        <w:t>развитие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="00601011" w:rsidRPr="006B4178">
        <w:rPr>
          <w:rFonts w:ascii="Times New Roman" w:hAnsi="Times New Roman" w:cs="Times New Roman"/>
          <w:sz w:val="24"/>
          <w:szCs w:val="24"/>
        </w:rPr>
        <w:t>художественных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="00601011" w:rsidRPr="006B4178">
        <w:rPr>
          <w:rFonts w:ascii="Times New Roman" w:hAnsi="Times New Roman" w:cs="Times New Roman"/>
          <w:sz w:val="24"/>
          <w:szCs w:val="24"/>
        </w:rPr>
        <w:t>способностей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="00601011" w:rsidRPr="006B4178">
        <w:rPr>
          <w:rFonts w:ascii="Times New Roman" w:hAnsi="Times New Roman" w:cs="Times New Roman"/>
          <w:sz w:val="24"/>
          <w:szCs w:val="24"/>
        </w:rPr>
        <w:t>ребенка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="00601011" w:rsidRPr="006B4178">
        <w:rPr>
          <w:rFonts w:ascii="Times New Roman" w:hAnsi="Times New Roman" w:cs="Times New Roman"/>
          <w:sz w:val="24"/>
          <w:szCs w:val="24"/>
        </w:rPr>
        <w:t>через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="00601011" w:rsidRPr="006B4178">
        <w:rPr>
          <w:rFonts w:ascii="Times New Roman" w:hAnsi="Times New Roman" w:cs="Times New Roman"/>
          <w:sz w:val="24"/>
          <w:szCs w:val="24"/>
        </w:rPr>
        <w:t>вовлечение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="00601011" w:rsidRPr="006B4178">
        <w:rPr>
          <w:rFonts w:ascii="Times New Roman" w:hAnsi="Times New Roman" w:cs="Times New Roman"/>
          <w:sz w:val="24"/>
          <w:szCs w:val="24"/>
        </w:rPr>
        <w:t>в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="00601011" w:rsidRPr="006B4178">
        <w:rPr>
          <w:rFonts w:ascii="Times New Roman" w:hAnsi="Times New Roman" w:cs="Times New Roman"/>
          <w:sz w:val="24"/>
          <w:szCs w:val="24"/>
        </w:rPr>
        <w:t>процесс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="00601011" w:rsidRPr="006B4178">
        <w:rPr>
          <w:rFonts w:ascii="Times New Roman" w:hAnsi="Times New Roman" w:cs="Times New Roman"/>
          <w:sz w:val="24"/>
          <w:szCs w:val="24"/>
        </w:rPr>
        <w:t>декоративно-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="00601011" w:rsidRPr="006B4178">
        <w:rPr>
          <w:rFonts w:ascii="Times New Roman" w:hAnsi="Times New Roman" w:cs="Times New Roman"/>
          <w:sz w:val="24"/>
          <w:szCs w:val="24"/>
        </w:rPr>
        <w:t>прикладного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="00601011" w:rsidRPr="006B4178">
        <w:rPr>
          <w:rFonts w:ascii="Times New Roman" w:hAnsi="Times New Roman" w:cs="Times New Roman"/>
          <w:sz w:val="24"/>
          <w:szCs w:val="24"/>
        </w:rPr>
        <w:t>творчества.</w:t>
      </w:r>
    </w:p>
    <w:p w:rsidR="00F909BD" w:rsidRPr="006B4178" w:rsidRDefault="00F909BD" w:rsidP="00F909BD">
      <w:pPr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b/>
          <w:sz w:val="24"/>
          <w:szCs w:val="24"/>
        </w:rPr>
        <w:t>Задачи:</w:t>
      </w:r>
      <w:r w:rsidR="003C6239" w:rsidRPr="006B41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6239" w:rsidRPr="006B4178" w:rsidRDefault="003C6239" w:rsidP="003C6239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6B4178">
        <w:rPr>
          <w:rFonts w:ascii="Times New Roman" w:hAnsi="Times New Roman" w:cs="Times New Roman"/>
          <w:spacing w:val="20"/>
          <w:sz w:val="24"/>
          <w:szCs w:val="24"/>
        </w:rPr>
        <w:t>1.Обучающие:</w:t>
      </w:r>
    </w:p>
    <w:p w:rsidR="003C6239" w:rsidRPr="006B4178" w:rsidRDefault="003C6239" w:rsidP="002403CD">
      <w:p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- познакомить обучающихся с историей и современными направлениями развития декоративно-прикладного творчества;</w:t>
      </w:r>
    </w:p>
    <w:p w:rsidR="003C6239" w:rsidRPr="006B4178" w:rsidRDefault="003C6239" w:rsidP="002403CD">
      <w:p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- научить детей владеть различными техниками работы с материалами, инструментами и приспособлениями, необходимыми в работе;</w:t>
      </w:r>
    </w:p>
    <w:p w:rsidR="003C6239" w:rsidRPr="006B4178" w:rsidRDefault="003C6239" w:rsidP="002403CD">
      <w:p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lastRenderedPageBreak/>
        <w:t>- обучить технологиям разных видов рукоделия.</w:t>
      </w:r>
    </w:p>
    <w:p w:rsidR="003C6239" w:rsidRPr="006B4178" w:rsidRDefault="003C6239" w:rsidP="002403CD">
      <w:p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2.Развивающие:</w:t>
      </w:r>
    </w:p>
    <w:p w:rsidR="003C6239" w:rsidRPr="006B4178" w:rsidRDefault="003C6239" w:rsidP="002403CD">
      <w:p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- развивать природные задатки, творческий потенциал каждого ребенка;</w:t>
      </w:r>
    </w:p>
    <w:p w:rsidR="003C6239" w:rsidRPr="006B4178" w:rsidRDefault="003C6239" w:rsidP="002403CD">
      <w:p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- развивать образное и пространственное мышление, память, воображение, внимание, моторику рук, глазомер;</w:t>
      </w:r>
    </w:p>
    <w:p w:rsidR="003C6239" w:rsidRPr="006B4178" w:rsidRDefault="003C6239" w:rsidP="002403CD">
      <w:p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- способствовать развитию усидчивости, аккуратности и терпения.</w:t>
      </w:r>
    </w:p>
    <w:p w:rsidR="003C6239" w:rsidRPr="006B4178" w:rsidRDefault="003C6239" w:rsidP="002403CD">
      <w:p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- развивать положительные эмоции и волевые качества.</w:t>
      </w:r>
    </w:p>
    <w:p w:rsidR="003C6239" w:rsidRPr="006B4178" w:rsidRDefault="003C6239" w:rsidP="002403CD">
      <w:p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3.Воспитательные:</w:t>
      </w:r>
    </w:p>
    <w:p w:rsidR="003C6239" w:rsidRPr="006B4178" w:rsidRDefault="003C6239" w:rsidP="002403CD">
      <w:p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- приобщить детей к системе культурных ценностей, формировать потребность в их дальнейшем обогащении;</w:t>
      </w:r>
    </w:p>
    <w:p w:rsidR="003C6239" w:rsidRPr="006B4178" w:rsidRDefault="003C6239" w:rsidP="002403CD">
      <w:p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- способствовать развитию внутренней свободы ребенка, способности к объективной самооценке и самореализации поведения, чувства собственного достоинства, самоуважения;</w:t>
      </w:r>
    </w:p>
    <w:p w:rsidR="003C6239" w:rsidRPr="006B4178" w:rsidRDefault="003C6239" w:rsidP="002403CD">
      <w:p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- воспитывать уважительное отношение между членами коллектива в совместной творческой деятельности;</w:t>
      </w:r>
    </w:p>
    <w:p w:rsidR="003C6239" w:rsidRPr="006B4178" w:rsidRDefault="003C6239" w:rsidP="002403CD">
      <w:p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- развивать потребность к творческому труду, стремление преодолевать трудности, добиваться успешного достижения поставленных целей.</w:t>
      </w:r>
    </w:p>
    <w:p w:rsidR="00F909BD" w:rsidRPr="006B4178" w:rsidRDefault="00F909BD" w:rsidP="003C62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178"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="003C6239" w:rsidRPr="006B4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b/>
          <w:sz w:val="24"/>
          <w:szCs w:val="24"/>
        </w:rPr>
        <w:t>результаты:</w:t>
      </w:r>
    </w:p>
    <w:p w:rsidR="0071013A" w:rsidRPr="006B4178" w:rsidRDefault="003C6239" w:rsidP="003C623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71013A" w:rsidRPr="006B4178" w:rsidRDefault="003C6239" w:rsidP="0071013A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смогут развить мелкую моторику рук, координацию движений;</w:t>
      </w:r>
    </w:p>
    <w:p w:rsidR="0071013A" w:rsidRPr="006B4178" w:rsidRDefault="003C6239" w:rsidP="0071013A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будут развивать глазомер;</w:t>
      </w:r>
      <w:r w:rsidR="0071013A" w:rsidRPr="006B41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239" w:rsidRPr="006B4178" w:rsidRDefault="003C6239" w:rsidP="0071013A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улучшат зрительную память.</w:t>
      </w:r>
    </w:p>
    <w:p w:rsidR="0071013A" w:rsidRPr="006B4178" w:rsidRDefault="003C6239" w:rsidP="0071013A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B417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B4178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71013A" w:rsidRPr="006B4178" w:rsidRDefault="003C6239" w:rsidP="0071013A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смогут развить конструктив</w:t>
      </w:r>
      <w:r w:rsidR="0071013A" w:rsidRPr="006B4178">
        <w:rPr>
          <w:rFonts w:ascii="Times New Roman" w:hAnsi="Times New Roman" w:cs="Times New Roman"/>
          <w:sz w:val="24"/>
          <w:szCs w:val="24"/>
        </w:rPr>
        <w:t xml:space="preserve">ное мышление и пространственное </w:t>
      </w:r>
      <w:r w:rsidRPr="006B4178">
        <w:rPr>
          <w:rFonts w:ascii="Times New Roman" w:hAnsi="Times New Roman" w:cs="Times New Roman"/>
          <w:sz w:val="24"/>
          <w:szCs w:val="24"/>
        </w:rPr>
        <w:t xml:space="preserve">воображение; </w:t>
      </w:r>
    </w:p>
    <w:p w:rsidR="0071013A" w:rsidRPr="006B4178" w:rsidRDefault="003C6239" w:rsidP="0071013A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смогут расширить словарный запас основными понятиями и терминами;</w:t>
      </w:r>
    </w:p>
    <w:p w:rsidR="0071013A" w:rsidRPr="006B4178" w:rsidRDefault="003C6239" w:rsidP="0071013A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смогут развить коммуникативные, творческие способности, художественный вкус;</w:t>
      </w:r>
    </w:p>
    <w:p w:rsidR="003C6239" w:rsidRPr="006B4178" w:rsidRDefault="003C6239" w:rsidP="0071013A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будут развивать умение оценивать эстетические потребности и ценности.</w:t>
      </w:r>
    </w:p>
    <w:p w:rsidR="0071013A" w:rsidRPr="006B4178" w:rsidRDefault="003C6239" w:rsidP="003C623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71013A" w:rsidRPr="006B4178" w:rsidRDefault="003C6239" w:rsidP="0071013A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познакомятся с особенностями декорирования различных художественных материалов;</w:t>
      </w:r>
    </w:p>
    <w:p w:rsidR="0071013A" w:rsidRPr="006B4178" w:rsidRDefault="003C6239" w:rsidP="0071013A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научатся подбирать гармоничные сочетания цветов для творческой работы;</w:t>
      </w:r>
    </w:p>
    <w:p w:rsidR="0071013A" w:rsidRPr="006B4178" w:rsidRDefault="003C6239" w:rsidP="0071013A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узнают приемы соединения различных техник в одной работе;</w:t>
      </w:r>
    </w:p>
    <w:p w:rsidR="0071013A" w:rsidRPr="006B4178" w:rsidRDefault="003C6239" w:rsidP="0071013A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ознакомятся со свойствами используемых материалов при изготовлении поделок;</w:t>
      </w:r>
    </w:p>
    <w:p w:rsidR="00F909BD" w:rsidRPr="006B4178" w:rsidRDefault="003C6239" w:rsidP="0071013A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научатся следовать устным инструкциям, читать схемы изделий</w:t>
      </w:r>
    </w:p>
    <w:p w:rsidR="006B4178" w:rsidRDefault="006B4178" w:rsidP="00F909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9BD" w:rsidRPr="006B4178" w:rsidRDefault="00F909BD" w:rsidP="00F909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178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Организационно-педагогические</w:t>
      </w:r>
      <w:r w:rsidR="003C6239" w:rsidRPr="006B4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b/>
          <w:sz w:val="24"/>
          <w:szCs w:val="24"/>
        </w:rPr>
        <w:t>условия</w:t>
      </w:r>
      <w:r w:rsidR="003C6239" w:rsidRPr="006B4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3C6239" w:rsidRPr="006B4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F909BD" w:rsidRPr="006B4178" w:rsidRDefault="00F909BD" w:rsidP="00F909BD">
      <w:pPr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Свободный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набор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групп,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с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возможностью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дальнейшего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перехода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на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следующий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уровень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обучения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по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результатам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просмотра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работ.</w:t>
      </w:r>
    </w:p>
    <w:p w:rsidR="0071013A" w:rsidRPr="006B4178" w:rsidRDefault="0071013A" w:rsidP="0071013A">
      <w:p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Оборудование кабинета:</w:t>
      </w:r>
    </w:p>
    <w:p w:rsidR="0071013A" w:rsidRPr="006B4178" w:rsidRDefault="0071013A" w:rsidP="0071013A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учебный кабинет на 15 мест;</w:t>
      </w:r>
    </w:p>
    <w:p w:rsidR="0071013A" w:rsidRPr="006B4178" w:rsidRDefault="0071013A" w:rsidP="0071013A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столы для обучающихся – 15 шт.;</w:t>
      </w:r>
    </w:p>
    <w:p w:rsidR="0071013A" w:rsidRPr="006B4178" w:rsidRDefault="0071013A" w:rsidP="0071013A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стулья для обучающихся – 15 шт.;</w:t>
      </w:r>
    </w:p>
    <w:p w:rsidR="0071013A" w:rsidRPr="006B4178" w:rsidRDefault="0071013A" w:rsidP="0071013A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стол для педагога – 1 шт.;</w:t>
      </w:r>
    </w:p>
    <w:p w:rsidR="0071013A" w:rsidRPr="006B4178" w:rsidRDefault="0071013A" w:rsidP="0071013A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стул для педагога – 1 шт.;</w:t>
      </w:r>
    </w:p>
    <w:p w:rsidR="0071013A" w:rsidRPr="006B4178" w:rsidRDefault="0071013A" w:rsidP="0071013A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клеенки и резинки для крепления клеенки к столам;</w:t>
      </w:r>
    </w:p>
    <w:p w:rsidR="0071013A" w:rsidRPr="006B4178" w:rsidRDefault="0071013A" w:rsidP="0071013A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выставочные стенды;</w:t>
      </w:r>
    </w:p>
    <w:p w:rsidR="0071013A" w:rsidRPr="006B4178" w:rsidRDefault="0071013A" w:rsidP="0071013A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компьютер;</w:t>
      </w:r>
    </w:p>
    <w:p w:rsidR="0071013A" w:rsidRPr="006B4178" w:rsidRDefault="0071013A" w:rsidP="0071013A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проектор и экран для демонстрации презентаций;</w:t>
      </w:r>
    </w:p>
    <w:p w:rsidR="0071013A" w:rsidRPr="006B4178" w:rsidRDefault="0071013A" w:rsidP="0071013A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4178">
        <w:rPr>
          <w:rFonts w:ascii="Times New Roman" w:hAnsi="Times New Roman" w:cs="Times New Roman"/>
          <w:sz w:val="24"/>
          <w:szCs w:val="24"/>
        </w:rPr>
        <w:t>видеопрезентации</w:t>
      </w:r>
      <w:proofErr w:type="spellEnd"/>
      <w:r w:rsidRPr="006B4178">
        <w:rPr>
          <w:rFonts w:ascii="Times New Roman" w:hAnsi="Times New Roman" w:cs="Times New Roman"/>
          <w:sz w:val="24"/>
          <w:szCs w:val="24"/>
        </w:rPr>
        <w:t>;</w:t>
      </w:r>
    </w:p>
    <w:p w:rsidR="0071013A" w:rsidRPr="006B4178" w:rsidRDefault="0071013A" w:rsidP="0071013A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инструкционные карты, демонстрирующие процесс создания изделия;</w:t>
      </w:r>
    </w:p>
    <w:p w:rsidR="0071013A" w:rsidRPr="006B4178" w:rsidRDefault="0071013A" w:rsidP="0071013A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образцы изделий;</w:t>
      </w:r>
    </w:p>
    <w:p w:rsidR="0071013A" w:rsidRPr="006B4178" w:rsidRDefault="0071013A" w:rsidP="0071013A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корзина для мусора.</w:t>
      </w:r>
    </w:p>
    <w:p w:rsidR="0071013A" w:rsidRPr="006B4178" w:rsidRDefault="0071013A" w:rsidP="0071013A">
      <w:p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Для занятий необходимо иметь материалы:</w:t>
      </w:r>
    </w:p>
    <w:p w:rsidR="0071013A" w:rsidRPr="006B4178" w:rsidRDefault="0071013A" w:rsidP="0071013A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картон белый и цветной;</w:t>
      </w:r>
    </w:p>
    <w:p w:rsidR="0071013A" w:rsidRPr="006B4178" w:rsidRDefault="0071013A" w:rsidP="0071013A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белая бумага;</w:t>
      </w:r>
    </w:p>
    <w:p w:rsidR="0071013A" w:rsidRPr="006B4178" w:rsidRDefault="0071013A" w:rsidP="0071013A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цветная бумага;</w:t>
      </w:r>
    </w:p>
    <w:p w:rsidR="0071013A" w:rsidRPr="006B4178" w:rsidRDefault="0071013A" w:rsidP="0071013A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двухсторонняя цветная бумага;</w:t>
      </w:r>
    </w:p>
    <w:p w:rsidR="0071013A" w:rsidRPr="006B4178" w:rsidRDefault="0071013A" w:rsidP="0071013A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бумажные салфетки;</w:t>
      </w:r>
    </w:p>
    <w:p w:rsidR="0071013A" w:rsidRPr="006B4178" w:rsidRDefault="0071013A" w:rsidP="0071013A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фольга, копировальная бумага;</w:t>
      </w:r>
    </w:p>
    <w:p w:rsidR="0071013A" w:rsidRPr="006B4178" w:rsidRDefault="0071013A" w:rsidP="0071013A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простые карандаши;</w:t>
      </w:r>
    </w:p>
    <w:p w:rsidR="0071013A" w:rsidRPr="006B4178" w:rsidRDefault="0071013A" w:rsidP="0071013A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цветные карандаши;</w:t>
      </w:r>
    </w:p>
    <w:p w:rsidR="0071013A" w:rsidRPr="006B4178" w:rsidRDefault="0071013A" w:rsidP="0071013A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фломастеры;</w:t>
      </w:r>
    </w:p>
    <w:p w:rsidR="0071013A" w:rsidRPr="006B4178" w:rsidRDefault="0071013A" w:rsidP="0071013A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гуашь;</w:t>
      </w:r>
    </w:p>
    <w:p w:rsidR="0071013A" w:rsidRPr="006B4178" w:rsidRDefault="0071013A" w:rsidP="0071013A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акриловые краски;</w:t>
      </w:r>
    </w:p>
    <w:p w:rsidR="0071013A" w:rsidRPr="006B4178" w:rsidRDefault="0071013A" w:rsidP="0071013A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нити джутовые, нитки вязальные различной плотности;</w:t>
      </w:r>
    </w:p>
    <w:p w:rsidR="0071013A" w:rsidRPr="006B4178" w:rsidRDefault="0071013A" w:rsidP="0071013A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B4178">
        <w:rPr>
          <w:rFonts w:ascii="Times New Roman" w:hAnsi="Times New Roman" w:cs="Times New Roman"/>
          <w:sz w:val="24"/>
          <w:szCs w:val="24"/>
        </w:rPr>
        <w:t>фоамиран</w:t>
      </w:r>
      <w:proofErr w:type="spellEnd"/>
      <w:r w:rsidRPr="006B4178">
        <w:rPr>
          <w:rFonts w:ascii="Times New Roman" w:hAnsi="Times New Roman" w:cs="Times New Roman"/>
          <w:sz w:val="24"/>
          <w:szCs w:val="24"/>
        </w:rPr>
        <w:t>,;</w:t>
      </w:r>
      <w:proofErr w:type="gramEnd"/>
    </w:p>
    <w:p w:rsidR="0071013A" w:rsidRPr="006B4178" w:rsidRDefault="0071013A" w:rsidP="0071013A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мелки пастельные;</w:t>
      </w:r>
    </w:p>
    <w:p w:rsidR="0071013A" w:rsidRPr="006B4178" w:rsidRDefault="0071013A" w:rsidP="0071013A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двухсторонний скотч;</w:t>
      </w:r>
    </w:p>
    <w:p w:rsidR="0071013A" w:rsidRPr="006B4178" w:rsidRDefault="0071013A" w:rsidP="0071013A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конверты для незаконченных работ;</w:t>
      </w:r>
    </w:p>
    <w:p w:rsidR="0071013A" w:rsidRPr="006B4178" w:rsidRDefault="0071013A" w:rsidP="0071013A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бумажные полотенца;</w:t>
      </w:r>
    </w:p>
    <w:p w:rsidR="0071013A" w:rsidRPr="006B4178" w:rsidRDefault="0071013A" w:rsidP="0071013A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клей-карандаш, клей ПВА, клей «Титан»;</w:t>
      </w:r>
    </w:p>
    <w:p w:rsidR="0071013A" w:rsidRPr="006B4178" w:rsidRDefault="0071013A" w:rsidP="0071013A">
      <w:p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Инструменты:</w:t>
      </w:r>
    </w:p>
    <w:p w:rsidR="0071013A" w:rsidRPr="006B4178" w:rsidRDefault="0071013A" w:rsidP="0071013A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ножницы;</w:t>
      </w:r>
    </w:p>
    <w:p w:rsidR="0071013A" w:rsidRPr="006B4178" w:rsidRDefault="0071013A" w:rsidP="0071013A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макетный нож, канцелярский нож;</w:t>
      </w:r>
    </w:p>
    <w:p w:rsidR="0071013A" w:rsidRPr="006B4178" w:rsidRDefault="0071013A" w:rsidP="0071013A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линейки;</w:t>
      </w:r>
    </w:p>
    <w:p w:rsidR="0071013A" w:rsidRPr="006B4178" w:rsidRDefault="0071013A" w:rsidP="0071013A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кисточки для красок (пони, синтетика);</w:t>
      </w:r>
    </w:p>
    <w:p w:rsidR="00F909BD" w:rsidRPr="006B4178" w:rsidRDefault="0071013A" w:rsidP="0071013A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кисточки для клея.</w:t>
      </w:r>
    </w:p>
    <w:p w:rsidR="00F909BD" w:rsidRPr="006B4178" w:rsidRDefault="00F909B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9BD" w:rsidRPr="006B4178" w:rsidRDefault="00F909BD" w:rsidP="0024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</w:t>
      </w:r>
      <w:r w:rsidR="003C6239" w:rsidRPr="006B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F909BD" w:rsidRPr="006B4178" w:rsidRDefault="00F909BD" w:rsidP="00F9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9BD" w:rsidRPr="006B4178" w:rsidRDefault="00F909BD" w:rsidP="00F909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3585"/>
        <w:gridCol w:w="993"/>
        <w:gridCol w:w="1151"/>
        <w:gridCol w:w="1329"/>
        <w:gridCol w:w="1626"/>
      </w:tblGrid>
      <w:tr w:rsidR="008A4E2A" w:rsidRPr="006B4178" w:rsidTr="005F1DEE">
        <w:trPr>
          <w:trHeight w:val="332"/>
        </w:trPr>
        <w:tc>
          <w:tcPr>
            <w:tcW w:w="354" w:type="pct"/>
            <w:vMerge w:val="restart"/>
          </w:tcPr>
          <w:p w:rsidR="008A4E2A" w:rsidRPr="006B4178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</w:t>
            </w: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18" w:type="pct"/>
            <w:vMerge w:val="restart"/>
          </w:tcPr>
          <w:p w:rsidR="008A4E2A" w:rsidRPr="006B4178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858" w:type="pct"/>
            <w:gridSpan w:val="3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70" w:type="pct"/>
            <w:vMerge w:val="restar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8A4E2A" w:rsidRPr="006B4178" w:rsidTr="005F1DEE">
        <w:trPr>
          <w:trHeight w:val="314"/>
        </w:trPr>
        <w:tc>
          <w:tcPr>
            <w:tcW w:w="354" w:type="pct"/>
            <w:vMerge/>
          </w:tcPr>
          <w:p w:rsidR="008A4E2A" w:rsidRPr="006B4178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pct"/>
            <w:vMerge/>
          </w:tcPr>
          <w:p w:rsidR="008A4E2A" w:rsidRPr="006B4178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16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11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70" w:type="pct"/>
            <w:vMerge/>
          </w:tcPr>
          <w:p w:rsidR="008A4E2A" w:rsidRPr="006B4178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E2A" w:rsidRPr="006B4178" w:rsidTr="005F1DEE">
        <w:tc>
          <w:tcPr>
            <w:tcW w:w="354" w:type="pct"/>
          </w:tcPr>
          <w:p w:rsidR="008A4E2A" w:rsidRPr="008A4E2A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18" w:type="pct"/>
          </w:tcPr>
          <w:p w:rsidR="008A4E2A" w:rsidRPr="008A4E2A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531" w:type="pct"/>
          </w:tcPr>
          <w:p w:rsidR="008A4E2A" w:rsidRPr="008A4E2A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6" w:type="pct"/>
          </w:tcPr>
          <w:p w:rsidR="008A4E2A" w:rsidRPr="008A4E2A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1" w:type="pct"/>
          </w:tcPr>
          <w:p w:rsidR="008A4E2A" w:rsidRPr="008A4E2A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pct"/>
          </w:tcPr>
          <w:p w:rsidR="008A4E2A" w:rsidRPr="008A4E2A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4E2A" w:rsidRPr="006B4178" w:rsidTr="005F1DEE">
        <w:tc>
          <w:tcPr>
            <w:tcW w:w="354" w:type="pct"/>
          </w:tcPr>
          <w:p w:rsidR="008A4E2A" w:rsidRPr="006B4178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pct"/>
          </w:tcPr>
          <w:p w:rsidR="008A4E2A" w:rsidRPr="006B4178" w:rsidRDefault="008A4E2A" w:rsidP="008A4E2A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Формирование группы. Введение</w:t>
            </w:r>
          </w:p>
          <w:p w:rsidR="008A4E2A" w:rsidRPr="006B4178" w:rsidRDefault="008A4E2A" w:rsidP="008A4E2A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предмет.</w:t>
            </w:r>
          </w:p>
        </w:tc>
        <w:tc>
          <w:tcPr>
            <w:tcW w:w="531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pct"/>
          </w:tcPr>
          <w:p w:rsidR="008A4E2A" w:rsidRPr="006B4178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просмотр</w:t>
            </w:r>
          </w:p>
        </w:tc>
      </w:tr>
      <w:tr w:rsidR="008A4E2A" w:rsidRPr="006B4178" w:rsidTr="005F1DEE">
        <w:tc>
          <w:tcPr>
            <w:tcW w:w="354" w:type="pct"/>
          </w:tcPr>
          <w:p w:rsidR="008A4E2A" w:rsidRPr="006B4178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pct"/>
          </w:tcPr>
          <w:p w:rsidR="008A4E2A" w:rsidRPr="006B4178" w:rsidRDefault="008A4E2A" w:rsidP="008A4E2A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1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6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" w:type="pct"/>
          </w:tcPr>
          <w:p w:rsidR="008A4E2A" w:rsidRPr="006B4178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просмотр</w:t>
            </w:r>
          </w:p>
        </w:tc>
      </w:tr>
      <w:tr w:rsidR="008A4E2A" w:rsidRPr="006B4178" w:rsidTr="005F1DEE">
        <w:tc>
          <w:tcPr>
            <w:tcW w:w="354" w:type="pct"/>
          </w:tcPr>
          <w:p w:rsidR="008A4E2A" w:rsidRPr="006B4178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pct"/>
          </w:tcPr>
          <w:p w:rsidR="008A4E2A" w:rsidRPr="006B4178" w:rsidRDefault="008A4E2A" w:rsidP="008A4E2A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композиции.</w:t>
            </w:r>
          </w:p>
        </w:tc>
        <w:tc>
          <w:tcPr>
            <w:tcW w:w="531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6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" w:type="pct"/>
          </w:tcPr>
          <w:p w:rsidR="008A4E2A" w:rsidRPr="006B4178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просмотр</w:t>
            </w:r>
          </w:p>
        </w:tc>
      </w:tr>
      <w:tr w:rsidR="008A4E2A" w:rsidRPr="006B4178" w:rsidTr="005F1DEE">
        <w:tc>
          <w:tcPr>
            <w:tcW w:w="354" w:type="pct"/>
          </w:tcPr>
          <w:p w:rsidR="008A4E2A" w:rsidRPr="008A4E2A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18" w:type="pct"/>
          </w:tcPr>
          <w:p w:rsidR="008A4E2A" w:rsidRPr="008A4E2A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«Бумажная страна»</w:t>
            </w:r>
          </w:p>
        </w:tc>
        <w:tc>
          <w:tcPr>
            <w:tcW w:w="531" w:type="pct"/>
          </w:tcPr>
          <w:p w:rsidR="008A4E2A" w:rsidRPr="008A4E2A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16" w:type="pct"/>
          </w:tcPr>
          <w:p w:rsidR="008A4E2A" w:rsidRPr="008A4E2A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1" w:type="pct"/>
          </w:tcPr>
          <w:p w:rsidR="008A4E2A" w:rsidRPr="008A4E2A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70" w:type="pct"/>
          </w:tcPr>
          <w:p w:rsidR="008A4E2A" w:rsidRPr="008A4E2A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4E2A" w:rsidRPr="006B4178" w:rsidTr="005F1DEE">
        <w:tc>
          <w:tcPr>
            <w:tcW w:w="354" w:type="pct"/>
          </w:tcPr>
          <w:p w:rsidR="008A4E2A" w:rsidRPr="006B4178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pct"/>
          </w:tcPr>
          <w:p w:rsidR="008A4E2A" w:rsidRPr="006B4178" w:rsidRDefault="008A4E2A" w:rsidP="008A4E2A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</w:t>
            </w:r>
          </w:p>
        </w:tc>
        <w:tc>
          <w:tcPr>
            <w:tcW w:w="531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6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0" w:type="pct"/>
          </w:tcPr>
          <w:p w:rsidR="008A4E2A" w:rsidRPr="006B4178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просмотр</w:t>
            </w:r>
          </w:p>
        </w:tc>
      </w:tr>
      <w:tr w:rsidR="008A4E2A" w:rsidRPr="006B4178" w:rsidTr="005F1DEE">
        <w:tc>
          <w:tcPr>
            <w:tcW w:w="354" w:type="pct"/>
          </w:tcPr>
          <w:p w:rsidR="008A4E2A" w:rsidRPr="006B4178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pct"/>
          </w:tcPr>
          <w:p w:rsidR="008A4E2A" w:rsidRPr="006B4178" w:rsidRDefault="008A4E2A" w:rsidP="008A4E2A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Вытынанка</w:t>
            </w:r>
            <w:proofErr w:type="spellEnd"/>
          </w:p>
        </w:tc>
        <w:tc>
          <w:tcPr>
            <w:tcW w:w="531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6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pct"/>
          </w:tcPr>
          <w:p w:rsidR="008A4E2A" w:rsidRPr="006B4178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просмотр</w:t>
            </w:r>
          </w:p>
        </w:tc>
      </w:tr>
      <w:tr w:rsidR="008A4E2A" w:rsidRPr="006B4178" w:rsidTr="005F1DEE">
        <w:tc>
          <w:tcPr>
            <w:tcW w:w="354" w:type="pct"/>
          </w:tcPr>
          <w:p w:rsidR="008A4E2A" w:rsidRPr="006B4178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pct"/>
          </w:tcPr>
          <w:p w:rsidR="008A4E2A" w:rsidRPr="006B4178" w:rsidRDefault="008A4E2A" w:rsidP="008A4E2A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Айрис </w:t>
            </w:r>
            <w:proofErr w:type="spellStart"/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Фолдинг</w:t>
            </w:r>
            <w:proofErr w:type="spellEnd"/>
          </w:p>
        </w:tc>
        <w:tc>
          <w:tcPr>
            <w:tcW w:w="531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" w:type="pct"/>
          </w:tcPr>
          <w:p w:rsidR="008A4E2A" w:rsidRPr="006B4178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просмотр</w:t>
            </w:r>
          </w:p>
        </w:tc>
      </w:tr>
      <w:tr w:rsidR="008A4E2A" w:rsidRPr="006B4178" w:rsidTr="005F1DEE">
        <w:tc>
          <w:tcPr>
            <w:tcW w:w="354" w:type="pct"/>
          </w:tcPr>
          <w:p w:rsidR="008A4E2A" w:rsidRPr="006B4178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pct"/>
          </w:tcPr>
          <w:p w:rsidR="008A4E2A" w:rsidRPr="006B4178" w:rsidRDefault="008A4E2A" w:rsidP="008A4E2A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</w:t>
            </w:r>
            <w:proofErr w:type="spellEnd"/>
          </w:p>
        </w:tc>
        <w:tc>
          <w:tcPr>
            <w:tcW w:w="531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0" w:type="pct"/>
          </w:tcPr>
          <w:p w:rsidR="008A4E2A" w:rsidRPr="006B4178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просмотр</w:t>
            </w:r>
          </w:p>
        </w:tc>
      </w:tr>
      <w:tr w:rsidR="008A4E2A" w:rsidRPr="006B4178" w:rsidTr="005F1DEE">
        <w:tc>
          <w:tcPr>
            <w:tcW w:w="354" w:type="pct"/>
          </w:tcPr>
          <w:p w:rsidR="008A4E2A" w:rsidRPr="006B4178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pct"/>
          </w:tcPr>
          <w:p w:rsidR="008A4E2A" w:rsidRPr="006B4178" w:rsidRDefault="008A4E2A" w:rsidP="008A4E2A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Пейп</w:t>
            </w:r>
            <w:proofErr w:type="spellEnd"/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-арт</w:t>
            </w:r>
          </w:p>
        </w:tc>
        <w:tc>
          <w:tcPr>
            <w:tcW w:w="531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6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pct"/>
          </w:tcPr>
          <w:p w:rsidR="008A4E2A" w:rsidRPr="006B4178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просмотр</w:t>
            </w:r>
          </w:p>
        </w:tc>
      </w:tr>
      <w:tr w:rsidR="008A4E2A" w:rsidRPr="006B4178" w:rsidTr="005F1DEE">
        <w:tc>
          <w:tcPr>
            <w:tcW w:w="354" w:type="pct"/>
          </w:tcPr>
          <w:p w:rsidR="008A4E2A" w:rsidRPr="006B4178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pct"/>
          </w:tcPr>
          <w:p w:rsidR="008A4E2A" w:rsidRPr="006B4178" w:rsidRDefault="008A4E2A" w:rsidP="008A4E2A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Папье-маше</w:t>
            </w:r>
          </w:p>
        </w:tc>
        <w:tc>
          <w:tcPr>
            <w:tcW w:w="531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6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0" w:type="pct"/>
          </w:tcPr>
          <w:p w:rsidR="008A4E2A" w:rsidRPr="006B4178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просмотр</w:t>
            </w:r>
          </w:p>
        </w:tc>
      </w:tr>
      <w:tr w:rsidR="008A4E2A" w:rsidRPr="006B4178" w:rsidTr="005F1DEE">
        <w:tc>
          <w:tcPr>
            <w:tcW w:w="354" w:type="pct"/>
          </w:tcPr>
          <w:p w:rsidR="008A4E2A" w:rsidRPr="006B4178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pct"/>
          </w:tcPr>
          <w:p w:rsidR="008A4E2A" w:rsidRPr="006B4178" w:rsidRDefault="008A4E2A" w:rsidP="008A4E2A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Плетение из газетных трубочек</w:t>
            </w:r>
          </w:p>
        </w:tc>
        <w:tc>
          <w:tcPr>
            <w:tcW w:w="531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6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0" w:type="pct"/>
          </w:tcPr>
          <w:p w:rsidR="008A4E2A" w:rsidRPr="006B4178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просмотр</w:t>
            </w:r>
          </w:p>
        </w:tc>
      </w:tr>
      <w:tr w:rsidR="008A4E2A" w:rsidRPr="006B4178" w:rsidTr="005F1DEE">
        <w:tc>
          <w:tcPr>
            <w:tcW w:w="354" w:type="pct"/>
          </w:tcPr>
          <w:p w:rsidR="008A4E2A" w:rsidRPr="008A4E2A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18" w:type="pct"/>
          </w:tcPr>
          <w:p w:rsidR="008A4E2A" w:rsidRPr="008A4E2A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«Путаница»</w:t>
            </w:r>
          </w:p>
        </w:tc>
        <w:tc>
          <w:tcPr>
            <w:tcW w:w="531" w:type="pct"/>
          </w:tcPr>
          <w:p w:rsidR="008A4E2A" w:rsidRPr="008A4E2A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6" w:type="pct"/>
          </w:tcPr>
          <w:p w:rsidR="008A4E2A" w:rsidRPr="008A4E2A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1" w:type="pct"/>
          </w:tcPr>
          <w:p w:rsidR="008A4E2A" w:rsidRPr="008A4E2A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0" w:type="pct"/>
          </w:tcPr>
          <w:p w:rsidR="008A4E2A" w:rsidRPr="008A4E2A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4E2A" w:rsidRPr="006B4178" w:rsidTr="005F1DEE">
        <w:tc>
          <w:tcPr>
            <w:tcW w:w="354" w:type="pct"/>
          </w:tcPr>
          <w:p w:rsidR="008A4E2A" w:rsidRPr="006B4178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pct"/>
          </w:tcPr>
          <w:p w:rsidR="008A4E2A" w:rsidRPr="006B4178" w:rsidRDefault="008A4E2A" w:rsidP="008A4E2A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«Джутовая филигрань»</w:t>
            </w:r>
          </w:p>
        </w:tc>
        <w:tc>
          <w:tcPr>
            <w:tcW w:w="531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6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1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pct"/>
          </w:tcPr>
          <w:p w:rsidR="008A4E2A" w:rsidRPr="006B4178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просмотр</w:t>
            </w:r>
          </w:p>
        </w:tc>
      </w:tr>
      <w:tr w:rsidR="008A4E2A" w:rsidRPr="006B4178" w:rsidTr="005F1DEE">
        <w:tc>
          <w:tcPr>
            <w:tcW w:w="354" w:type="pct"/>
          </w:tcPr>
          <w:p w:rsidR="008A4E2A" w:rsidRPr="006B4178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pct"/>
          </w:tcPr>
          <w:p w:rsidR="008A4E2A" w:rsidRPr="006B4178" w:rsidRDefault="008A4E2A" w:rsidP="008A4E2A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Ниткография</w:t>
            </w:r>
            <w:proofErr w:type="spellEnd"/>
          </w:p>
        </w:tc>
        <w:tc>
          <w:tcPr>
            <w:tcW w:w="531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6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0" w:type="pct"/>
          </w:tcPr>
          <w:p w:rsidR="008A4E2A" w:rsidRPr="006B4178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просмотр</w:t>
            </w:r>
          </w:p>
        </w:tc>
      </w:tr>
      <w:tr w:rsidR="008A4E2A" w:rsidRPr="006B4178" w:rsidTr="005F1DEE">
        <w:tc>
          <w:tcPr>
            <w:tcW w:w="354" w:type="pct"/>
          </w:tcPr>
          <w:p w:rsidR="008A4E2A" w:rsidRPr="006B4178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pct"/>
          </w:tcPr>
          <w:p w:rsidR="008A4E2A" w:rsidRPr="006B4178" w:rsidRDefault="008A4E2A" w:rsidP="008A4E2A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Изонить</w:t>
            </w:r>
            <w:proofErr w:type="spellEnd"/>
          </w:p>
        </w:tc>
        <w:tc>
          <w:tcPr>
            <w:tcW w:w="531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6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pct"/>
          </w:tcPr>
          <w:p w:rsidR="008A4E2A" w:rsidRPr="006B4178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просмотр</w:t>
            </w:r>
          </w:p>
        </w:tc>
      </w:tr>
      <w:tr w:rsidR="008A4E2A" w:rsidRPr="006B4178" w:rsidTr="005F1DEE">
        <w:tc>
          <w:tcPr>
            <w:tcW w:w="354" w:type="pct"/>
          </w:tcPr>
          <w:p w:rsidR="008A4E2A" w:rsidRPr="006B4178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pct"/>
          </w:tcPr>
          <w:p w:rsidR="008A4E2A" w:rsidRPr="006B4178" w:rsidRDefault="008A4E2A" w:rsidP="008A4E2A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Ковровая техника «Пышная бахрома»</w:t>
            </w:r>
          </w:p>
        </w:tc>
        <w:tc>
          <w:tcPr>
            <w:tcW w:w="531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6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pct"/>
          </w:tcPr>
          <w:p w:rsidR="008A4E2A" w:rsidRPr="006B4178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просмотр</w:t>
            </w:r>
          </w:p>
        </w:tc>
      </w:tr>
      <w:tr w:rsidR="008A4E2A" w:rsidRPr="006B4178" w:rsidTr="005F1DEE">
        <w:tc>
          <w:tcPr>
            <w:tcW w:w="354" w:type="pct"/>
          </w:tcPr>
          <w:p w:rsidR="008A4E2A" w:rsidRPr="008A4E2A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18" w:type="pct"/>
          </w:tcPr>
          <w:p w:rsidR="008A4E2A" w:rsidRPr="008A4E2A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«Необыкновенные чудеса»</w:t>
            </w:r>
          </w:p>
        </w:tc>
        <w:tc>
          <w:tcPr>
            <w:tcW w:w="531" w:type="pct"/>
          </w:tcPr>
          <w:p w:rsidR="008A4E2A" w:rsidRPr="008A4E2A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6" w:type="pct"/>
          </w:tcPr>
          <w:p w:rsidR="008A4E2A" w:rsidRPr="008A4E2A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" w:type="pct"/>
          </w:tcPr>
          <w:p w:rsidR="008A4E2A" w:rsidRPr="008A4E2A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0" w:type="pct"/>
          </w:tcPr>
          <w:p w:rsidR="008A4E2A" w:rsidRPr="008A4E2A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4E2A" w:rsidRPr="006B4178" w:rsidTr="005F1DEE">
        <w:tc>
          <w:tcPr>
            <w:tcW w:w="354" w:type="pct"/>
          </w:tcPr>
          <w:p w:rsidR="008A4E2A" w:rsidRPr="006B4178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pct"/>
          </w:tcPr>
          <w:p w:rsidR="008A4E2A" w:rsidRPr="006B4178" w:rsidRDefault="008A4E2A" w:rsidP="008A4E2A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Цветы из </w:t>
            </w:r>
            <w:proofErr w:type="spellStart"/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фоамирана</w:t>
            </w:r>
            <w:proofErr w:type="spellEnd"/>
          </w:p>
        </w:tc>
        <w:tc>
          <w:tcPr>
            <w:tcW w:w="531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6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0" w:type="pct"/>
          </w:tcPr>
          <w:p w:rsidR="008A4E2A" w:rsidRPr="006B4178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просмотр</w:t>
            </w:r>
          </w:p>
        </w:tc>
      </w:tr>
      <w:tr w:rsidR="008A4E2A" w:rsidRPr="006B4178" w:rsidTr="005F1DEE">
        <w:tc>
          <w:tcPr>
            <w:tcW w:w="354" w:type="pct"/>
          </w:tcPr>
          <w:p w:rsidR="008A4E2A" w:rsidRPr="006B4178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pct"/>
          </w:tcPr>
          <w:p w:rsidR="008A4E2A" w:rsidRPr="006B4178" w:rsidRDefault="008A4E2A" w:rsidP="008A4E2A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Куколки </w:t>
            </w:r>
            <w:proofErr w:type="spellStart"/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Эвик</w:t>
            </w:r>
            <w:proofErr w:type="spellEnd"/>
          </w:p>
        </w:tc>
        <w:tc>
          <w:tcPr>
            <w:tcW w:w="531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0" w:type="pct"/>
          </w:tcPr>
          <w:p w:rsidR="008A4E2A" w:rsidRPr="006B4178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просмотр</w:t>
            </w:r>
          </w:p>
        </w:tc>
      </w:tr>
      <w:tr w:rsidR="008A4E2A" w:rsidRPr="006B4178" w:rsidTr="005F1DEE">
        <w:tc>
          <w:tcPr>
            <w:tcW w:w="354" w:type="pct"/>
          </w:tcPr>
          <w:p w:rsidR="008A4E2A" w:rsidRPr="008A4E2A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18" w:type="pct"/>
          </w:tcPr>
          <w:p w:rsidR="008A4E2A" w:rsidRPr="008A4E2A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531" w:type="pct"/>
          </w:tcPr>
          <w:p w:rsidR="008A4E2A" w:rsidRPr="008A4E2A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pct"/>
          </w:tcPr>
          <w:p w:rsidR="008A4E2A" w:rsidRPr="008A4E2A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pct"/>
          </w:tcPr>
          <w:p w:rsidR="008A4E2A" w:rsidRPr="008A4E2A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pct"/>
          </w:tcPr>
          <w:p w:rsidR="008A4E2A" w:rsidRPr="006B4178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просмотр</w:t>
            </w:r>
          </w:p>
        </w:tc>
      </w:tr>
      <w:tr w:rsidR="008A4E2A" w:rsidRPr="006B4178" w:rsidTr="005F1DEE">
        <w:tc>
          <w:tcPr>
            <w:tcW w:w="354" w:type="pct"/>
          </w:tcPr>
          <w:p w:rsidR="008A4E2A" w:rsidRPr="006B4178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pct"/>
          </w:tcPr>
          <w:p w:rsidR="008A4E2A" w:rsidRPr="006B4178" w:rsidRDefault="008A4E2A" w:rsidP="005F1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год</w:t>
            </w:r>
          </w:p>
        </w:tc>
        <w:tc>
          <w:tcPr>
            <w:tcW w:w="531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16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1" w:type="pct"/>
          </w:tcPr>
          <w:p w:rsidR="008A4E2A" w:rsidRPr="006B4178" w:rsidRDefault="008A4E2A" w:rsidP="005F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70" w:type="pct"/>
          </w:tcPr>
          <w:p w:rsidR="008A4E2A" w:rsidRPr="006B4178" w:rsidRDefault="008A4E2A" w:rsidP="005F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4E2A" w:rsidRDefault="008A4E2A">
      <w:pPr>
        <w:rPr>
          <w:rFonts w:ascii="Times New Roman" w:hAnsi="Times New Roman" w:cs="Times New Roman"/>
          <w:sz w:val="24"/>
          <w:szCs w:val="24"/>
        </w:rPr>
      </w:pPr>
    </w:p>
    <w:p w:rsidR="00F909BD" w:rsidRPr="0082512F" w:rsidRDefault="008A4E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09BD" w:rsidRPr="0082512F" w:rsidRDefault="00F909BD" w:rsidP="00F90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  <w:r w:rsidR="003C6239" w:rsidRPr="00825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5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</w:t>
      </w:r>
      <w:r w:rsidR="003C6239" w:rsidRPr="00825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5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F909BD" w:rsidRPr="0082512F" w:rsidRDefault="00F909BD" w:rsidP="00F90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83F" w:rsidRPr="0082512F" w:rsidRDefault="002403CD" w:rsidP="002403C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03183F" w:rsidRPr="0082512F">
        <w:rPr>
          <w:rFonts w:ascii="Times New Roman" w:hAnsi="Times New Roman" w:cs="Times New Roman"/>
          <w:sz w:val="24"/>
          <w:szCs w:val="24"/>
        </w:rPr>
        <w:t>1.Вводное занятие.</w:t>
      </w:r>
      <w:r w:rsidRPr="0082512F">
        <w:rPr>
          <w:rFonts w:ascii="Times New Roman" w:hAnsi="Times New Roman" w:cs="Times New Roman"/>
          <w:sz w:val="24"/>
          <w:szCs w:val="24"/>
        </w:rPr>
        <w:t xml:space="preserve"> (</w:t>
      </w:r>
      <w:r w:rsidR="00411A39">
        <w:rPr>
          <w:rFonts w:ascii="Times New Roman" w:hAnsi="Times New Roman" w:cs="Times New Roman"/>
          <w:sz w:val="24"/>
          <w:szCs w:val="24"/>
        </w:rPr>
        <w:t>14 часов</w:t>
      </w:r>
      <w:r w:rsidRPr="0082512F">
        <w:rPr>
          <w:rFonts w:ascii="Times New Roman" w:hAnsi="Times New Roman" w:cs="Times New Roman"/>
          <w:sz w:val="24"/>
          <w:szCs w:val="24"/>
        </w:rPr>
        <w:t>)</w:t>
      </w:r>
    </w:p>
    <w:p w:rsidR="0082512F" w:rsidRPr="007A7816" w:rsidRDefault="0082512F" w:rsidP="00825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>Тема 1. Проведение организационного занятия, формирование группы. Знакомство с образовательной программой. Правила техники безопасности.</w:t>
      </w:r>
      <w:r w:rsidR="00411A39" w:rsidRPr="007A7816">
        <w:rPr>
          <w:rFonts w:ascii="Times New Roman" w:hAnsi="Times New Roman" w:cs="Times New Roman"/>
          <w:b/>
          <w:sz w:val="24"/>
          <w:szCs w:val="24"/>
        </w:rPr>
        <w:t xml:space="preserve"> (2 часа)</w:t>
      </w:r>
    </w:p>
    <w:p w:rsidR="0082512F" w:rsidRPr="005F1DEE" w:rsidRDefault="0082512F" w:rsidP="0082512F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8A4E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1DEE" w:rsidRPr="006B4178">
        <w:rPr>
          <w:rFonts w:ascii="Times New Roman" w:hAnsi="Times New Roman" w:cs="Times New Roman"/>
          <w:sz w:val="24"/>
          <w:szCs w:val="24"/>
        </w:rPr>
        <w:t>Знакомство с детьми, основными направлениями работы на занятиях. Материалы и оборудование. Инструктаж по правилам техники безопасности</w:t>
      </w:r>
    </w:p>
    <w:p w:rsidR="0082512F" w:rsidRPr="0082512F" w:rsidRDefault="0082512F" w:rsidP="0082512F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5F1DEE" w:rsidRPr="005F1DEE">
        <w:rPr>
          <w:rFonts w:ascii="Times New Roman" w:hAnsi="Times New Roman" w:cs="Times New Roman"/>
          <w:sz w:val="24"/>
          <w:szCs w:val="24"/>
        </w:rPr>
        <w:t xml:space="preserve"> </w:t>
      </w:r>
      <w:r w:rsidR="005F1DEE">
        <w:rPr>
          <w:rFonts w:ascii="Times New Roman" w:hAnsi="Times New Roman" w:cs="Times New Roman"/>
          <w:sz w:val="24"/>
          <w:szCs w:val="24"/>
        </w:rPr>
        <w:t xml:space="preserve"> </w:t>
      </w:r>
      <w:r w:rsidR="005F1DEE" w:rsidRPr="006B4178">
        <w:rPr>
          <w:rFonts w:ascii="Times New Roman" w:hAnsi="Times New Roman" w:cs="Times New Roman"/>
          <w:sz w:val="24"/>
          <w:szCs w:val="24"/>
        </w:rPr>
        <w:t>Игра</w:t>
      </w:r>
      <w:proofErr w:type="gramEnd"/>
      <w:r w:rsidR="005F1DEE" w:rsidRPr="006B4178">
        <w:rPr>
          <w:rFonts w:ascii="Times New Roman" w:hAnsi="Times New Roman" w:cs="Times New Roman"/>
          <w:sz w:val="24"/>
          <w:szCs w:val="24"/>
        </w:rPr>
        <w:t xml:space="preserve"> «Снежный ком»</w:t>
      </w:r>
    </w:p>
    <w:p w:rsidR="0082512F" w:rsidRPr="007A7816" w:rsidRDefault="0082512F" w:rsidP="00825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>Тема 2. Основные средства выразительности в декоративно-прикладном искусстве. Роль цвета. Теоретические представления о цвете.</w:t>
      </w:r>
      <w:r w:rsidR="00411A39" w:rsidRPr="007A7816">
        <w:rPr>
          <w:rFonts w:ascii="Times New Roman" w:hAnsi="Times New Roman" w:cs="Times New Roman"/>
          <w:b/>
          <w:sz w:val="24"/>
          <w:szCs w:val="24"/>
        </w:rPr>
        <w:t xml:space="preserve"> (2 часа)</w:t>
      </w:r>
    </w:p>
    <w:p w:rsidR="0082512F" w:rsidRPr="005F1DEE" w:rsidRDefault="0082512F" w:rsidP="0082512F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5F1DEE">
        <w:rPr>
          <w:rFonts w:ascii="Times New Roman" w:hAnsi="Times New Roman" w:cs="Times New Roman"/>
          <w:sz w:val="24"/>
          <w:szCs w:val="24"/>
        </w:rPr>
        <w:t xml:space="preserve"> Цвет, его применение в искусстве, влияние на человека.</w:t>
      </w:r>
    </w:p>
    <w:p w:rsidR="0082512F" w:rsidRPr="005F1DEE" w:rsidRDefault="0082512F" w:rsidP="0082512F"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5F1D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1DEE">
        <w:t xml:space="preserve">просмотр примеров в презентации, дискуссия.  </w:t>
      </w:r>
    </w:p>
    <w:p w:rsidR="0082512F" w:rsidRPr="0082512F" w:rsidRDefault="0082512F" w:rsidP="0082512F">
      <w:pPr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82512F" w:rsidP="00411A3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3. Цветовой круг. Первичные цвета. Вторичные цвета. </w:t>
      </w:r>
      <w:r w:rsidR="005F1DEE" w:rsidRPr="007A7816">
        <w:rPr>
          <w:rFonts w:ascii="Times New Roman" w:hAnsi="Times New Roman" w:cs="Times New Roman"/>
          <w:b/>
          <w:sz w:val="24"/>
          <w:szCs w:val="24"/>
        </w:rPr>
        <w:t xml:space="preserve">Что такое цветовой круг. </w:t>
      </w:r>
      <w:r w:rsidRPr="007A7816">
        <w:rPr>
          <w:rFonts w:ascii="Times New Roman" w:hAnsi="Times New Roman" w:cs="Times New Roman"/>
          <w:b/>
          <w:sz w:val="24"/>
          <w:szCs w:val="24"/>
        </w:rPr>
        <w:t xml:space="preserve">Игры с цветом «От </w:t>
      </w:r>
      <w:r w:rsidR="00411A39" w:rsidRPr="007A7816">
        <w:rPr>
          <w:rFonts w:ascii="Times New Roman" w:hAnsi="Times New Roman" w:cs="Times New Roman"/>
          <w:b/>
          <w:sz w:val="24"/>
          <w:szCs w:val="24"/>
        </w:rPr>
        <w:t>названия к смешиванию». (2 часа)</w:t>
      </w:r>
    </w:p>
    <w:p w:rsidR="0082512F" w:rsidRPr="005F1DEE" w:rsidRDefault="005F1DEE" w:rsidP="0082512F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Основные цвета. Вторничные цвета – как их смешивать.</w:t>
      </w:r>
    </w:p>
    <w:p w:rsidR="0082512F" w:rsidRPr="0082512F" w:rsidRDefault="005F1DEE" w:rsidP="0082512F">
      <w:pPr>
        <w:rPr>
          <w:rFonts w:ascii="Times New Roman" w:hAnsi="Times New Roman" w:cs="Times New Roman"/>
          <w:i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5F1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Игры с цветом «От названия к смешиванию».</w:t>
      </w:r>
    </w:p>
    <w:p w:rsidR="0082512F" w:rsidRPr="0082512F" w:rsidRDefault="0082512F" w:rsidP="0082512F">
      <w:pPr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72795B" w:rsidP="00825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>Тема 4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 xml:space="preserve">. Родственные и контрастные цвета. </w:t>
      </w:r>
      <w:r w:rsidR="00411A39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82512F" w:rsidRPr="0082512F" w:rsidRDefault="0082512F" w:rsidP="0082512F">
      <w:pPr>
        <w:rPr>
          <w:rFonts w:ascii="Times New Roman" w:hAnsi="Times New Roman" w:cs="Times New Roman"/>
          <w:i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5F1D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1DEE" w:rsidRPr="005F1DEE">
        <w:rPr>
          <w:rFonts w:ascii="Times New Roman" w:hAnsi="Times New Roman" w:cs="Times New Roman"/>
          <w:sz w:val="24"/>
          <w:szCs w:val="24"/>
        </w:rPr>
        <w:t>Что такое</w:t>
      </w:r>
      <w:r w:rsidR="005F1DEE">
        <w:rPr>
          <w:rFonts w:ascii="Times New Roman" w:hAnsi="Times New Roman" w:cs="Times New Roman"/>
          <w:sz w:val="24"/>
          <w:szCs w:val="24"/>
        </w:rPr>
        <w:t xml:space="preserve"> родственные и контрастные цвета. Как их увидеть на цветовом круге, </w:t>
      </w:r>
    </w:p>
    <w:p w:rsidR="0082512F" w:rsidRPr="005F1DEE" w:rsidRDefault="0082512F" w:rsidP="0082512F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5F1D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1DEE">
        <w:rPr>
          <w:rFonts w:ascii="Times New Roman" w:hAnsi="Times New Roman" w:cs="Times New Roman"/>
          <w:sz w:val="24"/>
          <w:szCs w:val="24"/>
        </w:rPr>
        <w:t xml:space="preserve">работа с красками, выполнение задания по цветовым сочетаниям. </w:t>
      </w:r>
    </w:p>
    <w:p w:rsidR="0082512F" w:rsidRDefault="0082512F" w:rsidP="0082512F">
      <w:pPr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72795B" w:rsidP="00825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>Тема 5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. Понятие «композиция». Основные законы, приемы и средства композиции.</w:t>
      </w:r>
      <w:r w:rsidR="00411A39" w:rsidRPr="007A7816">
        <w:rPr>
          <w:rFonts w:ascii="Times New Roman" w:hAnsi="Times New Roman" w:cs="Times New Roman"/>
          <w:b/>
          <w:sz w:val="24"/>
          <w:szCs w:val="24"/>
        </w:rPr>
        <w:t xml:space="preserve"> (2 часа)</w:t>
      </w:r>
    </w:p>
    <w:p w:rsidR="0082512F" w:rsidRPr="005F1DEE" w:rsidRDefault="0082512F" w:rsidP="0082512F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5F1DEE">
        <w:rPr>
          <w:rFonts w:ascii="Times New Roman" w:hAnsi="Times New Roman" w:cs="Times New Roman"/>
          <w:sz w:val="24"/>
          <w:szCs w:val="24"/>
        </w:rPr>
        <w:t xml:space="preserve"> Основные законы, </w:t>
      </w:r>
      <w:r w:rsidR="005F1DEE" w:rsidRPr="0082512F">
        <w:rPr>
          <w:rFonts w:ascii="Times New Roman" w:hAnsi="Times New Roman" w:cs="Times New Roman"/>
          <w:sz w:val="24"/>
          <w:szCs w:val="24"/>
        </w:rPr>
        <w:t>приемы и средства композиции</w:t>
      </w:r>
    </w:p>
    <w:p w:rsidR="0082512F" w:rsidRPr="005F1DEE" w:rsidRDefault="0082512F" w:rsidP="0082512F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5F1D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1DEE">
        <w:rPr>
          <w:rFonts w:ascii="Times New Roman" w:hAnsi="Times New Roman" w:cs="Times New Roman"/>
          <w:sz w:val="24"/>
          <w:szCs w:val="24"/>
        </w:rPr>
        <w:t>составление простой композиции.</w:t>
      </w:r>
    </w:p>
    <w:p w:rsidR="0082512F" w:rsidRPr="0082512F" w:rsidRDefault="0082512F" w:rsidP="008251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72795B" w:rsidP="00825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>Тема 6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. Способы творческое задание правильного подбора и закономерности расположения элементов в зависимости от идеи и вида композиции</w:t>
      </w:r>
      <w:r w:rsidR="00411A39" w:rsidRPr="007A7816">
        <w:rPr>
          <w:rFonts w:ascii="Times New Roman" w:hAnsi="Times New Roman" w:cs="Times New Roman"/>
          <w:b/>
          <w:sz w:val="24"/>
          <w:szCs w:val="24"/>
        </w:rPr>
        <w:t>. (2 часа)</w:t>
      </w:r>
    </w:p>
    <w:p w:rsidR="0082512F" w:rsidRPr="005F1DEE" w:rsidRDefault="0082512F" w:rsidP="0082512F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5F1D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1DEE">
        <w:rPr>
          <w:rFonts w:ascii="Times New Roman" w:hAnsi="Times New Roman" w:cs="Times New Roman"/>
          <w:sz w:val="24"/>
          <w:szCs w:val="24"/>
        </w:rPr>
        <w:t>Акцент и доминанта – как в композиции выделить главный элемент</w:t>
      </w:r>
    </w:p>
    <w:p w:rsidR="0082512F" w:rsidRPr="005F1DEE" w:rsidRDefault="0082512F" w:rsidP="0082512F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5F1D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1DEE">
        <w:rPr>
          <w:rFonts w:ascii="Times New Roman" w:hAnsi="Times New Roman" w:cs="Times New Roman"/>
          <w:sz w:val="24"/>
          <w:szCs w:val="24"/>
        </w:rPr>
        <w:t xml:space="preserve">составление композиции с акцентом в технике аппликация. </w:t>
      </w:r>
    </w:p>
    <w:p w:rsidR="0082512F" w:rsidRPr="007A7816" w:rsidRDefault="0082512F" w:rsidP="00825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>Тема</w:t>
      </w:r>
      <w:r w:rsidR="0072795B" w:rsidRPr="007A7816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7A7816">
        <w:rPr>
          <w:rFonts w:ascii="Times New Roman" w:hAnsi="Times New Roman" w:cs="Times New Roman"/>
          <w:b/>
          <w:sz w:val="24"/>
          <w:szCs w:val="24"/>
        </w:rPr>
        <w:t>. Виды композиции в декоративно-прикладном творчестве</w:t>
      </w:r>
      <w:r w:rsidR="00411A39" w:rsidRPr="007A7816">
        <w:rPr>
          <w:rFonts w:ascii="Times New Roman" w:hAnsi="Times New Roman" w:cs="Times New Roman"/>
          <w:b/>
          <w:sz w:val="24"/>
          <w:szCs w:val="24"/>
        </w:rPr>
        <w:t>. (2 часа)</w:t>
      </w:r>
    </w:p>
    <w:p w:rsidR="0082512F" w:rsidRPr="005F1DEE" w:rsidRDefault="0082512F" w:rsidP="0082512F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5F1D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1DEE">
        <w:rPr>
          <w:rFonts w:ascii="Times New Roman" w:hAnsi="Times New Roman" w:cs="Times New Roman"/>
          <w:sz w:val="24"/>
          <w:szCs w:val="24"/>
        </w:rPr>
        <w:t>как используется композиция в ДПИ.</w:t>
      </w:r>
    </w:p>
    <w:p w:rsidR="0082512F" w:rsidRPr="005F1DEE" w:rsidRDefault="0082512F" w:rsidP="0082512F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lastRenderedPageBreak/>
        <w:t>Практика:</w:t>
      </w:r>
      <w:r w:rsidR="005F1D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1DEE">
        <w:rPr>
          <w:rFonts w:ascii="Times New Roman" w:hAnsi="Times New Roman" w:cs="Times New Roman"/>
          <w:sz w:val="24"/>
          <w:szCs w:val="24"/>
        </w:rPr>
        <w:t xml:space="preserve">построение композиции в технике коллажа. </w:t>
      </w:r>
    </w:p>
    <w:p w:rsidR="00411A39" w:rsidRPr="00411A39" w:rsidRDefault="00411A39" w:rsidP="00411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A39">
        <w:rPr>
          <w:rFonts w:ascii="Times New Roman" w:hAnsi="Times New Roman" w:cs="Times New Roman"/>
          <w:b/>
          <w:sz w:val="24"/>
          <w:szCs w:val="24"/>
        </w:rPr>
        <w:t xml:space="preserve">Раздел 2. Бумажная страна. </w:t>
      </w:r>
    </w:p>
    <w:p w:rsidR="0082512F" w:rsidRPr="0082512F" w:rsidRDefault="0082512F" w:rsidP="008251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72795B" w:rsidP="00825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>Тема 8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. Виды и свойства бумаги. Особенности использования в ДПИ. Обзор техник.</w:t>
      </w:r>
      <w:r w:rsidR="00411A39" w:rsidRPr="007A7816">
        <w:rPr>
          <w:rFonts w:ascii="Times New Roman" w:hAnsi="Times New Roman" w:cs="Times New Roman"/>
          <w:b/>
          <w:sz w:val="24"/>
          <w:szCs w:val="24"/>
        </w:rPr>
        <w:t xml:space="preserve"> (2 часа)</w:t>
      </w:r>
    </w:p>
    <w:p w:rsidR="0082512F" w:rsidRPr="00536FBB" w:rsidRDefault="0082512F" w:rsidP="0082512F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536F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6FBB">
        <w:rPr>
          <w:rFonts w:ascii="Times New Roman" w:hAnsi="Times New Roman" w:cs="Times New Roman"/>
          <w:sz w:val="24"/>
          <w:szCs w:val="24"/>
        </w:rPr>
        <w:t>Какая бывает бумага, ее особенности в применении. Что можно выполнить из бумаги.</w:t>
      </w:r>
    </w:p>
    <w:p w:rsidR="0082512F" w:rsidRPr="00536FBB" w:rsidRDefault="0082512F" w:rsidP="0082512F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536F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6FBB">
        <w:rPr>
          <w:rFonts w:ascii="Times New Roman" w:hAnsi="Times New Roman" w:cs="Times New Roman"/>
          <w:sz w:val="24"/>
          <w:szCs w:val="24"/>
        </w:rPr>
        <w:t>изучение техник, выполнение объемной аппликации из бумаги.</w:t>
      </w:r>
    </w:p>
    <w:p w:rsidR="0082512F" w:rsidRPr="0082512F" w:rsidRDefault="0082512F" w:rsidP="008251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82512F" w:rsidP="00B41D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>Тема</w:t>
      </w:r>
      <w:r w:rsidR="0072795B" w:rsidRPr="007A7816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7A78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41D30" w:rsidRPr="007A7816">
        <w:rPr>
          <w:rFonts w:ascii="Times New Roman" w:hAnsi="Times New Roman" w:cs="Times New Roman"/>
          <w:b/>
          <w:sz w:val="24"/>
          <w:szCs w:val="24"/>
        </w:rPr>
        <w:t xml:space="preserve">Знакомство с техникой оригами. Виды оригами. Использование оригами в оформлении подарка. Открытки, </w:t>
      </w:r>
      <w:r w:rsidRPr="007A7816">
        <w:rPr>
          <w:rFonts w:ascii="Times New Roman" w:hAnsi="Times New Roman" w:cs="Times New Roman"/>
          <w:b/>
          <w:sz w:val="24"/>
          <w:szCs w:val="24"/>
        </w:rPr>
        <w:t>упаковка, элементы букета</w:t>
      </w:r>
      <w:r w:rsidR="00411A39" w:rsidRPr="007A7816">
        <w:rPr>
          <w:rFonts w:ascii="Times New Roman" w:hAnsi="Times New Roman" w:cs="Times New Roman"/>
          <w:b/>
          <w:sz w:val="24"/>
          <w:szCs w:val="24"/>
        </w:rPr>
        <w:t>. (2 часа)</w:t>
      </w:r>
    </w:p>
    <w:p w:rsidR="00B41D30" w:rsidRPr="00536FBB" w:rsidRDefault="00B41D30" w:rsidP="00B41D30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536F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6FBB">
        <w:rPr>
          <w:rFonts w:ascii="Times New Roman" w:hAnsi="Times New Roman" w:cs="Times New Roman"/>
          <w:sz w:val="24"/>
          <w:szCs w:val="24"/>
        </w:rPr>
        <w:t>Что такое оригами, как можно использовать в оформлении подарка.</w:t>
      </w:r>
    </w:p>
    <w:p w:rsidR="00B41D30" w:rsidRPr="00536FBB" w:rsidRDefault="00B41D30" w:rsidP="00B41D30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536F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6FBB">
        <w:rPr>
          <w:rFonts w:ascii="Times New Roman" w:hAnsi="Times New Roman" w:cs="Times New Roman"/>
          <w:sz w:val="24"/>
          <w:szCs w:val="24"/>
        </w:rPr>
        <w:t>выполнение творческого задания.</w:t>
      </w:r>
    </w:p>
    <w:p w:rsidR="00B41D30" w:rsidRPr="0082512F" w:rsidRDefault="00B41D30" w:rsidP="00B41D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B41D30" w:rsidP="00B41D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72795B" w:rsidRPr="007A7816">
        <w:rPr>
          <w:rFonts w:ascii="Times New Roman" w:hAnsi="Times New Roman" w:cs="Times New Roman"/>
          <w:b/>
          <w:sz w:val="24"/>
          <w:szCs w:val="24"/>
        </w:rPr>
        <w:t>10</w:t>
      </w:r>
      <w:r w:rsidRPr="007A78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Основные базов</w:t>
      </w:r>
      <w:r w:rsidRPr="007A7816">
        <w:rPr>
          <w:rFonts w:ascii="Times New Roman" w:hAnsi="Times New Roman" w:cs="Times New Roman"/>
          <w:b/>
          <w:sz w:val="24"/>
          <w:szCs w:val="24"/>
        </w:rPr>
        <w:t xml:space="preserve">ые формы. Условные обозначения. Знакомство со схемами, умение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читать схемы.</w:t>
      </w:r>
      <w:r w:rsidR="00411A39" w:rsidRPr="007A7816">
        <w:rPr>
          <w:rFonts w:ascii="Times New Roman" w:hAnsi="Times New Roman" w:cs="Times New Roman"/>
          <w:b/>
          <w:sz w:val="24"/>
          <w:szCs w:val="24"/>
        </w:rPr>
        <w:t xml:space="preserve"> (2 часа)</w:t>
      </w:r>
    </w:p>
    <w:p w:rsidR="00B41D30" w:rsidRPr="00536FBB" w:rsidRDefault="00B41D30" w:rsidP="00B41D30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536F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6FBB">
        <w:rPr>
          <w:rFonts w:ascii="Times New Roman" w:hAnsi="Times New Roman" w:cs="Times New Roman"/>
          <w:sz w:val="24"/>
          <w:szCs w:val="24"/>
        </w:rPr>
        <w:t>Схема для оригами, какие обозначения что значат, как читать схему.</w:t>
      </w:r>
    </w:p>
    <w:p w:rsidR="00B41D30" w:rsidRPr="00536FBB" w:rsidRDefault="00B41D30" w:rsidP="00B41D30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536F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4006">
        <w:rPr>
          <w:rFonts w:ascii="Times New Roman" w:hAnsi="Times New Roman" w:cs="Times New Roman"/>
          <w:sz w:val="24"/>
          <w:szCs w:val="24"/>
        </w:rPr>
        <w:t>выполнение оригами по схеме.</w:t>
      </w:r>
    </w:p>
    <w:p w:rsidR="00B41D30" w:rsidRPr="0082512F" w:rsidRDefault="00B41D30" w:rsidP="00B41D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B41D30" w:rsidP="00B41D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72795B" w:rsidRPr="007A7816">
        <w:rPr>
          <w:rFonts w:ascii="Times New Roman" w:hAnsi="Times New Roman" w:cs="Times New Roman"/>
          <w:b/>
          <w:sz w:val="24"/>
          <w:szCs w:val="24"/>
        </w:rPr>
        <w:t>11</w:t>
      </w:r>
      <w:r w:rsidRPr="007A7816">
        <w:rPr>
          <w:rFonts w:ascii="Times New Roman" w:hAnsi="Times New Roman" w:cs="Times New Roman"/>
          <w:b/>
          <w:sz w:val="24"/>
          <w:szCs w:val="24"/>
        </w:rPr>
        <w:t xml:space="preserve">. Простые базовые формы. Выполнение элементов на основе БФ «треугольник», «блин», </w:t>
      </w:r>
      <w:r w:rsidR="00411A39" w:rsidRPr="007A7816">
        <w:rPr>
          <w:rFonts w:ascii="Times New Roman" w:hAnsi="Times New Roman" w:cs="Times New Roman"/>
          <w:b/>
          <w:sz w:val="24"/>
          <w:szCs w:val="24"/>
        </w:rPr>
        <w:t>«Воздушный змей». (2 часа)</w:t>
      </w:r>
    </w:p>
    <w:p w:rsidR="00B41D30" w:rsidRPr="001F4006" w:rsidRDefault="00B41D30" w:rsidP="00B41D30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1F40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4006">
        <w:rPr>
          <w:rFonts w:ascii="Times New Roman" w:hAnsi="Times New Roman" w:cs="Times New Roman"/>
          <w:sz w:val="24"/>
          <w:szCs w:val="24"/>
        </w:rPr>
        <w:t>базовые формы, где они нужны, как выполнять</w:t>
      </w:r>
    </w:p>
    <w:p w:rsidR="00B41D30" w:rsidRPr="001F4006" w:rsidRDefault="00B41D30" w:rsidP="00B41D30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1F40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4006">
        <w:rPr>
          <w:rFonts w:ascii="Times New Roman" w:hAnsi="Times New Roman" w:cs="Times New Roman"/>
          <w:sz w:val="24"/>
          <w:szCs w:val="24"/>
        </w:rPr>
        <w:t>выполнение базовых форм, выполнение оригами с базовыми формами.</w:t>
      </w:r>
    </w:p>
    <w:p w:rsidR="00B41D30" w:rsidRPr="0082512F" w:rsidRDefault="00B41D30" w:rsidP="00B41D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B41D30" w:rsidP="00B41D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72795B" w:rsidRPr="007A7816">
        <w:rPr>
          <w:rFonts w:ascii="Times New Roman" w:hAnsi="Times New Roman" w:cs="Times New Roman"/>
          <w:b/>
          <w:sz w:val="24"/>
          <w:szCs w:val="24"/>
        </w:rPr>
        <w:t>12</w:t>
      </w:r>
      <w:r w:rsidRPr="007A7816">
        <w:rPr>
          <w:rFonts w:ascii="Times New Roman" w:hAnsi="Times New Roman" w:cs="Times New Roman"/>
          <w:b/>
          <w:sz w:val="24"/>
          <w:szCs w:val="24"/>
        </w:rPr>
        <w:t xml:space="preserve">. Сложные базовые </w:t>
      </w:r>
      <w:r w:rsidR="004A3BEE" w:rsidRPr="007A7816">
        <w:rPr>
          <w:rFonts w:ascii="Times New Roman" w:hAnsi="Times New Roman" w:cs="Times New Roman"/>
          <w:b/>
          <w:sz w:val="24"/>
          <w:szCs w:val="24"/>
        </w:rPr>
        <w:t>формы. Выполнение</w:t>
      </w:r>
      <w:r w:rsidRPr="007A7816">
        <w:rPr>
          <w:rFonts w:ascii="Times New Roman" w:hAnsi="Times New Roman" w:cs="Times New Roman"/>
          <w:b/>
          <w:sz w:val="24"/>
          <w:szCs w:val="24"/>
        </w:rPr>
        <w:t xml:space="preserve"> элементов на основе БФ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«двойной</w:t>
      </w:r>
      <w:r w:rsidRPr="007A7816">
        <w:rPr>
          <w:rFonts w:ascii="Times New Roman" w:hAnsi="Times New Roman" w:cs="Times New Roman"/>
          <w:b/>
          <w:sz w:val="24"/>
          <w:szCs w:val="24"/>
        </w:rPr>
        <w:t>», «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треугольник», «двойной квадрат»</w:t>
      </w:r>
      <w:r w:rsidR="00411A39" w:rsidRPr="007A7816">
        <w:rPr>
          <w:rFonts w:ascii="Times New Roman" w:hAnsi="Times New Roman" w:cs="Times New Roman"/>
          <w:b/>
          <w:sz w:val="24"/>
          <w:szCs w:val="24"/>
        </w:rPr>
        <w:t>. (2 часа)</w:t>
      </w:r>
    </w:p>
    <w:p w:rsidR="00B41D30" w:rsidRPr="001F4006" w:rsidRDefault="00B41D30" w:rsidP="00B41D30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1F40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4006">
        <w:rPr>
          <w:rFonts w:ascii="Times New Roman" w:hAnsi="Times New Roman" w:cs="Times New Roman"/>
          <w:sz w:val="24"/>
          <w:szCs w:val="24"/>
        </w:rPr>
        <w:t>сложные формы, где нужны, как выполнять</w:t>
      </w:r>
    </w:p>
    <w:p w:rsidR="00B41D30" w:rsidRPr="001F4006" w:rsidRDefault="001F4006" w:rsidP="00B41D30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выполнение элементов </w:t>
      </w:r>
      <w:r w:rsidRPr="001F4006">
        <w:rPr>
          <w:rFonts w:ascii="Times New Roman" w:hAnsi="Times New Roman" w:cs="Times New Roman"/>
          <w:sz w:val="24"/>
          <w:szCs w:val="24"/>
        </w:rPr>
        <w:t>«двойной», «треугольник», «двойной квадрат»</w:t>
      </w:r>
    </w:p>
    <w:p w:rsidR="00B41D30" w:rsidRPr="0082512F" w:rsidRDefault="00B41D30" w:rsidP="00B41D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B41D30" w:rsidP="00825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>Тем</w:t>
      </w:r>
      <w:r w:rsidR="0072795B" w:rsidRPr="007A7816">
        <w:rPr>
          <w:rFonts w:ascii="Times New Roman" w:hAnsi="Times New Roman" w:cs="Times New Roman"/>
          <w:b/>
          <w:sz w:val="24"/>
          <w:szCs w:val="24"/>
        </w:rPr>
        <w:t>а 13</w:t>
      </w:r>
      <w:r w:rsidRPr="007A78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 xml:space="preserve">Создание двухмерной композиции. </w:t>
      </w:r>
      <w:r w:rsidR="00411A39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B41D30" w:rsidRPr="001F4006" w:rsidRDefault="00B41D30" w:rsidP="00B41D30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1F40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4006">
        <w:rPr>
          <w:rFonts w:ascii="Times New Roman" w:hAnsi="Times New Roman" w:cs="Times New Roman"/>
          <w:sz w:val="24"/>
          <w:szCs w:val="24"/>
        </w:rPr>
        <w:t>двухмерная композиция в технике оригами.</w:t>
      </w:r>
    </w:p>
    <w:p w:rsidR="00B41D30" w:rsidRPr="001F4006" w:rsidRDefault="00B41D30" w:rsidP="00B41D30">
      <w:pPr>
        <w:rPr>
          <w:rFonts w:ascii="Times New Roman" w:hAnsi="Times New Roman" w:cs="Times New Roman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1F40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4006">
        <w:rPr>
          <w:rFonts w:ascii="Times New Roman" w:hAnsi="Times New Roman" w:cs="Times New Roman"/>
          <w:szCs w:val="24"/>
        </w:rPr>
        <w:t xml:space="preserve">выполнение творческого задания. </w:t>
      </w:r>
    </w:p>
    <w:p w:rsidR="0082512F" w:rsidRPr="0082512F" w:rsidRDefault="0082512F" w:rsidP="008251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B41D30" w:rsidP="00825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</w:t>
      </w:r>
      <w:r w:rsidR="0072795B" w:rsidRPr="007A7816">
        <w:rPr>
          <w:rFonts w:ascii="Times New Roman" w:hAnsi="Times New Roman" w:cs="Times New Roman"/>
          <w:b/>
          <w:sz w:val="24"/>
          <w:szCs w:val="24"/>
        </w:rPr>
        <w:t>14</w:t>
      </w:r>
      <w:r w:rsidRPr="007A78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 xml:space="preserve">Создание объемной </w:t>
      </w:r>
      <w:r w:rsidR="0072795B" w:rsidRPr="007A7816">
        <w:rPr>
          <w:rFonts w:ascii="Times New Roman" w:hAnsi="Times New Roman" w:cs="Times New Roman"/>
          <w:b/>
          <w:sz w:val="24"/>
          <w:szCs w:val="24"/>
        </w:rPr>
        <w:t>композиции. Знакомство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="0082512F" w:rsidRPr="007A7816">
        <w:rPr>
          <w:rFonts w:ascii="Times New Roman" w:hAnsi="Times New Roman" w:cs="Times New Roman"/>
          <w:b/>
          <w:sz w:val="24"/>
          <w:szCs w:val="24"/>
        </w:rPr>
        <w:t>топиариями</w:t>
      </w:r>
      <w:proofErr w:type="spellEnd"/>
      <w:r w:rsidR="0082512F" w:rsidRPr="007A781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82512F" w:rsidRPr="007A7816">
        <w:rPr>
          <w:rFonts w:ascii="Times New Roman" w:hAnsi="Times New Roman" w:cs="Times New Roman"/>
          <w:b/>
          <w:sz w:val="24"/>
          <w:szCs w:val="24"/>
        </w:rPr>
        <w:t>Топиарий</w:t>
      </w:r>
      <w:proofErr w:type="spellEnd"/>
      <w:r w:rsidR="0082512F" w:rsidRPr="007A7816">
        <w:rPr>
          <w:rFonts w:ascii="Times New Roman" w:hAnsi="Times New Roman" w:cs="Times New Roman"/>
          <w:b/>
          <w:sz w:val="24"/>
          <w:szCs w:val="24"/>
        </w:rPr>
        <w:t xml:space="preserve"> из лилий в технике оригами</w:t>
      </w:r>
      <w:r w:rsidR="00411A39" w:rsidRPr="007A7816">
        <w:rPr>
          <w:rFonts w:ascii="Times New Roman" w:hAnsi="Times New Roman" w:cs="Times New Roman"/>
          <w:b/>
          <w:sz w:val="24"/>
          <w:szCs w:val="24"/>
        </w:rPr>
        <w:t>. (2 часа)</w:t>
      </w:r>
    </w:p>
    <w:p w:rsidR="00B41D30" w:rsidRPr="001F4006" w:rsidRDefault="00B41D30" w:rsidP="00B41D30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1F40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4006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="001F4006">
        <w:rPr>
          <w:rFonts w:ascii="Times New Roman" w:hAnsi="Times New Roman" w:cs="Times New Roman"/>
          <w:sz w:val="24"/>
          <w:szCs w:val="24"/>
        </w:rPr>
        <w:t>топиарий</w:t>
      </w:r>
      <w:proofErr w:type="spellEnd"/>
      <w:r w:rsidR="001F4006">
        <w:rPr>
          <w:rFonts w:ascii="Times New Roman" w:hAnsi="Times New Roman" w:cs="Times New Roman"/>
          <w:sz w:val="24"/>
          <w:szCs w:val="24"/>
        </w:rPr>
        <w:t xml:space="preserve">, как создать </w:t>
      </w:r>
      <w:proofErr w:type="spellStart"/>
      <w:r w:rsidR="001F4006">
        <w:rPr>
          <w:rFonts w:ascii="Times New Roman" w:hAnsi="Times New Roman" w:cs="Times New Roman"/>
          <w:sz w:val="24"/>
          <w:szCs w:val="24"/>
        </w:rPr>
        <w:t>топиарий</w:t>
      </w:r>
      <w:proofErr w:type="spellEnd"/>
      <w:r w:rsidR="001F4006">
        <w:rPr>
          <w:rFonts w:ascii="Times New Roman" w:hAnsi="Times New Roman" w:cs="Times New Roman"/>
          <w:sz w:val="24"/>
          <w:szCs w:val="24"/>
        </w:rPr>
        <w:t xml:space="preserve"> из лилий</w:t>
      </w:r>
    </w:p>
    <w:p w:rsidR="00B41D30" w:rsidRPr="001F4006" w:rsidRDefault="00B41D30" w:rsidP="00B41D30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1F40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4006">
        <w:rPr>
          <w:rFonts w:ascii="Times New Roman" w:hAnsi="Times New Roman" w:cs="Times New Roman"/>
          <w:sz w:val="24"/>
          <w:szCs w:val="24"/>
        </w:rPr>
        <w:t>выполнение творческого задания</w:t>
      </w:r>
    </w:p>
    <w:p w:rsidR="00B41D30" w:rsidRPr="0082512F" w:rsidRDefault="00B41D30" w:rsidP="008251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B41D30" w:rsidP="00825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72795B" w:rsidRPr="007A7816">
        <w:rPr>
          <w:rFonts w:ascii="Times New Roman" w:hAnsi="Times New Roman" w:cs="Times New Roman"/>
          <w:b/>
          <w:sz w:val="24"/>
          <w:szCs w:val="24"/>
        </w:rPr>
        <w:t>15</w:t>
      </w:r>
      <w:r w:rsidRPr="007A781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82512F" w:rsidRPr="007A7816">
        <w:rPr>
          <w:rFonts w:ascii="Times New Roman" w:hAnsi="Times New Roman" w:cs="Times New Roman"/>
          <w:b/>
          <w:sz w:val="24"/>
          <w:szCs w:val="24"/>
        </w:rPr>
        <w:t>Топиарий</w:t>
      </w:r>
      <w:proofErr w:type="spellEnd"/>
      <w:r w:rsidR="0082512F" w:rsidRPr="007A7816">
        <w:rPr>
          <w:rFonts w:ascii="Times New Roman" w:hAnsi="Times New Roman" w:cs="Times New Roman"/>
          <w:b/>
          <w:sz w:val="24"/>
          <w:szCs w:val="24"/>
        </w:rPr>
        <w:t xml:space="preserve"> из лилий в технике оригами</w:t>
      </w:r>
      <w:r w:rsidR="00411A39" w:rsidRPr="007A7816">
        <w:rPr>
          <w:rFonts w:ascii="Times New Roman" w:hAnsi="Times New Roman" w:cs="Times New Roman"/>
          <w:b/>
          <w:sz w:val="24"/>
          <w:szCs w:val="24"/>
        </w:rPr>
        <w:t>. (2 часа)</w:t>
      </w:r>
    </w:p>
    <w:p w:rsidR="00B41D30" w:rsidRPr="001F4006" w:rsidRDefault="00B41D30" w:rsidP="00B41D30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1F40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4006">
        <w:rPr>
          <w:rFonts w:ascii="Times New Roman" w:hAnsi="Times New Roman" w:cs="Times New Roman"/>
          <w:sz w:val="24"/>
          <w:szCs w:val="24"/>
        </w:rPr>
        <w:t xml:space="preserve">продолжение темы </w:t>
      </w:r>
      <w:proofErr w:type="spellStart"/>
      <w:r w:rsidR="001F4006">
        <w:rPr>
          <w:rFonts w:ascii="Times New Roman" w:hAnsi="Times New Roman" w:cs="Times New Roman"/>
          <w:sz w:val="24"/>
          <w:szCs w:val="24"/>
        </w:rPr>
        <w:t>топиария</w:t>
      </w:r>
      <w:proofErr w:type="spellEnd"/>
      <w:r w:rsidR="001F4006">
        <w:rPr>
          <w:rFonts w:ascii="Times New Roman" w:hAnsi="Times New Roman" w:cs="Times New Roman"/>
          <w:sz w:val="24"/>
          <w:szCs w:val="24"/>
        </w:rPr>
        <w:t>, особенности выполнения</w:t>
      </w:r>
    </w:p>
    <w:p w:rsidR="00B41D30" w:rsidRPr="001F4006" w:rsidRDefault="00B41D30" w:rsidP="00B41D30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1F40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4006">
        <w:rPr>
          <w:rFonts w:ascii="Times New Roman" w:hAnsi="Times New Roman" w:cs="Times New Roman"/>
          <w:sz w:val="24"/>
          <w:szCs w:val="24"/>
        </w:rPr>
        <w:t>выполнение творческого задания</w:t>
      </w:r>
    </w:p>
    <w:p w:rsidR="00B41D30" w:rsidRPr="0082512F" w:rsidRDefault="00B41D30" w:rsidP="008251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B41D30" w:rsidP="007279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72795B" w:rsidRPr="007A7816">
        <w:rPr>
          <w:rFonts w:ascii="Times New Roman" w:hAnsi="Times New Roman" w:cs="Times New Roman"/>
          <w:b/>
          <w:sz w:val="24"/>
          <w:szCs w:val="24"/>
        </w:rPr>
        <w:t>16</w:t>
      </w:r>
      <w:r w:rsidRPr="007A781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82512F" w:rsidRPr="007A7816">
        <w:rPr>
          <w:rFonts w:ascii="Times New Roman" w:hAnsi="Times New Roman" w:cs="Times New Roman"/>
          <w:b/>
          <w:sz w:val="24"/>
          <w:szCs w:val="24"/>
        </w:rPr>
        <w:t>Киригами</w:t>
      </w:r>
      <w:proofErr w:type="spellEnd"/>
      <w:r w:rsidR="0082512F" w:rsidRPr="007A7816">
        <w:rPr>
          <w:rFonts w:ascii="Times New Roman" w:hAnsi="Times New Roman" w:cs="Times New Roman"/>
          <w:b/>
          <w:sz w:val="24"/>
          <w:szCs w:val="24"/>
        </w:rPr>
        <w:t>.</w:t>
      </w:r>
      <w:r w:rsidR="0072795B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Создание объемной открытки</w:t>
      </w:r>
      <w:r w:rsidR="004A3BEE" w:rsidRPr="007A7816">
        <w:rPr>
          <w:rFonts w:ascii="Times New Roman" w:hAnsi="Times New Roman" w:cs="Times New Roman"/>
          <w:b/>
          <w:sz w:val="24"/>
          <w:szCs w:val="24"/>
        </w:rPr>
        <w:t>. (2 часа)</w:t>
      </w:r>
    </w:p>
    <w:p w:rsidR="00B41D30" w:rsidRPr="001F4006" w:rsidRDefault="00B41D30" w:rsidP="00B41D30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1F40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4006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="001F4006">
        <w:rPr>
          <w:rFonts w:ascii="Times New Roman" w:hAnsi="Times New Roman" w:cs="Times New Roman"/>
          <w:sz w:val="24"/>
          <w:szCs w:val="24"/>
        </w:rPr>
        <w:t>киригами</w:t>
      </w:r>
      <w:proofErr w:type="spellEnd"/>
      <w:r w:rsidR="001F4006">
        <w:rPr>
          <w:rFonts w:ascii="Times New Roman" w:hAnsi="Times New Roman" w:cs="Times New Roman"/>
          <w:sz w:val="24"/>
          <w:szCs w:val="24"/>
        </w:rPr>
        <w:t>, как создать открытку в технике</w:t>
      </w:r>
    </w:p>
    <w:p w:rsidR="00B41D30" w:rsidRPr="001F4006" w:rsidRDefault="00B41D30" w:rsidP="00B41D30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1F40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4006">
        <w:rPr>
          <w:rFonts w:ascii="Times New Roman" w:hAnsi="Times New Roman" w:cs="Times New Roman"/>
          <w:sz w:val="24"/>
          <w:szCs w:val="24"/>
        </w:rPr>
        <w:t>выполнение творческого задания</w:t>
      </w:r>
    </w:p>
    <w:p w:rsidR="00B41D30" w:rsidRPr="0082512F" w:rsidRDefault="00B41D30" w:rsidP="008251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B41D30" w:rsidP="00825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72795B" w:rsidRPr="007A7816">
        <w:rPr>
          <w:rFonts w:ascii="Times New Roman" w:hAnsi="Times New Roman" w:cs="Times New Roman"/>
          <w:b/>
          <w:sz w:val="24"/>
          <w:szCs w:val="24"/>
        </w:rPr>
        <w:t>17</w:t>
      </w:r>
      <w:r w:rsidRPr="007A781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82512F" w:rsidRPr="007A7816">
        <w:rPr>
          <w:rFonts w:ascii="Times New Roman" w:hAnsi="Times New Roman" w:cs="Times New Roman"/>
          <w:b/>
          <w:sz w:val="24"/>
          <w:szCs w:val="24"/>
        </w:rPr>
        <w:t>Киригами</w:t>
      </w:r>
      <w:proofErr w:type="spellEnd"/>
      <w:r w:rsidR="0082512F" w:rsidRPr="007A7816">
        <w:rPr>
          <w:rFonts w:ascii="Times New Roman" w:hAnsi="Times New Roman" w:cs="Times New Roman"/>
          <w:b/>
          <w:sz w:val="24"/>
          <w:szCs w:val="24"/>
        </w:rPr>
        <w:t>. Создание объемной открытки</w:t>
      </w:r>
      <w:r w:rsidR="004A3BEE" w:rsidRPr="007A7816">
        <w:rPr>
          <w:rFonts w:ascii="Times New Roman" w:hAnsi="Times New Roman" w:cs="Times New Roman"/>
          <w:b/>
          <w:sz w:val="24"/>
          <w:szCs w:val="24"/>
        </w:rPr>
        <w:t>. (2 часа)</w:t>
      </w:r>
    </w:p>
    <w:p w:rsidR="00B41D30" w:rsidRPr="001F4006" w:rsidRDefault="00B41D30" w:rsidP="00B41D30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1F40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54EC">
        <w:rPr>
          <w:rFonts w:ascii="Times New Roman" w:hAnsi="Times New Roman" w:cs="Times New Roman"/>
          <w:sz w:val="24"/>
          <w:szCs w:val="24"/>
        </w:rPr>
        <w:t xml:space="preserve">продолжение темы </w:t>
      </w:r>
      <w:proofErr w:type="spellStart"/>
      <w:r w:rsidR="001A54EC">
        <w:rPr>
          <w:rFonts w:ascii="Times New Roman" w:hAnsi="Times New Roman" w:cs="Times New Roman"/>
          <w:sz w:val="24"/>
          <w:szCs w:val="24"/>
        </w:rPr>
        <w:t>киригами</w:t>
      </w:r>
      <w:proofErr w:type="spellEnd"/>
      <w:r w:rsidR="001A54EC">
        <w:rPr>
          <w:rFonts w:ascii="Times New Roman" w:hAnsi="Times New Roman" w:cs="Times New Roman"/>
          <w:sz w:val="24"/>
          <w:szCs w:val="24"/>
        </w:rPr>
        <w:t>, какие особенности в создании открытки</w:t>
      </w:r>
    </w:p>
    <w:p w:rsidR="00B41D30" w:rsidRPr="001A54EC" w:rsidRDefault="00B41D30" w:rsidP="00B41D30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1A54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54EC">
        <w:rPr>
          <w:rFonts w:ascii="Times New Roman" w:hAnsi="Times New Roman" w:cs="Times New Roman"/>
          <w:sz w:val="24"/>
          <w:szCs w:val="24"/>
        </w:rPr>
        <w:t>завершение работы над открыткой.</w:t>
      </w:r>
    </w:p>
    <w:p w:rsidR="00B41D30" w:rsidRPr="007A7816" w:rsidRDefault="00B41D30" w:rsidP="008251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12F" w:rsidRPr="007A7816" w:rsidRDefault="00B41D30" w:rsidP="00B41D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72795B" w:rsidRPr="007A7816">
        <w:rPr>
          <w:rFonts w:ascii="Times New Roman" w:hAnsi="Times New Roman" w:cs="Times New Roman"/>
          <w:b/>
          <w:sz w:val="24"/>
          <w:szCs w:val="24"/>
        </w:rPr>
        <w:t>18</w:t>
      </w:r>
      <w:r w:rsidRPr="007A78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Знакомство с техникой «</w:t>
      </w:r>
      <w:proofErr w:type="spellStart"/>
      <w:r w:rsidR="0082512F" w:rsidRPr="007A7816">
        <w:rPr>
          <w:rFonts w:ascii="Times New Roman" w:hAnsi="Times New Roman" w:cs="Times New Roman"/>
          <w:b/>
          <w:sz w:val="24"/>
          <w:szCs w:val="24"/>
        </w:rPr>
        <w:t>Вытынанка</w:t>
      </w:r>
      <w:proofErr w:type="spellEnd"/>
      <w:r w:rsidR="0082512F" w:rsidRPr="007A7816">
        <w:rPr>
          <w:rFonts w:ascii="Times New Roman" w:hAnsi="Times New Roman" w:cs="Times New Roman"/>
          <w:b/>
          <w:sz w:val="24"/>
          <w:szCs w:val="24"/>
        </w:rPr>
        <w:t>». Секре</w:t>
      </w:r>
      <w:r w:rsidRPr="007A7816">
        <w:rPr>
          <w:rFonts w:ascii="Times New Roman" w:hAnsi="Times New Roman" w:cs="Times New Roman"/>
          <w:b/>
          <w:sz w:val="24"/>
          <w:szCs w:val="24"/>
        </w:rPr>
        <w:t xml:space="preserve">ты исполнения. Подбор эскизов и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шаблонов.</w:t>
      </w:r>
      <w:r w:rsidR="008A59F4" w:rsidRPr="007A7816">
        <w:rPr>
          <w:b/>
        </w:rPr>
        <w:t xml:space="preserve"> </w:t>
      </w:r>
      <w:r w:rsidR="008A59F4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B41D30" w:rsidRPr="001A54EC" w:rsidRDefault="00B41D30" w:rsidP="00B41D30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1A54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54EC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="001A54EC">
        <w:rPr>
          <w:rFonts w:ascii="Times New Roman" w:hAnsi="Times New Roman" w:cs="Times New Roman"/>
          <w:sz w:val="24"/>
          <w:szCs w:val="24"/>
        </w:rPr>
        <w:t>вытынанка</w:t>
      </w:r>
      <w:proofErr w:type="spellEnd"/>
      <w:r w:rsidR="001A54EC">
        <w:rPr>
          <w:rFonts w:ascii="Times New Roman" w:hAnsi="Times New Roman" w:cs="Times New Roman"/>
          <w:sz w:val="24"/>
          <w:szCs w:val="24"/>
        </w:rPr>
        <w:t>, секреты выполнения.</w:t>
      </w:r>
    </w:p>
    <w:p w:rsidR="00B41D30" w:rsidRPr="001A54EC" w:rsidRDefault="00B41D30" w:rsidP="00B41D30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1A54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54EC">
        <w:rPr>
          <w:rFonts w:ascii="Times New Roman" w:hAnsi="Times New Roman" w:cs="Times New Roman"/>
          <w:sz w:val="24"/>
          <w:szCs w:val="24"/>
        </w:rPr>
        <w:t>подбор эскизов и перенос на бумагу.</w:t>
      </w:r>
    </w:p>
    <w:p w:rsidR="00B41D30" w:rsidRPr="0082512F" w:rsidRDefault="00B41D30" w:rsidP="00B41D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B41D30" w:rsidP="00825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72795B" w:rsidRPr="007A7816">
        <w:rPr>
          <w:rFonts w:ascii="Times New Roman" w:hAnsi="Times New Roman" w:cs="Times New Roman"/>
          <w:b/>
          <w:sz w:val="24"/>
          <w:szCs w:val="24"/>
        </w:rPr>
        <w:t>19</w:t>
      </w:r>
      <w:r w:rsidRPr="007A78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Выполнение композиции в технике «</w:t>
      </w:r>
      <w:proofErr w:type="spellStart"/>
      <w:r w:rsidR="0082512F" w:rsidRPr="007A7816">
        <w:rPr>
          <w:rFonts w:ascii="Times New Roman" w:hAnsi="Times New Roman" w:cs="Times New Roman"/>
          <w:b/>
          <w:sz w:val="24"/>
          <w:szCs w:val="24"/>
        </w:rPr>
        <w:t>Вытынанка</w:t>
      </w:r>
      <w:proofErr w:type="spellEnd"/>
      <w:r w:rsidR="0082512F" w:rsidRPr="007A7816">
        <w:rPr>
          <w:rFonts w:ascii="Times New Roman" w:hAnsi="Times New Roman" w:cs="Times New Roman"/>
          <w:b/>
          <w:sz w:val="24"/>
          <w:szCs w:val="24"/>
        </w:rPr>
        <w:t>»</w:t>
      </w:r>
      <w:r w:rsidR="008A59F4" w:rsidRPr="007A7816">
        <w:rPr>
          <w:b/>
        </w:rPr>
        <w:t xml:space="preserve"> </w:t>
      </w:r>
      <w:r w:rsidR="008A59F4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B41D30" w:rsidRPr="001A54EC" w:rsidRDefault="00B41D30" w:rsidP="00B41D30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1A54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54EC">
        <w:rPr>
          <w:rFonts w:ascii="Times New Roman" w:hAnsi="Times New Roman" w:cs="Times New Roman"/>
          <w:sz w:val="24"/>
          <w:szCs w:val="24"/>
        </w:rPr>
        <w:t>Техника безопасности при работе, правила выполнения.</w:t>
      </w:r>
    </w:p>
    <w:p w:rsidR="00B41D30" w:rsidRPr="001A54EC" w:rsidRDefault="00B41D30" w:rsidP="00B41D30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1A54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54EC">
        <w:rPr>
          <w:rFonts w:ascii="Times New Roman" w:hAnsi="Times New Roman" w:cs="Times New Roman"/>
          <w:sz w:val="24"/>
          <w:szCs w:val="24"/>
        </w:rPr>
        <w:t>начало работы над изделием.</w:t>
      </w:r>
    </w:p>
    <w:p w:rsidR="00B41D30" w:rsidRPr="0082512F" w:rsidRDefault="00B41D30" w:rsidP="008251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B41D30" w:rsidP="00825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72795B" w:rsidRPr="007A7816">
        <w:rPr>
          <w:rFonts w:ascii="Times New Roman" w:hAnsi="Times New Roman" w:cs="Times New Roman"/>
          <w:b/>
          <w:sz w:val="24"/>
          <w:szCs w:val="24"/>
        </w:rPr>
        <w:t>20</w:t>
      </w:r>
      <w:r w:rsidRPr="007A78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Выполнение композиции в технике «</w:t>
      </w:r>
      <w:proofErr w:type="spellStart"/>
      <w:r w:rsidR="0082512F" w:rsidRPr="007A7816">
        <w:rPr>
          <w:rFonts w:ascii="Times New Roman" w:hAnsi="Times New Roman" w:cs="Times New Roman"/>
          <w:b/>
          <w:sz w:val="24"/>
          <w:szCs w:val="24"/>
        </w:rPr>
        <w:t>Вытынанка</w:t>
      </w:r>
      <w:proofErr w:type="spellEnd"/>
      <w:r w:rsidR="0082512F" w:rsidRPr="007A7816">
        <w:rPr>
          <w:rFonts w:ascii="Times New Roman" w:hAnsi="Times New Roman" w:cs="Times New Roman"/>
          <w:b/>
          <w:sz w:val="24"/>
          <w:szCs w:val="24"/>
        </w:rPr>
        <w:t>»</w:t>
      </w:r>
      <w:r w:rsidR="008A59F4" w:rsidRPr="007A7816">
        <w:rPr>
          <w:b/>
        </w:rPr>
        <w:t xml:space="preserve"> </w:t>
      </w:r>
      <w:r w:rsidR="008A59F4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B41D30" w:rsidRPr="001A54EC" w:rsidRDefault="00B41D30" w:rsidP="00B41D30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1A54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54EC">
        <w:rPr>
          <w:rFonts w:ascii="Times New Roman" w:hAnsi="Times New Roman" w:cs="Times New Roman"/>
          <w:sz w:val="24"/>
          <w:szCs w:val="24"/>
        </w:rPr>
        <w:t>повторения техники безопасности, особенности и способ избежать ошибок.</w:t>
      </w:r>
    </w:p>
    <w:p w:rsidR="00B41D30" w:rsidRPr="001A54EC" w:rsidRDefault="00B41D30" w:rsidP="00B41D30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1A54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59F4">
        <w:rPr>
          <w:rFonts w:ascii="Times New Roman" w:hAnsi="Times New Roman" w:cs="Times New Roman"/>
          <w:sz w:val="24"/>
          <w:szCs w:val="24"/>
        </w:rPr>
        <w:t xml:space="preserve">продолжение работы над изделием. </w:t>
      </w:r>
    </w:p>
    <w:p w:rsidR="00B41D30" w:rsidRPr="0082512F" w:rsidRDefault="00B41D30" w:rsidP="008251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B41D30" w:rsidP="00B41D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72795B" w:rsidRPr="007A7816">
        <w:rPr>
          <w:rFonts w:ascii="Times New Roman" w:hAnsi="Times New Roman" w:cs="Times New Roman"/>
          <w:b/>
          <w:sz w:val="24"/>
          <w:szCs w:val="24"/>
        </w:rPr>
        <w:t>21</w:t>
      </w:r>
      <w:r w:rsidRPr="007A7816">
        <w:rPr>
          <w:rFonts w:ascii="Times New Roman" w:hAnsi="Times New Roman" w:cs="Times New Roman"/>
          <w:b/>
          <w:sz w:val="24"/>
          <w:szCs w:val="24"/>
        </w:rPr>
        <w:t>. Знакомство с техникой «Айрис-</w:t>
      </w:r>
      <w:proofErr w:type="spellStart"/>
      <w:r w:rsidR="0082512F" w:rsidRPr="007A7816">
        <w:rPr>
          <w:rFonts w:ascii="Times New Roman" w:hAnsi="Times New Roman" w:cs="Times New Roman"/>
          <w:b/>
          <w:sz w:val="24"/>
          <w:szCs w:val="24"/>
        </w:rPr>
        <w:t>фолдинг</w:t>
      </w:r>
      <w:proofErr w:type="spellEnd"/>
      <w:r w:rsidR="0082512F" w:rsidRPr="007A7816">
        <w:rPr>
          <w:rFonts w:ascii="Times New Roman" w:hAnsi="Times New Roman" w:cs="Times New Roman"/>
          <w:b/>
          <w:sz w:val="24"/>
          <w:szCs w:val="24"/>
        </w:rPr>
        <w:t>»</w:t>
      </w:r>
      <w:r w:rsidR="008A59F4" w:rsidRPr="007A7816">
        <w:rPr>
          <w:b/>
        </w:rPr>
        <w:t xml:space="preserve"> </w:t>
      </w:r>
      <w:r w:rsidR="008A59F4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B41D30" w:rsidRPr="008A59F4" w:rsidRDefault="00B41D30" w:rsidP="00B41D30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8A59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59F4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="008A59F4">
        <w:rPr>
          <w:rFonts w:ascii="Times New Roman" w:hAnsi="Times New Roman" w:cs="Times New Roman"/>
          <w:sz w:val="24"/>
          <w:szCs w:val="24"/>
        </w:rPr>
        <w:t>айрис-фолдинг</w:t>
      </w:r>
      <w:proofErr w:type="spellEnd"/>
      <w:r w:rsidR="008A59F4">
        <w:rPr>
          <w:rFonts w:ascii="Times New Roman" w:hAnsi="Times New Roman" w:cs="Times New Roman"/>
          <w:sz w:val="24"/>
          <w:szCs w:val="24"/>
        </w:rPr>
        <w:t>, техника выполнения</w:t>
      </w:r>
    </w:p>
    <w:p w:rsidR="00B41D30" w:rsidRPr="008A59F4" w:rsidRDefault="008A59F4" w:rsidP="00B41D30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lastRenderedPageBreak/>
        <w:t>Практика: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создание заготовок для последующей работы. </w:t>
      </w:r>
    </w:p>
    <w:p w:rsidR="00B41D30" w:rsidRPr="0082512F" w:rsidRDefault="00B41D30" w:rsidP="00B41D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023998" w:rsidP="00B41D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72795B" w:rsidRPr="007A7816">
        <w:rPr>
          <w:rFonts w:ascii="Times New Roman" w:hAnsi="Times New Roman" w:cs="Times New Roman"/>
          <w:b/>
          <w:sz w:val="24"/>
          <w:szCs w:val="24"/>
        </w:rPr>
        <w:t>22</w:t>
      </w:r>
      <w:r w:rsidRPr="007A78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41D30" w:rsidRPr="007A7816">
        <w:rPr>
          <w:rFonts w:ascii="Times New Roman" w:hAnsi="Times New Roman" w:cs="Times New Roman"/>
          <w:b/>
          <w:sz w:val="24"/>
          <w:szCs w:val="24"/>
        </w:rPr>
        <w:t>Выполнение композиции в технике «Айрис-</w:t>
      </w:r>
      <w:proofErr w:type="spellStart"/>
      <w:r w:rsidR="0082512F" w:rsidRPr="007A7816">
        <w:rPr>
          <w:rFonts w:ascii="Times New Roman" w:hAnsi="Times New Roman" w:cs="Times New Roman"/>
          <w:b/>
          <w:sz w:val="24"/>
          <w:szCs w:val="24"/>
        </w:rPr>
        <w:t>фолдинг</w:t>
      </w:r>
      <w:proofErr w:type="spellEnd"/>
      <w:r w:rsidR="0082512F" w:rsidRPr="007A7816">
        <w:rPr>
          <w:rFonts w:ascii="Times New Roman" w:hAnsi="Times New Roman" w:cs="Times New Roman"/>
          <w:b/>
          <w:sz w:val="24"/>
          <w:szCs w:val="24"/>
        </w:rPr>
        <w:t>»</w:t>
      </w:r>
      <w:r w:rsidR="008A59F4" w:rsidRPr="007A7816">
        <w:rPr>
          <w:b/>
        </w:rPr>
        <w:t xml:space="preserve"> </w:t>
      </w:r>
      <w:r w:rsidR="008A59F4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B41D30" w:rsidRPr="008A59F4" w:rsidRDefault="00B41D30" w:rsidP="00B41D30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8A59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59F4">
        <w:rPr>
          <w:rFonts w:ascii="Times New Roman" w:hAnsi="Times New Roman" w:cs="Times New Roman"/>
          <w:sz w:val="24"/>
          <w:szCs w:val="24"/>
        </w:rPr>
        <w:t>как создать композицию в данной технике, особенности.</w:t>
      </w:r>
    </w:p>
    <w:p w:rsidR="00B41D30" w:rsidRPr="008A59F4" w:rsidRDefault="00B41D30" w:rsidP="00B41D30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8A59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59F4">
        <w:rPr>
          <w:rFonts w:ascii="Times New Roman" w:hAnsi="Times New Roman" w:cs="Times New Roman"/>
          <w:sz w:val="24"/>
          <w:szCs w:val="24"/>
        </w:rPr>
        <w:t xml:space="preserve">выполнение аппликации в технике </w:t>
      </w:r>
      <w:proofErr w:type="spellStart"/>
      <w:r w:rsidR="008A59F4">
        <w:rPr>
          <w:rFonts w:ascii="Times New Roman" w:hAnsi="Times New Roman" w:cs="Times New Roman"/>
          <w:sz w:val="24"/>
          <w:szCs w:val="24"/>
        </w:rPr>
        <w:t>айрис-фолдинг</w:t>
      </w:r>
      <w:proofErr w:type="spellEnd"/>
    </w:p>
    <w:p w:rsidR="00B41D30" w:rsidRPr="0082512F" w:rsidRDefault="00B41D30" w:rsidP="00B41D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023998" w:rsidP="00023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72795B" w:rsidRPr="007A7816">
        <w:rPr>
          <w:rFonts w:ascii="Times New Roman" w:hAnsi="Times New Roman" w:cs="Times New Roman"/>
          <w:b/>
          <w:sz w:val="24"/>
          <w:szCs w:val="24"/>
        </w:rPr>
        <w:t>23</w:t>
      </w:r>
      <w:r w:rsidRPr="007A781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82512F" w:rsidRPr="007A7816">
        <w:rPr>
          <w:rFonts w:ascii="Times New Roman" w:hAnsi="Times New Roman" w:cs="Times New Roman"/>
          <w:b/>
          <w:sz w:val="24"/>
          <w:szCs w:val="24"/>
        </w:rPr>
        <w:t>Квилл</w:t>
      </w:r>
      <w:r w:rsidRPr="007A7816">
        <w:rPr>
          <w:rFonts w:ascii="Times New Roman" w:hAnsi="Times New Roman" w:cs="Times New Roman"/>
          <w:b/>
          <w:sz w:val="24"/>
          <w:szCs w:val="24"/>
        </w:rPr>
        <w:t>инг</w:t>
      </w:r>
      <w:proofErr w:type="spellEnd"/>
      <w:r w:rsidRPr="007A7816">
        <w:rPr>
          <w:rFonts w:ascii="Times New Roman" w:hAnsi="Times New Roman" w:cs="Times New Roman"/>
          <w:b/>
          <w:sz w:val="24"/>
          <w:szCs w:val="24"/>
        </w:rPr>
        <w:t xml:space="preserve">. Знакомство с техникой. История. Основные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элементы. Приемы исполнения</w:t>
      </w:r>
      <w:r w:rsidR="008A59F4" w:rsidRPr="007A7816">
        <w:rPr>
          <w:rFonts w:ascii="Times New Roman" w:hAnsi="Times New Roman" w:cs="Times New Roman"/>
          <w:b/>
          <w:sz w:val="24"/>
          <w:szCs w:val="24"/>
        </w:rPr>
        <w:t xml:space="preserve"> (2 часа)</w:t>
      </w:r>
    </w:p>
    <w:p w:rsidR="00023998" w:rsidRPr="008A59F4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8A59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59F4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="008A59F4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="008A59F4">
        <w:rPr>
          <w:rFonts w:ascii="Times New Roman" w:hAnsi="Times New Roman" w:cs="Times New Roman"/>
          <w:sz w:val="24"/>
          <w:szCs w:val="24"/>
        </w:rPr>
        <w:t>, история техники, основные элементы.</w:t>
      </w:r>
    </w:p>
    <w:p w:rsidR="00023998" w:rsidRPr="008A59F4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8A59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59F4">
        <w:rPr>
          <w:rFonts w:ascii="Times New Roman" w:hAnsi="Times New Roman" w:cs="Times New Roman"/>
          <w:sz w:val="24"/>
          <w:szCs w:val="24"/>
        </w:rPr>
        <w:t>создание заготовок для последующей работы.</w:t>
      </w:r>
    </w:p>
    <w:p w:rsidR="00023998" w:rsidRPr="0082512F" w:rsidRDefault="00023998" w:rsidP="000239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023998" w:rsidP="00023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72795B" w:rsidRPr="007A7816">
        <w:rPr>
          <w:rFonts w:ascii="Times New Roman" w:hAnsi="Times New Roman" w:cs="Times New Roman"/>
          <w:b/>
          <w:sz w:val="24"/>
          <w:szCs w:val="24"/>
        </w:rPr>
        <w:t>24</w:t>
      </w:r>
      <w:r w:rsidRPr="007A7816">
        <w:rPr>
          <w:rFonts w:ascii="Times New Roman" w:hAnsi="Times New Roman" w:cs="Times New Roman"/>
          <w:b/>
          <w:sz w:val="24"/>
          <w:szCs w:val="24"/>
        </w:rPr>
        <w:t xml:space="preserve">. Плоскостная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 xml:space="preserve">композиция в технике </w:t>
      </w:r>
      <w:proofErr w:type="spellStart"/>
      <w:r w:rsidR="0082512F" w:rsidRPr="007A7816">
        <w:rPr>
          <w:rFonts w:ascii="Times New Roman" w:hAnsi="Times New Roman" w:cs="Times New Roman"/>
          <w:b/>
          <w:sz w:val="24"/>
          <w:szCs w:val="24"/>
        </w:rPr>
        <w:t>квиллинг</w:t>
      </w:r>
      <w:proofErr w:type="spellEnd"/>
      <w:r w:rsidR="005D3345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345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023998" w:rsidRPr="008A59F4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8A59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3345" w:rsidRPr="006B4178">
        <w:rPr>
          <w:rFonts w:ascii="Times New Roman" w:hAnsi="Times New Roman" w:cs="Times New Roman"/>
          <w:sz w:val="24"/>
          <w:szCs w:val="24"/>
        </w:rPr>
        <w:t>знакомство с данной техникой, история, разновидности техники, названия и особенности выполнения отдельных элементов.</w:t>
      </w:r>
    </w:p>
    <w:p w:rsidR="00023998" w:rsidRPr="008A59F4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8A59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59F4">
        <w:rPr>
          <w:rFonts w:ascii="Times New Roman" w:hAnsi="Times New Roman" w:cs="Times New Roman"/>
          <w:sz w:val="24"/>
          <w:szCs w:val="24"/>
        </w:rPr>
        <w:t xml:space="preserve">создание композиции в технике </w:t>
      </w:r>
      <w:proofErr w:type="spellStart"/>
      <w:r w:rsidR="008A59F4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="008A59F4">
        <w:rPr>
          <w:rFonts w:ascii="Times New Roman" w:hAnsi="Times New Roman" w:cs="Times New Roman"/>
          <w:sz w:val="24"/>
          <w:szCs w:val="24"/>
        </w:rPr>
        <w:t xml:space="preserve"> на заданную тему</w:t>
      </w:r>
    </w:p>
    <w:p w:rsidR="00023998" w:rsidRPr="0082512F" w:rsidRDefault="00023998" w:rsidP="000239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023998" w:rsidP="00023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72795B" w:rsidRPr="007A7816">
        <w:rPr>
          <w:rFonts w:ascii="Times New Roman" w:hAnsi="Times New Roman" w:cs="Times New Roman"/>
          <w:b/>
          <w:sz w:val="24"/>
          <w:szCs w:val="24"/>
        </w:rPr>
        <w:t>25</w:t>
      </w:r>
      <w:r w:rsidRPr="007A7816">
        <w:rPr>
          <w:rFonts w:ascii="Times New Roman" w:hAnsi="Times New Roman" w:cs="Times New Roman"/>
          <w:b/>
          <w:sz w:val="24"/>
          <w:szCs w:val="24"/>
        </w:rPr>
        <w:t xml:space="preserve">. Трехмерная композиция. Изготовление бабочки в технике </w:t>
      </w:r>
      <w:proofErr w:type="spellStart"/>
      <w:r w:rsidR="0082512F" w:rsidRPr="007A7816">
        <w:rPr>
          <w:rFonts w:ascii="Times New Roman" w:hAnsi="Times New Roman" w:cs="Times New Roman"/>
          <w:b/>
          <w:sz w:val="24"/>
          <w:szCs w:val="24"/>
        </w:rPr>
        <w:t>квиллинг</w:t>
      </w:r>
      <w:proofErr w:type="spellEnd"/>
      <w:r w:rsidR="005D3345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345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023998" w:rsidRPr="008A59F4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8A59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3345">
        <w:rPr>
          <w:rFonts w:ascii="Times New Roman" w:hAnsi="Times New Roman" w:cs="Times New Roman"/>
          <w:sz w:val="24"/>
          <w:szCs w:val="24"/>
        </w:rPr>
        <w:t>отличия трехмерной композиции, основы и техника выполнения</w:t>
      </w:r>
    </w:p>
    <w:p w:rsidR="00023998" w:rsidRPr="005D3345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5D3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3345">
        <w:rPr>
          <w:rFonts w:ascii="Times New Roman" w:hAnsi="Times New Roman" w:cs="Times New Roman"/>
          <w:sz w:val="24"/>
          <w:szCs w:val="24"/>
        </w:rPr>
        <w:t>изготовление бабочки</w:t>
      </w:r>
    </w:p>
    <w:p w:rsidR="00023998" w:rsidRPr="0082512F" w:rsidRDefault="00023998" w:rsidP="000239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023998" w:rsidP="00023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72795B" w:rsidRPr="007A7816">
        <w:rPr>
          <w:rFonts w:ascii="Times New Roman" w:hAnsi="Times New Roman" w:cs="Times New Roman"/>
          <w:b/>
          <w:sz w:val="24"/>
          <w:szCs w:val="24"/>
        </w:rPr>
        <w:t>26</w:t>
      </w:r>
      <w:r w:rsidRPr="007A7816">
        <w:rPr>
          <w:rFonts w:ascii="Times New Roman" w:hAnsi="Times New Roman" w:cs="Times New Roman"/>
          <w:b/>
          <w:sz w:val="24"/>
          <w:szCs w:val="24"/>
        </w:rPr>
        <w:t xml:space="preserve">. Изготовление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 xml:space="preserve">бабочки в технике </w:t>
      </w:r>
      <w:proofErr w:type="spellStart"/>
      <w:r w:rsidR="0082512F" w:rsidRPr="007A7816">
        <w:rPr>
          <w:rFonts w:ascii="Times New Roman" w:hAnsi="Times New Roman" w:cs="Times New Roman"/>
          <w:b/>
          <w:sz w:val="24"/>
          <w:szCs w:val="24"/>
        </w:rPr>
        <w:t>квиллинг</w:t>
      </w:r>
      <w:proofErr w:type="spellEnd"/>
      <w:r w:rsidR="005D3345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345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023998" w:rsidRPr="005D3345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5D3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3345">
        <w:rPr>
          <w:rFonts w:ascii="Times New Roman" w:hAnsi="Times New Roman" w:cs="Times New Roman"/>
          <w:sz w:val="24"/>
          <w:szCs w:val="24"/>
        </w:rPr>
        <w:t>продолжение темы, как собрать трехмерную работу</w:t>
      </w:r>
    </w:p>
    <w:p w:rsidR="00023998" w:rsidRPr="005D3345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5D3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3345">
        <w:rPr>
          <w:rFonts w:ascii="Times New Roman" w:hAnsi="Times New Roman" w:cs="Times New Roman"/>
          <w:sz w:val="24"/>
          <w:szCs w:val="24"/>
        </w:rPr>
        <w:t>завершение работы над изделием</w:t>
      </w:r>
    </w:p>
    <w:p w:rsidR="00023998" w:rsidRPr="0082512F" w:rsidRDefault="00023998" w:rsidP="000239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023998" w:rsidP="00023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>Тема</w:t>
      </w:r>
      <w:r w:rsidR="0072795B" w:rsidRPr="007A7816">
        <w:rPr>
          <w:rFonts w:ascii="Times New Roman" w:hAnsi="Times New Roman" w:cs="Times New Roman"/>
          <w:b/>
          <w:sz w:val="24"/>
          <w:szCs w:val="24"/>
        </w:rPr>
        <w:t xml:space="preserve"> 27</w:t>
      </w:r>
      <w:r w:rsidRPr="007A7816">
        <w:rPr>
          <w:rFonts w:ascii="Times New Roman" w:hAnsi="Times New Roman" w:cs="Times New Roman"/>
          <w:b/>
          <w:sz w:val="24"/>
          <w:szCs w:val="24"/>
        </w:rPr>
        <w:t xml:space="preserve">. Изготовление объемного букета в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техник</w:t>
      </w:r>
      <w:r w:rsidRPr="007A7816">
        <w:rPr>
          <w:rFonts w:ascii="Times New Roman" w:hAnsi="Times New Roman" w:cs="Times New Roman"/>
          <w:b/>
          <w:sz w:val="24"/>
          <w:szCs w:val="24"/>
        </w:rPr>
        <w:t xml:space="preserve">е </w:t>
      </w:r>
      <w:proofErr w:type="spellStart"/>
      <w:r w:rsidRPr="007A7816">
        <w:rPr>
          <w:rFonts w:ascii="Times New Roman" w:hAnsi="Times New Roman" w:cs="Times New Roman"/>
          <w:b/>
          <w:sz w:val="24"/>
          <w:szCs w:val="24"/>
        </w:rPr>
        <w:t>квиллинг</w:t>
      </w:r>
      <w:proofErr w:type="spellEnd"/>
      <w:r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«Цветочный комплимент»</w:t>
      </w:r>
      <w:r w:rsidR="005D3345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345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023998" w:rsidRPr="005D3345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5D3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3345">
        <w:rPr>
          <w:rFonts w:ascii="Times New Roman" w:hAnsi="Times New Roman" w:cs="Times New Roman"/>
          <w:sz w:val="24"/>
          <w:szCs w:val="24"/>
        </w:rPr>
        <w:t xml:space="preserve">Техника выполнения цветочных букетов в технике </w:t>
      </w:r>
      <w:proofErr w:type="spellStart"/>
      <w:r w:rsidR="005D3345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</w:p>
    <w:p w:rsidR="00023998" w:rsidRPr="005D3345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5D3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3345">
        <w:rPr>
          <w:rFonts w:ascii="Times New Roman" w:hAnsi="Times New Roman" w:cs="Times New Roman"/>
          <w:sz w:val="24"/>
          <w:szCs w:val="24"/>
        </w:rPr>
        <w:t xml:space="preserve">выполнение творческого задания </w:t>
      </w:r>
    </w:p>
    <w:p w:rsidR="00023998" w:rsidRPr="0082512F" w:rsidRDefault="00023998" w:rsidP="000239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023998" w:rsidP="00023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Техника </w:t>
      </w:r>
      <w:r w:rsidR="0072795B" w:rsidRPr="007A7816">
        <w:rPr>
          <w:rFonts w:ascii="Times New Roman" w:hAnsi="Times New Roman" w:cs="Times New Roman"/>
          <w:b/>
          <w:sz w:val="24"/>
          <w:szCs w:val="24"/>
        </w:rPr>
        <w:t>28</w:t>
      </w:r>
      <w:r w:rsidRPr="007A7816">
        <w:rPr>
          <w:rFonts w:ascii="Times New Roman" w:hAnsi="Times New Roman" w:cs="Times New Roman"/>
          <w:b/>
          <w:sz w:val="24"/>
          <w:szCs w:val="24"/>
        </w:rPr>
        <w:t xml:space="preserve">. Техника </w:t>
      </w:r>
      <w:proofErr w:type="spellStart"/>
      <w:r w:rsidRPr="007A7816">
        <w:rPr>
          <w:rFonts w:ascii="Times New Roman" w:hAnsi="Times New Roman" w:cs="Times New Roman"/>
          <w:b/>
          <w:sz w:val="24"/>
          <w:szCs w:val="24"/>
        </w:rPr>
        <w:t>Пейп</w:t>
      </w:r>
      <w:proofErr w:type="spellEnd"/>
      <w:r w:rsidRPr="007A7816">
        <w:rPr>
          <w:rFonts w:ascii="Times New Roman" w:hAnsi="Times New Roman" w:cs="Times New Roman"/>
          <w:b/>
          <w:sz w:val="24"/>
          <w:szCs w:val="24"/>
        </w:rPr>
        <w:t xml:space="preserve">-арт. Знакомство с техникой.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Подготовка к работе, изготовление жгутиков.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023998" w:rsidRPr="005D3345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5D3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3345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="005D3345">
        <w:rPr>
          <w:rFonts w:ascii="Times New Roman" w:hAnsi="Times New Roman" w:cs="Times New Roman"/>
          <w:sz w:val="24"/>
          <w:szCs w:val="24"/>
        </w:rPr>
        <w:t>Пейп</w:t>
      </w:r>
      <w:proofErr w:type="spellEnd"/>
      <w:r w:rsidR="005D3345">
        <w:rPr>
          <w:rFonts w:ascii="Times New Roman" w:hAnsi="Times New Roman" w:cs="Times New Roman"/>
          <w:sz w:val="24"/>
          <w:szCs w:val="24"/>
        </w:rPr>
        <w:t xml:space="preserve">-арт, история и использование в </w:t>
      </w:r>
      <w:proofErr w:type="spellStart"/>
      <w:r w:rsidR="005D3345">
        <w:rPr>
          <w:rFonts w:ascii="Times New Roman" w:hAnsi="Times New Roman" w:cs="Times New Roman"/>
          <w:sz w:val="24"/>
          <w:szCs w:val="24"/>
        </w:rPr>
        <w:t>дпи</w:t>
      </w:r>
      <w:proofErr w:type="spellEnd"/>
      <w:r w:rsidR="005D3345">
        <w:rPr>
          <w:rFonts w:ascii="Times New Roman" w:hAnsi="Times New Roman" w:cs="Times New Roman"/>
          <w:sz w:val="24"/>
          <w:szCs w:val="24"/>
        </w:rPr>
        <w:t>.</w:t>
      </w:r>
    </w:p>
    <w:p w:rsidR="00023998" w:rsidRPr="005D3345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lastRenderedPageBreak/>
        <w:t>Практика:</w:t>
      </w:r>
      <w:r w:rsidR="005D3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3345">
        <w:rPr>
          <w:rFonts w:ascii="Times New Roman" w:hAnsi="Times New Roman" w:cs="Times New Roman"/>
          <w:sz w:val="24"/>
          <w:szCs w:val="24"/>
        </w:rPr>
        <w:t xml:space="preserve">создание заготовок для последующей работы. </w:t>
      </w:r>
    </w:p>
    <w:p w:rsidR="00023998" w:rsidRPr="0082512F" w:rsidRDefault="00023998" w:rsidP="000239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023998" w:rsidP="00023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72795B" w:rsidRPr="007A7816">
        <w:rPr>
          <w:rFonts w:ascii="Times New Roman" w:hAnsi="Times New Roman" w:cs="Times New Roman"/>
          <w:b/>
          <w:sz w:val="24"/>
          <w:szCs w:val="24"/>
        </w:rPr>
        <w:t>29</w:t>
      </w:r>
      <w:r w:rsidRPr="007A7816">
        <w:rPr>
          <w:rFonts w:ascii="Times New Roman" w:hAnsi="Times New Roman" w:cs="Times New Roman"/>
          <w:b/>
          <w:sz w:val="24"/>
          <w:szCs w:val="24"/>
        </w:rPr>
        <w:t xml:space="preserve">. Аппликация в технике </w:t>
      </w:r>
      <w:proofErr w:type="spellStart"/>
      <w:r w:rsidRPr="007A7816">
        <w:rPr>
          <w:rFonts w:ascii="Times New Roman" w:hAnsi="Times New Roman" w:cs="Times New Roman"/>
          <w:b/>
          <w:sz w:val="24"/>
          <w:szCs w:val="24"/>
        </w:rPr>
        <w:t>пейп</w:t>
      </w:r>
      <w:proofErr w:type="spellEnd"/>
      <w:r w:rsidRPr="007A7816">
        <w:rPr>
          <w:rFonts w:ascii="Times New Roman" w:hAnsi="Times New Roman" w:cs="Times New Roman"/>
          <w:b/>
          <w:sz w:val="24"/>
          <w:szCs w:val="24"/>
        </w:rPr>
        <w:t xml:space="preserve">-арт,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работа с цветом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023998" w:rsidRPr="005D3345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5D3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6A69">
        <w:rPr>
          <w:rFonts w:ascii="Times New Roman" w:hAnsi="Times New Roman" w:cs="Times New Roman"/>
          <w:sz w:val="24"/>
          <w:szCs w:val="24"/>
        </w:rPr>
        <w:t xml:space="preserve">как создать работу в технике </w:t>
      </w:r>
      <w:proofErr w:type="spellStart"/>
      <w:r w:rsidR="008C6A69">
        <w:rPr>
          <w:rFonts w:ascii="Times New Roman" w:hAnsi="Times New Roman" w:cs="Times New Roman"/>
          <w:sz w:val="24"/>
          <w:szCs w:val="24"/>
        </w:rPr>
        <w:t>пейп</w:t>
      </w:r>
      <w:proofErr w:type="spellEnd"/>
      <w:r w:rsidR="008C6A69">
        <w:rPr>
          <w:rFonts w:ascii="Times New Roman" w:hAnsi="Times New Roman" w:cs="Times New Roman"/>
          <w:sz w:val="24"/>
          <w:szCs w:val="24"/>
        </w:rPr>
        <w:t>-арт, использование цвета</w:t>
      </w:r>
    </w:p>
    <w:p w:rsidR="00023998" w:rsidRPr="008C6A69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8C6A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6A69">
        <w:rPr>
          <w:rFonts w:ascii="Times New Roman" w:hAnsi="Times New Roman" w:cs="Times New Roman"/>
          <w:sz w:val="24"/>
          <w:szCs w:val="24"/>
        </w:rPr>
        <w:t xml:space="preserve">создание аппликации в технике </w:t>
      </w:r>
      <w:proofErr w:type="spellStart"/>
      <w:r w:rsidR="008C6A69">
        <w:rPr>
          <w:rFonts w:ascii="Times New Roman" w:hAnsi="Times New Roman" w:cs="Times New Roman"/>
          <w:sz w:val="24"/>
          <w:szCs w:val="24"/>
        </w:rPr>
        <w:t>пейп</w:t>
      </w:r>
      <w:proofErr w:type="spellEnd"/>
      <w:r w:rsidR="008C6A69">
        <w:rPr>
          <w:rFonts w:ascii="Times New Roman" w:hAnsi="Times New Roman" w:cs="Times New Roman"/>
          <w:sz w:val="24"/>
          <w:szCs w:val="24"/>
        </w:rPr>
        <w:t>-арт</w:t>
      </w:r>
    </w:p>
    <w:p w:rsidR="00023998" w:rsidRPr="0082512F" w:rsidRDefault="00023998" w:rsidP="000239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023998" w:rsidP="00023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72795B" w:rsidRPr="007A7816">
        <w:rPr>
          <w:rFonts w:ascii="Times New Roman" w:hAnsi="Times New Roman" w:cs="Times New Roman"/>
          <w:b/>
          <w:sz w:val="24"/>
          <w:szCs w:val="24"/>
        </w:rPr>
        <w:t>30.</w:t>
      </w:r>
      <w:r w:rsidRPr="007A7816">
        <w:rPr>
          <w:rFonts w:ascii="Times New Roman" w:hAnsi="Times New Roman" w:cs="Times New Roman"/>
          <w:b/>
          <w:sz w:val="24"/>
          <w:szCs w:val="24"/>
        </w:rPr>
        <w:t xml:space="preserve"> Работа с объемом.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 xml:space="preserve">Оформление бутылочки в технике </w:t>
      </w:r>
      <w:proofErr w:type="spellStart"/>
      <w:r w:rsidR="0082512F" w:rsidRPr="007A7816">
        <w:rPr>
          <w:rFonts w:ascii="Times New Roman" w:hAnsi="Times New Roman" w:cs="Times New Roman"/>
          <w:b/>
          <w:sz w:val="24"/>
          <w:szCs w:val="24"/>
        </w:rPr>
        <w:t>пейп</w:t>
      </w:r>
      <w:proofErr w:type="spellEnd"/>
      <w:r w:rsidR="0082512F" w:rsidRPr="007A7816">
        <w:rPr>
          <w:rFonts w:ascii="Times New Roman" w:hAnsi="Times New Roman" w:cs="Times New Roman"/>
          <w:b/>
          <w:sz w:val="24"/>
          <w:szCs w:val="24"/>
        </w:rPr>
        <w:t>-арт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023998" w:rsidRPr="008C6A69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8C6A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6A69">
        <w:rPr>
          <w:rFonts w:ascii="Times New Roman" w:hAnsi="Times New Roman" w:cs="Times New Roman"/>
          <w:sz w:val="24"/>
          <w:szCs w:val="24"/>
        </w:rPr>
        <w:t xml:space="preserve">как можно оформить бутылочки в технике </w:t>
      </w:r>
      <w:proofErr w:type="spellStart"/>
      <w:r w:rsidR="008C6A69">
        <w:rPr>
          <w:rFonts w:ascii="Times New Roman" w:hAnsi="Times New Roman" w:cs="Times New Roman"/>
          <w:sz w:val="24"/>
          <w:szCs w:val="24"/>
        </w:rPr>
        <w:t>пейп</w:t>
      </w:r>
      <w:proofErr w:type="spellEnd"/>
      <w:r w:rsidR="008C6A69">
        <w:rPr>
          <w:rFonts w:ascii="Times New Roman" w:hAnsi="Times New Roman" w:cs="Times New Roman"/>
          <w:sz w:val="24"/>
          <w:szCs w:val="24"/>
        </w:rPr>
        <w:t>-арт</w:t>
      </w:r>
    </w:p>
    <w:p w:rsidR="00023998" w:rsidRPr="008C6A69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8C6A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6A69">
        <w:rPr>
          <w:rFonts w:ascii="Times New Roman" w:hAnsi="Times New Roman" w:cs="Times New Roman"/>
          <w:sz w:val="24"/>
          <w:szCs w:val="24"/>
        </w:rPr>
        <w:t>начало работы над изделием</w:t>
      </w:r>
    </w:p>
    <w:p w:rsidR="00023998" w:rsidRPr="0082512F" w:rsidRDefault="00023998" w:rsidP="000239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023998" w:rsidP="00825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72795B" w:rsidRPr="007A7816">
        <w:rPr>
          <w:rFonts w:ascii="Times New Roman" w:hAnsi="Times New Roman" w:cs="Times New Roman"/>
          <w:b/>
          <w:sz w:val="24"/>
          <w:szCs w:val="24"/>
        </w:rPr>
        <w:t>31</w:t>
      </w:r>
      <w:r w:rsidRPr="007A78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 xml:space="preserve">Оформление бутылочки в технике </w:t>
      </w:r>
      <w:proofErr w:type="spellStart"/>
      <w:r w:rsidR="0082512F" w:rsidRPr="007A7816">
        <w:rPr>
          <w:rFonts w:ascii="Times New Roman" w:hAnsi="Times New Roman" w:cs="Times New Roman"/>
          <w:b/>
          <w:sz w:val="24"/>
          <w:szCs w:val="24"/>
        </w:rPr>
        <w:t>пейп</w:t>
      </w:r>
      <w:proofErr w:type="spellEnd"/>
      <w:r w:rsidR="0082512F" w:rsidRPr="007A7816">
        <w:rPr>
          <w:rFonts w:ascii="Times New Roman" w:hAnsi="Times New Roman" w:cs="Times New Roman"/>
          <w:b/>
          <w:sz w:val="24"/>
          <w:szCs w:val="24"/>
        </w:rPr>
        <w:t>-арт, работа с цветом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023998" w:rsidRPr="008C6A69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8C6A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1B67">
        <w:rPr>
          <w:rFonts w:ascii="Times New Roman" w:hAnsi="Times New Roman" w:cs="Times New Roman"/>
          <w:sz w:val="24"/>
          <w:szCs w:val="24"/>
        </w:rPr>
        <w:t xml:space="preserve">продолжение темы – как закрепить готовое изделие, покраска </w:t>
      </w:r>
    </w:p>
    <w:p w:rsidR="00023998" w:rsidRPr="00631B67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631B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1B67">
        <w:rPr>
          <w:rFonts w:ascii="Times New Roman" w:hAnsi="Times New Roman" w:cs="Times New Roman"/>
          <w:sz w:val="24"/>
          <w:szCs w:val="24"/>
        </w:rPr>
        <w:t>завершение работы.</w:t>
      </w:r>
    </w:p>
    <w:p w:rsidR="00023998" w:rsidRPr="0082512F" w:rsidRDefault="00023998" w:rsidP="008251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023998" w:rsidP="00023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72795B" w:rsidRPr="007A7816">
        <w:rPr>
          <w:rFonts w:ascii="Times New Roman" w:hAnsi="Times New Roman" w:cs="Times New Roman"/>
          <w:b/>
          <w:sz w:val="24"/>
          <w:szCs w:val="24"/>
        </w:rPr>
        <w:t>32</w:t>
      </w:r>
      <w:r w:rsidRPr="007A7816">
        <w:rPr>
          <w:rFonts w:ascii="Times New Roman" w:hAnsi="Times New Roman" w:cs="Times New Roman"/>
          <w:b/>
          <w:sz w:val="24"/>
          <w:szCs w:val="24"/>
        </w:rPr>
        <w:t xml:space="preserve">. Техника папье-маше. Знакомство с техникой, история. Виды папье-маше.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Варианты декорирования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023998" w:rsidRPr="00631B67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631B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1B67">
        <w:rPr>
          <w:rFonts w:ascii="Times New Roman" w:hAnsi="Times New Roman" w:cs="Times New Roman"/>
          <w:sz w:val="24"/>
          <w:szCs w:val="24"/>
        </w:rPr>
        <w:t>что такое папье-маше, история и виды, варианты использования на примере работ</w:t>
      </w:r>
    </w:p>
    <w:p w:rsidR="00023998" w:rsidRPr="00631B67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631B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1B67">
        <w:rPr>
          <w:rFonts w:ascii="Times New Roman" w:hAnsi="Times New Roman" w:cs="Times New Roman"/>
          <w:sz w:val="24"/>
          <w:szCs w:val="24"/>
        </w:rPr>
        <w:t>выполнение творческого задания</w:t>
      </w:r>
    </w:p>
    <w:p w:rsidR="00023998" w:rsidRPr="0082512F" w:rsidRDefault="00023998" w:rsidP="000239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023998" w:rsidP="00023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72795B" w:rsidRPr="007A7816">
        <w:rPr>
          <w:rFonts w:ascii="Times New Roman" w:hAnsi="Times New Roman" w:cs="Times New Roman"/>
          <w:b/>
          <w:sz w:val="24"/>
          <w:szCs w:val="24"/>
        </w:rPr>
        <w:t>33</w:t>
      </w:r>
      <w:r w:rsidRPr="007A7816">
        <w:rPr>
          <w:rFonts w:ascii="Times New Roman" w:hAnsi="Times New Roman" w:cs="Times New Roman"/>
          <w:b/>
          <w:sz w:val="24"/>
          <w:szCs w:val="24"/>
        </w:rPr>
        <w:t xml:space="preserve">. Папье-маше из бумажной массы.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Изготовление символа года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023998" w:rsidRPr="00631B67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631B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1B67">
        <w:rPr>
          <w:rFonts w:ascii="Times New Roman" w:hAnsi="Times New Roman" w:cs="Times New Roman"/>
          <w:sz w:val="24"/>
          <w:szCs w:val="24"/>
        </w:rPr>
        <w:t>как создать бумажную массу, как с ней работать.</w:t>
      </w:r>
    </w:p>
    <w:p w:rsidR="00023998" w:rsidRPr="00631B67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631B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1B67">
        <w:rPr>
          <w:rFonts w:ascii="Times New Roman" w:hAnsi="Times New Roman" w:cs="Times New Roman"/>
          <w:sz w:val="24"/>
          <w:szCs w:val="24"/>
        </w:rPr>
        <w:t>выполнение творческого задания.</w:t>
      </w:r>
    </w:p>
    <w:p w:rsidR="00023998" w:rsidRPr="0082512F" w:rsidRDefault="00023998" w:rsidP="000239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023998" w:rsidP="00825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>Тем</w:t>
      </w:r>
      <w:r w:rsidR="0072795B" w:rsidRPr="007A7816">
        <w:rPr>
          <w:rFonts w:ascii="Times New Roman" w:hAnsi="Times New Roman" w:cs="Times New Roman"/>
          <w:b/>
          <w:sz w:val="24"/>
          <w:szCs w:val="24"/>
        </w:rPr>
        <w:t>а 34</w:t>
      </w:r>
      <w:r w:rsidRPr="007A78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Изготовление символа года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023998" w:rsidRPr="00631B67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631B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1B67">
        <w:rPr>
          <w:rFonts w:ascii="Times New Roman" w:hAnsi="Times New Roman" w:cs="Times New Roman"/>
          <w:sz w:val="24"/>
          <w:szCs w:val="24"/>
        </w:rPr>
        <w:t xml:space="preserve">как покрасить и задекорировать изделие из бумажной массы. </w:t>
      </w:r>
    </w:p>
    <w:p w:rsidR="00023998" w:rsidRPr="00631B67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631B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1B67">
        <w:rPr>
          <w:rFonts w:ascii="Times New Roman" w:hAnsi="Times New Roman" w:cs="Times New Roman"/>
          <w:sz w:val="24"/>
          <w:szCs w:val="24"/>
        </w:rPr>
        <w:t>завершение работы над изделием, покраска</w:t>
      </w:r>
    </w:p>
    <w:p w:rsidR="00023998" w:rsidRPr="0082512F" w:rsidRDefault="00023998" w:rsidP="008251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023998" w:rsidP="00023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72795B" w:rsidRPr="007A7816">
        <w:rPr>
          <w:rFonts w:ascii="Times New Roman" w:hAnsi="Times New Roman" w:cs="Times New Roman"/>
          <w:b/>
          <w:sz w:val="24"/>
          <w:szCs w:val="24"/>
        </w:rPr>
        <w:t>35</w:t>
      </w:r>
      <w:r w:rsidRPr="007A7816">
        <w:rPr>
          <w:rFonts w:ascii="Times New Roman" w:hAnsi="Times New Roman" w:cs="Times New Roman"/>
          <w:b/>
          <w:sz w:val="24"/>
          <w:szCs w:val="24"/>
        </w:rPr>
        <w:t xml:space="preserve">. Быстрое папье-маше. Изготовление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изделия «Ловец снов»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023998" w:rsidRPr="00631B67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631B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1B67">
        <w:rPr>
          <w:rFonts w:ascii="Times New Roman" w:hAnsi="Times New Roman" w:cs="Times New Roman"/>
          <w:sz w:val="24"/>
          <w:szCs w:val="24"/>
        </w:rPr>
        <w:t>техника быстрого папье-маше, как работать.</w:t>
      </w:r>
    </w:p>
    <w:p w:rsidR="00023998" w:rsidRPr="00631B67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631B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1B67">
        <w:rPr>
          <w:rFonts w:ascii="Times New Roman" w:hAnsi="Times New Roman" w:cs="Times New Roman"/>
          <w:sz w:val="24"/>
          <w:szCs w:val="24"/>
        </w:rPr>
        <w:t>создание заготовок для работы.</w:t>
      </w:r>
    </w:p>
    <w:p w:rsidR="00023998" w:rsidRPr="0082512F" w:rsidRDefault="00023998" w:rsidP="000239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023998" w:rsidP="00825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72795B" w:rsidRPr="007A7816">
        <w:rPr>
          <w:rFonts w:ascii="Times New Roman" w:hAnsi="Times New Roman" w:cs="Times New Roman"/>
          <w:b/>
          <w:sz w:val="24"/>
          <w:szCs w:val="24"/>
        </w:rPr>
        <w:t>ема 36</w:t>
      </w:r>
      <w:r w:rsidRPr="007A78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Работа над изделием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023998" w:rsidRPr="00631B67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lastRenderedPageBreak/>
        <w:t>Теория:</w:t>
      </w:r>
      <w:r w:rsidR="00631B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1B67">
        <w:rPr>
          <w:rFonts w:ascii="Times New Roman" w:hAnsi="Times New Roman" w:cs="Times New Roman"/>
          <w:sz w:val="24"/>
          <w:szCs w:val="24"/>
        </w:rPr>
        <w:t>продолжение работы – как создать плетение для ловца снов.</w:t>
      </w:r>
    </w:p>
    <w:p w:rsidR="00023998" w:rsidRPr="00631B67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631B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1B67">
        <w:rPr>
          <w:rFonts w:ascii="Times New Roman" w:hAnsi="Times New Roman" w:cs="Times New Roman"/>
          <w:sz w:val="24"/>
          <w:szCs w:val="24"/>
        </w:rPr>
        <w:t>плетение ловца снов.</w:t>
      </w:r>
    </w:p>
    <w:p w:rsidR="00023998" w:rsidRPr="0082512F" w:rsidRDefault="00023998" w:rsidP="008251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023998" w:rsidP="00825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72795B" w:rsidRPr="007A7816">
        <w:rPr>
          <w:rFonts w:ascii="Times New Roman" w:hAnsi="Times New Roman" w:cs="Times New Roman"/>
          <w:b/>
          <w:sz w:val="24"/>
          <w:szCs w:val="24"/>
        </w:rPr>
        <w:t>37</w:t>
      </w:r>
      <w:r w:rsidRPr="007A78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Работа над изделием. Декорирование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023998" w:rsidRPr="00631B67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631B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1B67">
        <w:rPr>
          <w:rFonts w:ascii="Times New Roman" w:hAnsi="Times New Roman" w:cs="Times New Roman"/>
          <w:sz w:val="24"/>
          <w:szCs w:val="24"/>
        </w:rPr>
        <w:t xml:space="preserve">работа с цветом, </w:t>
      </w:r>
      <w:r w:rsidR="00D05348">
        <w:rPr>
          <w:rFonts w:ascii="Times New Roman" w:hAnsi="Times New Roman" w:cs="Times New Roman"/>
          <w:sz w:val="24"/>
          <w:szCs w:val="24"/>
        </w:rPr>
        <w:t>как создать декоративные элементы</w:t>
      </w:r>
    </w:p>
    <w:p w:rsidR="00023998" w:rsidRPr="00631B67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631B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5348">
        <w:rPr>
          <w:rFonts w:ascii="Times New Roman" w:hAnsi="Times New Roman" w:cs="Times New Roman"/>
          <w:sz w:val="24"/>
          <w:szCs w:val="24"/>
        </w:rPr>
        <w:t>создание украшений и декоративных элементов</w:t>
      </w:r>
    </w:p>
    <w:p w:rsidR="00023998" w:rsidRPr="0082512F" w:rsidRDefault="00023998" w:rsidP="008251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023998" w:rsidP="00825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72795B" w:rsidRPr="007A7816">
        <w:rPr>
          <w:rFonts w:ascii="Times New Roman" w:hAnsi="Times New Roman" w:cs="Times New Roman"/>
          <w:b/>
          <w:sz w:val="24"/>
          <w:szCs w:val="24"/>
        </w:rPr>
        <w:t>38</w:t>
      </w:r>
      <w:r w:rsidRPr="007A78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Работа над изделием. Декорирование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023998" w:rsidRPr="00D05348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D053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5348">
        <w:rPr>
          <w:rFonts w:ascii="Times New Roman" w:hAnsi="Times New Roman" w:cs="Times New Roman"/>
          <w:sz w:val="24"/>
          <w:szCs w:val="24"/>
        </w:rPr>
        <w:t>как собрать изделие, прикрепить декоративные элементы.</w:t>
      </w:r>
    </w:p>
    <w:p w:rsidR="00023998" w:rsidRPr="00D05348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D053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5348">
        <w:rPr>
          <w:rFonts w:ascii="Times New Roman" w:hAnsi="Times New Roman" w:cs="Times New Roman"/>
          <w:sz w:val="24"/>
          <w:szCs w:val="24"/>
        </w:rPr>
        <w:t>завершение работы над изделием «ловец снов»</w:t>
      </w:r>
    </w:p>
    <w:p w:rsidR="00023998" w:rsidRPr="0082512F" w:rsidRDefault="00023998" w:rsidP="008251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023998" w:rsidP="00825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72795B" w:rsidRPr="007A7816">
        <w:rPr>
          <w:rFonts w:ascii="Times New Roman" w:hAnsi="Times New Roman" w:cs="Times New Roman"/>
          <w:b/>
          <w:sz w:val="24"/>
          <w:szCs w:val="24"/>
        </w:rPr>
        <w:t>39</w:t>
      </w:r>
      <w:r w:rsidRPr="007A78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Плетение из газетных трубочек. Знакомство с техникой. Заготовка трубочек, секреты выполнения.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023998" w:rsidRPr="00D05348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D053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5348">
        <w:rPr>
          <w:rFonts w:ascii="Times New Roman" w:hAnsi="Times New Roman" w:cs="Times New Roman"/>
          <w:sz w:val="24"/>
          <w:szCs w:val="24"/>
        </w:rPr>
        <w:t xml:space="preserve">Знакомство с техникой, секреты выполнения. </w:t>
      </w:r>
    </w:p>
    <w:p w:rsidR="00023998" w:rsidRPr="00D05348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D053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5348">
        <w:rPr>
          <w:rFonts w:ascii="Times New Roman" w:hAnsi="Times New Roman" w:cs="Times New Roman"/>
          <w:sz w:val="24"/>
          <w:szCs w:val="24"/>
        </w:rPr>
        <w:t xml:space="preserve">создание заготовок </w:t>
      </w:r>
    </w:p>
    <w:p w:rsidR="00023998" w:rsidRPr="0082512F" w:rsidRDefault="00023998" w:rsidP="008251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023998" w:rsidP="00023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72795B" w:rsidRPr="007A7816">
        <w:rPr>
          <w:rFonts w:ascii="Times New Roman" w:hAnsi="Times New Roman" w:cs="Times New Roman"/>
          <w:b/>
          <w:sz w:val="24"/>
          <w:szCs w:val="24"/>
        </w:rPr>
        <w:t>40</w:t>
      </w:r>
      <w:r w:rsidRPr="007A7816">
        <w:rPr>
          <w:rFonts w:ascii="Times New Roman" w:hAnsi="Times New Roman" w:cs="Times New Roman"/>
          <w:b/>
          <w:sz w:val="24"/>
          <w:szCs w:val="24"/>
        </w:rPr>
        <w:t xml:space="preserve">. Плетение сердечка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из газетных трубочек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023998" w:rsidRPr="00D05348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D053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5348">
        <w:rPr>
          <w:rFonts w:ascii="Times New Roman" w:hAnsi="Times New Roman" w:cs="Times New Roman"/>
          <w:sz w:val="24"/>
          <w:szCs w:val="24"/>
        </w:rPr>
        <w:t>как плести из газетных трубочек</w:t>
      </w:r>
    </w:p>
    <w:p w:rsidR="00023998" w:rsidRPr="00D05348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D053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5348">
        <w:rPr>
          <w:rFonts w:ascii="Times New Roman" w:hAnsi="Times New Roman" w:cs="Times New Roman"/>
          <w:sz w:val="24"/>
          <w:szCs w:val="24"/>
        </w:rPr>
        <w:t>начало работы над изделием</w:t>
      </w:r>
    </w:p>
    <w:p w:rsidR="00023998" w:rsidRPr="0082512F" w:rsidRDefault="00023998" w:rsidP="000239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023998" w:rsidP="00023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72795B" w:rsidRPr="007A7816">
        <w:rPr>
          <w:rFonts w:ascii="Times New Roman" w:hAnsi="Times New Roman" w:cs="Times New Roman"/>
          <w:b/>
          <w:sz w:val="24"/>
          <w:szCs w:val="24"/>
        </w:rPr>
        <w:t>41</w:t>
      </w:r>
      <w:r w:rsidRPr="007A7816">
        <w:rPr>
          <w:rFonts w:ascii="Times New Roman" w:hAnsi="Times New Roman" w:cs="Times New Roman"/>
          <w:b/>
          <w:sz w:val="24"/>
          <w:szCs w:val="24"/>
        </w:rPr>
        <w:t xml:space="preserve">. Плетение сердечка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из газетных трубочек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023998" w:rsidRPr="00D05348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D053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5348">
        <w:rPr>
          <w:rFonts w:ascii="Times New Roman" w:hAnsi="Times New Roman" w:cs="Times New Roman"/>
          <w:sz w:val="24"/>
          <w:szCs w:val="24"/>
        </w:rPr>
        <w:t>продолжение темы</w:t>
      </w:r>
    </w:p>
    <w:p w:rsidR="00023998" w:rsidRPr="00D05348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D053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5348">
        <w:rPr>
          <w:rFonts w:ascii="Times New Roman" w:hAnsi="Times New Roman" w:cs="Times New Roman"/>
          <w:sz w:val="24"/>
          <w:szCs w:val="24"/>
        </w:rPr>
        <w:t>завершение работы над изделием</w:t>
      </w:r>
    </w:p>
    <w:p w:rsidR="00023998" w:rsidRPr="0082512F" w:rsidRDefault="00023998" w:rsidP="000239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023998" w:rsidP="00023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72795B" w:rsidRPr="007A7816">
        <w:rPr>
          <w:rFonts w:ascii="Times New Roman" w:hAnsi="Times New Roman" w:cs="Times New Roman"/>
          <w:b/>
          <w:sz w:val="24"/>
          <w:szCs w:val="24"/>
        </w:rPr>
        <w:t>42</w:t>
      </w:r>
      <w:r w:rsidRPr="007A7816">
        <w:rPr>
          <w:rFonts w:ascii="Times New Roman" w:hAnsi="Times New Roman" w:cs="Times New Roman"/>
          <w:b/>
          <w:sz w:val="24"/>
          <w:szCs w:val="24"/>
        </w:rPr>
        <w:t xml:space="preserve">. Плетение из газетных трубочек. </w:t>
      </w:r>
      <w:proofErr w:type="spellStart"/>
      <w:r w:rsidR="0082512F" w:rsidRPr="007A7816">
        <w:rPr>
          <w:rFonts w:ascii="Times New Roman" w:hAnsi="Times New Roman" w:cs="Times New Roman"/>
          <w:b/>
          <w:sz w:val="24"/>
          <w:szCs w:val="24"/>
        </w:rPr>
        <w:t>Конфетница</w:t>
      </w:r>
      <w:proofErr w:type="spellEnd"/>
      <w:r w:rsidR="0082512F" w:rsidRPr="007A7816">
        <w:rPr>
          <w:rFonts w:ascii="Times New Roman" w:hAnsi="Times New Roman" w:cs="Times New Roman"/>
          <w:b/>
          <w:sz w:val="24"/>
          <w:szCs w:val="24"/>
        </w:rPr>
        <w:t xml:space="preserve"> из кругов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023998" w:rsidRPr="00D05348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D053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5348">
        <w:rPr>
          <w:rFonts w:ascii="Times New Roman" w:hAnsi="Times New Roman" w:cs="Times New Roman"/>
          <w:sz w:val="24"/>
          <w:szCs w:val="24"/>
        </w:rPr>
        <w:t xml:space="preserve">как создать стенки для </w:t>
      </w:r>
      <w:proofErr w:type="spellStart"/>
      <w:r w:rsidR="00D05348">
        <w:rPr>
          <w:rFonts w:ascii="Times New Roman" w:hAnsi="Times New Roman" w:cs="Times New Roman"/>
          <w:sz w:val="24"/>
          <w:szCs w:val="24"/>
        </w:rPr>
        <w:t>конфетницы</w:t>
      </w:r>
      <w:proofErr w:type="spellEnd"/>
    </w:p>
    <w:p w:rsidR="00023998" w:rsidRPr="00D05348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D053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0F53">
        <w:rPr>
          <w:rFonts w:ascii="Times New Roman" w:hAnsi="Times New Roman" w:cs="Times New Roman"/>
          <w:sz w:val="24"/>
          <w:szCs w:val="24"/>
        </w:rPr>
        <w:t>выполнение творческого задания</w:t>
      </w:r>
    </w:p>
    <w:p w:rsidR="00023998" w:rsidRPr="0082512F" w:rsidRDefault="00023998" w:rsidP="000239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023998" w:rsidP="00023998">
      <w:pPr>
        <w:jc w:val="center"/>
        <w:rPr>
          <w:b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D5DCC" w:rsidRPr="007A7816">
        <w:rPr>
          <w:rFonts w:ascii="Times New Roman" w:hAnsi="Times New Roman" w:cs="Times New Roman"/>
          <w:b/>
          <w:sz w:val="24"/>
          <w:szCs w:val="24"/>
        </w:rPr>
        <w:t>43</w:t>
      </w:r>
      <w:r w:rsidRPr="007A7816">
        <w:rPr>
          <w:rFonts w:ascii="Times New Roman" w:hAnsi="Times New Roman" w:cs="Times New Roman"/>
          <w:b/>
          <w:sz w:val="24"/>
          <w:szCs w:val="24"/>
        </w:rPr>
        <w:t xml:space="preserve">. Изготовление и декорирование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 xml:space="preserve">крышки для </w:t>
      </w:r>
      <w:proofErr w:type="spellStart"/>
      <w:r w:rsidR="0082512F" w:rsidRPr="007A7816">
        <w:rPr>
          <w:rFonts w:ascii="Times New Roman" w:hAnsi="Times New Roman" w:cs="Times New Roman"/>
          <w:b/>
          <w:sz w:val="24"/>
          <w:szCs w:val="24"/>
        </w:rPr>
        <w:t>конфетницы</w:t>
      </w:r>
      <w:proofErr w:type="spellEnd"/>
      <w:r w:rsidR="00950F53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023998" w:rsidRPr="00950F53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950F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0F53">
        <w:rPr>
          <w:rFonts w:ascii="Times New Roman" w:hAnsi="Times New Roman" w:cs="Times New Roman"/>
          <w:sz w:val="24"/>
          <w:szCs w:val="24"/>
        </w:rPr>
        <w:t>продолжение темы – как создать крышку</w:t>
      </w:r>
    </w:p>
    <w:p w:rsidR="00023998" w:rsidRPr="00950F53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950F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0F53">
        <w:rPr>
          <w:rFonts w:ascii="Times New Roman" w:hAnsi="Times New Roman" w:cs="Times New Roman"/>
          <w:sz w:val="24"/>
          <w:szCs w:val="24"/>
        </w:rPr>
        <w:t xml:space="preserve">создание крышки для </w:t>
      </w:r>
      <w:proofErr w:type="spellStart"/>
      <w:r w:rsidR="00950F53">
        <w:rPr>
          <w:rFonts w:ascii="Times New Roman" w:hAnsi="Times New Roman" w:cs="Times New Roman"/>
          <w:sz w:val="24"/>
          <w:szCs w:val="24"/>
        </w:rPr>
        <w:t>конфетницы</w:t>
      </w:r>
      <w:proofErr w:type="spellEnd"/>
    </w:p>
    <w:p w:rsidR="00023998" w:rsidRPr="00950F53" w:rsidRDefault="00950F53" w:rsidP="00023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F53">
        <w:rPr>
          <w:rFonts w:ascii="Times New Roman" w:hAnsi="Times New Roman" w:cs="Times New Roman"/>
          <w:b/>
          <w:sz w:val="24"/>
          <w:szCs w:val="24"/>
        </w:rPr>
        <w:t>Раздел 3. Путаница</w:t>
      </w:r>
    </w:p>
    <w:p w:rsidR="0082512F" w:rsidRPr="007A7816" w:rsidRDefault="00023998" w:rsidP="00023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lastRenderedPageBreak/>
        <w:t>Тема 4</w:t>
      </w:r>
      <w:r w:rsidR="00AD5DCC" w:rsidRPr="007A7816">
        <w:rPr>
          <w:rFonts w:ascii="Times New Roman" w:hAnsi="Times New Roman" w:cs="Times New Roman"/>
          <w:b/>
          <w:sz w:val="24"/>
          <w:szCs w:val="24"/>
        </w:rPr>
        <w:t>4</w:t>
      </w:r>
      <w:r w:rsidRPr="007A78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Работа с нитям</w:t>
      </w:r>
      <w:r w:rsidRPr="007A7816">
        <w:rPr>
          <w:rFonts w:ascii="Times New Roman" w:hAnsi="Times New Roman" w:cs="Times New Roman"/>
          <w:b/>
          <w:sz w:val="24"/>
          <w:szCs w:val="24"/>
        </w:rPr>
        <w:t xml:space="preserve">и. Свойства нитей. Обзор техник.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Изготовление поделки «Волшебное перо»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023998" w:rsidRPr="00950F53" w:rsidRDefault="00950F53" w:rsidP="00023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sz w:val="24"/>
          <w:szCs w:val="24"/>
        </w:rPr>
        <w:t>какие бывают нити, как с ними работать, свойства, техники</w:t>
      </w:r>
    </w:p>
    <w:p w:rsidR="00023998" w:rsidRPr="00950F53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950F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0F53">
        <w:rPr>
          <w:rFonts w:ascii="Times New Roman" w:hAnsi="Times New Roman" w:cs="Times New Roman"/>
          <w:sz w:val="24"/>
          <w:szCs w:val="24"/>
        </w:rPr>
        <w:t>изготовление поделки «волшебное перо»</w:t>
      </w:r>
    </w:p>
    <w:p w:rsidR="00023998" w:rsidRPr="0082512F" w:rsidRDefault="00023998" w:rsidP="000239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023998" w:rsidP="00825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D5DCC" w:rsidRPr="007A7816">
        <w:rPr>
          <w:rFonts w:ascii="Times New Roman" w:hAnsi="Times New Roman" w:cs="Times New Roman"/>
          <w:b/>
          <w:sz w:val="24"/>
          <w:szCs w:val="24"/>
        </w:rPr>
        <w:t>45</w:t>
      </w:r>
      <w:r w:rsidRPr="007A78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«Волшебное перо» работа над изделием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023998" w:rsidRPr="00950F53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950F53">
        <w:rPr>
          <w:rFonts w:ascii="Times New Roman" w:hAnsi="Times New Roman" w:cs="Times New Roman"/>
          <w:sz w:val="24"/>
          <w:szCs w:val="24"/>
        </w:rPr>
        <w:t xml:space="preserve"> техника выполнения </w:t>
      </w:r>
    </w:p>
    <w:p w:rsidR="00023998" w:rsidRPr="00950F53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950F53">
        <w:rPr>
          <w:rFonts w:ascii="Times New Roman" w:hAnsi="Times New Roman" w:cs="Times New Roman"/>
          <w:sz w:val="24"/>
          <w:szCs w:val="24"/>
        </w:rPr>
        <w:t xml:space="preserve"> продолжение работы над изделием</w:t>
      </w:r>
    </w:p>
    <w:p w:rsidR="00023998" w:rsidRPr="007A7816" w:rsidRDefault="00023998" w:rsidP="008251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023998" w:rsidP="00825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D5DCC" w:rsidRPr="007A7816">
        <w:rPr>
          <w:rFonts w:ascii="Times New Roman" w:hAnsi="Times New Roman" w:cs="Times New Roman"/>
          <w:b/>
          <w:sz w:val="24"/>
          <w:szCs w:val="24"/>
        </w:rPr>
        <w:t>46</w:t>
      </w:r>
      <w:r w:rsidRPr="007A78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«Джутовая филигрань» знакомство с техникой. Особенности исполнения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023998" w:rsidRPr="00950F53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950F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0F53">
        <w:rPr>
          <w:rFonts w:ascii="Times New Roman" w:hAnsi="Times New Roman" w:cs="Times New Roman"/>
          <w:sz w:val="24"/>
          <w:szCs w:val="24"/>
        </w:rPr>
        <w:t>что такое джутовая филигрань, какие нити будут использоваться, свойства этих нитей, особенности</w:t>
      </w:r>
    </w:p>
    <w:p w:rsidR="00023998" w:rsidRPr="00950F53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950F53">
        <w:rPr>
          <w:rFonts w:ascii="Times New Roman" w:hAnsi="Times New Roman" w:cs="Times New Roman"/>
          <w:sz w:val="24"/>
          <w:szCs w:val="24"/>
        </w:rPr>
        <w:t xml:space="preserve"> знакомство с техникой, тренировочные задания</w:t>
      </w:r>
    </w:p>
    <w:p w:rsidR="00023998" w:rsidRPr="0082512F" w:rsidRDefault="00023998" w:rsidP="008251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023998" w:rsidP="00825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D5DCC" w:rsidRPr="007A7816">
        <w:rPr>
          <w:rFonts w:ascii="Times New Roman" w:hAnsi="Times New Roman" w:cs="Times New Roman"/>
          <w:b/>
          <w:sz w:val="24"/>
          <w:szCs w:val="24"/>
        </w:rPr>
        <w:t>47</w:t>
      </w:r>
      <w:r w:rsidRPr="007A78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«Джутовая филигрань» изготовление кулона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023998" w:rsidRPr="00950F53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950F53">
        <w:rPr>
          <w:rFonts w:ascii="Times New Roman" w:hAnsi="Times New Roman" w:cs="Times New Roman"/>
          <w:sz w:val="24"/>
          <w:szCs w:val="24"/>
        </w:rPr>
        <w:t xml:space="preserve"> техника выполнения</w:t>
      </w:r>
    </w:p>
    <w:p w:rsidR="00023998" w:rsidRPr="00950F53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950F53">
        <w:rPr>
          <w:rFonts w:ascii="Times New Roman" w:hAnsi="Times New Roman" w:cs="Times New Roman"/>
          <w:sz w:val="24"/>
          <w:szCs w:val="24"/>
        </w:rPr>
        <w:t xml:space="preserve"> работа над кулоном</w:t>
      </w:r>
    </w:p>
    <w:p w:rsidR="00023998" w:rsidRPr="007A7816" w:rsidRDefault="00023998" w:rsidP="008251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12F" w:rsidRPr="007A7816" w:rsidRDefault="00023998" w:rsidP="00825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D5DCC" w:rsidRPr="007A7816">
        <w:rPr>
          <w:rFonts w:ascii="Times New Roman" w:hAnsi="Times New Roman" w:cs="Times New Roman"/>
          <w:b/>
          <w:sz w:val="24"/>
          <w:szCs w:val="24"/>
        </w:rPr>
        <w:t>48</w:t>
      </w:r>
      <w:r w:rsidRPr="007A78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«Джутовая филигрань» изготовление вазы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023998" w:rsidRPr="00950F53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950F53">
        <w:rPr>
          <w:rFonts w:ascii="Times New Roman" w:hAnsi="Times New Roman" w:cs="Times New Roman"/>
          <w:sz w:val="24"/>
          <w:szCs w:val="24"/>
        </w:rPr>
        <w:t xml:space="preserve"> как изготовит вазу в технике джутовая филигрань</w:t>
      </w:r>
    </w:p>
    <w:p w:rsidR="00023998" w:rsidRPr="00950F53" w:rsidRDefault="00023998" w:rsidP="00023998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A2686B">
        <w:rPr>
          <w:rFonts w:ascii="Times New Roman" w:hAnsi="Times New Roman" w:cs="Times New Roman"/>
          <w:sz w:val="24"/>
          <w:szCs w:val="24"/>
        </w:rPr>
        <w:t xml:space="preserve"> изготовление вазы</w:t>
      </w:r>
    </w:p>
    <w:p w:rsidR="00023998" w:rsidRPr="0082512F" w:rsidRDefault="00023998" w:rsidP="008251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AD5DCC" w:rsidP="00825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49.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«Джутовая филигрань» изготовление и декорирование вазы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AD5DCC" w:rsidRPr="00A2686B" w:rsidRDefault="00AD5DCC" w:rsidP="00AD5DCC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A268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686B">
        <w:rPr>
          <w:rFonts w:ascii="Times New Roman" w:hAnsi="Times New Roman" w:cs="Times New Roman"/>
          <w:sz w:val="24"/>
          <w:szCs w:val="24"/>
        </w:rPr>
        <w:t>продолжение темы</w:t>
      </w:r>
    </w:p>
    <w:p w:rsidR="00AD5DCC" w:rsidRPr="00A2686B" w:rsidRDefault="00AD5DCC" w:rsidP="00AD5DCC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A2686B">
        <w:rPr>
          <w:rFonts w:ascii="Times New Roman" w:hAnsi="Times New Roman" w:cs="Times New Roman"/>
          <w:sz w:val="24"/>
          <w:szCs w:val="24"/>
        </w:rPr>
        <w:t xml:space="preserve"> завершение работы, декорирование</w:t>
      </w:r>
    </w:p>
    <w:p w:rsidR="00AD5DCC" w:rsidRPr="0082512F" w:rsidRDefault="00AD5DCC" w:rsidP="008251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AD5DCC" w:rsidP="00825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50. </w:t>
      </w:r>
      <w:proofErr w:type="spellStart"/>
      <w:r w:rsidR="0082512F" w:rsidRPr="007A7816">
        <w:rPr>
          <w:rFonts w:ascii="Times New Roman" w:hAnsi="Times New Roman" w:cs="Times New Roman"/>
          <w:b/>
          <w:sz w:val="24"/>
          <w:szCs w:val="24"/>
        </w:rPr>
        <w:t>Ниткография</w:t>
      </w:r>
      <w:proofErr w:type="spellEnd"/>
      <w:r w:rsidR="0082512F" w:rsidRPr="007A7816">
        <w:rPr>
          <w:rFonts w:ascii="Times New Roman" w:hAnsi="Times New Roman" w:cs="Times New Roman"/>
          <w:b/>
          <w:sz w:val="24"/>
          <w:szCs w:val="24"/>
        </w:rPr>
        <w:t>. Знакомство с техникой. Выбор эскиза.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AD5DCC" w:rsidRPr="00A2686B" w:rsidRDefault="00AD5DCC" w:rsidP="00AD5DCC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A268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686B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="00A2686B">
        <w:rPr>
          <w:rFonts w:ascii="Times New Roman" w:hAnsi="Times New Roman" w:cs="Times New Roman"/>
          <w:sz w:val="24"/>
          <w:szCs w:val="24"/>
        </w:rPr>
        <w:t>ниткография</w:t>
      </w:r>
      <w:proofErr w:type="spellEnd"/>
      <w:r w:rsidR="00A2686B">
        <w:rPr>
          <w:rFonts w:ascii="Times New Roman" w:hAnsi="Times New Roman" w:cs="Times New Roman"/>
          <w:sz w:val="24"/>
          <w:szCs w:val="24"/>
        </w:rPr>
        <w:t>, варианты готовых работ</w:t>
      </w:r>
    </w:p>
    <w:p w:rsidR="00AD5DCC" w:rsidRPr="00A2686B" w:rsidRDefault="00A2686B" w:rsidP="00AD5DCC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выбор эскиза </w:t>
      </w:r>
    </w:p>
    <w:p w:rsidR="00AD5DCC" w:rsidRPr="0082512F" w:rsidRDefault="00AD5DCC" w:rsidP="008251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AD5DCC" w:rsidP="00AD5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51. Масштабирование,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перенос эскиза.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A2686B" w:rsidRDefault="00AD5DCC" w:rsidP="00AD5DCC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A2686B">
        <w:rPr>
          <w:rFonts w:ascii="Times New Roman" w:hAnsi="Times New Roman" w:cs="Times New Roman"/>
          <w:sz w:val="24"/>
          <w:szCs w:val="24"/>
        </w:rPr>
        <w:t xml:space="preserve"> что такое масштабирование, как им пользоваться, как переносить эскиз</w:t>
      </w:r>
    </w:p>
    <w:p w:rsidR="00AD5DCC" w:rsidRPr="00A2686B" w:rsidRDefault="00AD5DCC" w:rsidP="00AD5DCC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lastRenderedPageBreak/>
        <w:t>Практика:</w:t>
      </w:r>
      <w:r w:rsidR="00A268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686B">
        <w:rPr>
          <w:rFonts w:ascii="Times New Roman" w:hAnsi="Times New Roman" w:cs="Times New Roman"/>
          <w:sz w:val="24"/>
          <w:szCs w:val="24"/>
        </w:rPr>
        <w:t>перенос эскиза</w:t>
      </w:r>
    </w:p>
    <w:p w:rsidR="00AD5DCC" w:rsidRPr="0082512F" w:rsidRDefault="00AD5DCC" w:rsidP="00AD5D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AD5DCC" w:rsidP="0082512F">
      <w:pPr>
        <w:jc w:val="center"/>
        <w:rPr>
          <w:b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52.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Работа над изделием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AD5DCC" w:rsidRPr="00A2686B" w:rsidRDefault="00AD5DCC" w:rsidP="00AD5DCC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A2686B">
        <w:rPr>
          <w:rFonts w:ascii="Times New Roman" w:hAnsi="Times New Roman" w:cs="Times New Roman"/>
          <w:sz w:val="24"/>
          <w:szCs w:val="24"/>
        </w:rPr>
        <w:t xml:space="preserve"> техника выполнения изделия в технике </w:t>
      </w:r>
      <w:proofErr w:type="spellStart"/>
      <w:r w:rsidR="00A2686B">
        <w:rPr>
          <w:rFonts w:ascii="Times New Roman" w:hAnsi="Times New Roman" w:cs="Times New Roman"/>
          <w:sz w:val="24"/>
          <w:szCs w:val="24"/>
        </w:rPr>
        <w:t>ниткографии</w:t>
      </w:r>
      <w:proofErr w:type="spellEnd"/>
    </w:p>
    <w:p w:rsidR="00AD5DCC" w:rsidRPr="00A2686B" w:rsidRDefault="00AD5DCC" w:rsidP="00AD5DCC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A2686B">
        <w:rPr>
          <w:rFonts w:ascii="Times New Roman" w:hAnsi="Times New Roman" w:cs="Times New Roman"/>
          <w:sz w:val="24"/>
          <w:szCs w:val="24"/>
        </w:rPr>
        <w:t xml:space="preserve"> создание изделия</w:t>
      </w:r>
    </w:p>
    <w:p w:rsidR="00AD5DCC" w:rsidRPr="0082512F" w:rsidRDefault="00AD5DCC" w:rsidP="008251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AD5DCC" w:rsidP="00825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53.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Работа над изделием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AD5DCC" w:rsidRPr="00A2686B" w:rsidRDefault="00AD5DCC" w:rsidP="00AD5DCC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A2686B">
        <w:rPr>
          <w:rFonts w:ascii="Times New Roman" w:hAnsi="Times New Roman" w:cs="Times New Roman"/>
          <w:sz w:val="24"/>
          <w:szCs w:val="24"/>
        </w:rPr>
        <w:t xml:space="preserve"> продолжение темы</w:t>
      </w:r>
    </w:p>
    <w:p w:rsidR="00AD5DCC" w:rsidRPr="00A2686B" w:rsidRDefault="00AD5DCC" w:rsidP="00AD5DCC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A2686B">
        <w:rPr>
          <w:rFonts w:ascii="Times New Roman" w:hAnsi="Times New Roman" w:cs="Times New Roman"/>
          <w:sz w:val="24"/>
          <w:szCs w:val="24"/>
        </w:rPr>
        <w:t xml:space="preserve"> завершение работы над изделием</w:t>
      </w:r>
    </w:p>
    <w:p w:rsidR="00AD5DCC" w:rsidRDefault="00AD5DCC" w:rsidP="008251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AD5DCC" w:rsidP="00825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54. </w:t>
      </w:r>
      <w:proofErr w:type="spellStart"/>
      <w:r w:rsidR="0082512F" w:rsidRPr="007A7816">
        <w:rPr>
          <w:rFonts w:ascii="Times New Roman" w:hAnsi="Times New Roman" w:cs="Times New Roman"/>
          <w:b/>
          <w:sz w:val="24"/>
          <w:szCs w:val="24"/>
        </w:rPr>
        <w:t>Изонить</w:t>
      </w:r>
      <w:proofErr w:type="spellEnd"/>
      <w:r w:rsidR="0082512F" w:rsidRPr="007A7816">
        <w:rPr>
          <w:rFonts w:ascii="Times New Roman" w:hAnsi="Times New Roman" w:cs="Times New Roman"/>
          <w:b/>
          <w:sz w:val="24"/>
          <w:szCs w:val="24"/>
        </w:rPr>
        <w:t>. Знакомство с техникой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AD5DCC" w:rsidRPr="00A2686B" w:rsidRDefault="00AD5DCC" w:rsidP="00AD5DCC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A2686B">
        <w:rPr>
          <w:rFonts w:ascii="Times New Roman" w:hAnsi="Times New Roman" w:cs="Times New Roman"/>
          <w:sz w:val="24"/>
          <w:szCs w:val="24"/>
        </w:rPr>
        <w:t xml:space="preserve"> что такое </w:t>
      </w:r>
      <w:proofErr w:type="spellStart"/>
      <w:r w:rsidR="00A2686B">
        <w:rPr>
          <w:rFonts w:ascii="Times New Roman" w:hAnsi="Times New Roman" w:cs="Times New Roman"/>
          <w:sz w:val="24"/>
          <w:szCs w:val="24"/>
        </w:rPr>
        <w:t>изонить</w:t>
      </w:r>
      <w:proofErr w:type="spellEnd"/>
      <w:r w:rsidR="00A2686B">
        <w:rPr>
          <w:rFonts w:ascii="Times New Roman" w:hAnsi="Times New Roman" w:cs="Times New Roman"/>
          <w:sz w:val="24"/>
          <w:szCs w:val="24"/>
        </w:rPr>
        <w:t>, знакомство с техникой</w:t>
      </w:r>
    </w:p>
    <w:p w:rsidR="00AD5DCC" w:rsidRPr="00A2686B" w:rsidRDefault="00A2686B" w:rsidP="00AD5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sz w:val="24"/>
          <w:szCs w:val="24"/>
        </w:rPr>
        <w:t>изучение техники, тренировочные задания</w:t>
      </w:r>
    </w:p>
    <w:p w:rsidR="00AD5DCC" w:rsidRDefault="00AD5DCC" w:rsidP="008251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AD5DCC" w:rsidP="00825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55.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Выбор эскиза для работы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AD5DCC" w:rsidRPr="00A2686B" w:rsidRDefault="00AD5DCC" w:rsidP="00AD5DCC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A2686B">
        <w:rPr>
          <w:rFonts w:ascii="Times New Roman" w:hAnsi="Times New Roman" w:cs="Times New Roman"/>
          <w:sz w:val="24"/>
          <w:szCs w:val="24"/>
        </w:rPr>
        <w:t xml:space="preserve"> какие эскизы лучше выбрать, особенности</w:t>
      </w:r>
    </w:p>
    <w:p w:rsidR="00AD5DCC" w:rsidRPr="00A2686B" w:rsidRDefault="00AD5DCC" w:rsidP="00AD5DCC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A2686B">
        <w:rPr>
          <w:rFonts w:ascii="Times New Roman" w:hAnsi="Times New Roman" w:cs="Times New Roman"/>
          <w:sz w:val="24"/>
          <w:szCs w:val="24"/>
        </w:rPr>
        <w:t xml:space="preserve"> выбор эскиза для работы</w:t>
      </w:r>
    </w:p>
    <w:p w:rsidR="00AD5DCC" w:rsidRPr="0082512F" w:rsidRDefault="00AD5DCC" w:rsidP="008251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AD5DCC" w:rsidP="00825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56.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Работа над изделием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AD5DCC" w:rsidRPr="00A2686B" w:rsidRDefault="00AD5DCC" w:rsidP="00AD5DCC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A268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686B">
        <w:rPr>
          <w:rFonts w:ascii="Times New Roman" w:hAnsi="Times New Roman" w:cs="Times New Roman"/>
          <w:sz w:val="24"/>
          <w:szCs w:val="24"/>
        </w:rPr>
        <w:t>техника выполнения</w:t>
      </w:r>
    </w:p>
    <w:p w:rsidR="00AD5DCC" w:rsidRPr="00A2686B" w:rsidRDefault="00A2686B" w:rsidP="00AD5DCC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создание работы в технике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изонить</w:t>
      </w:r>
      <w:proofErr w:type="spellEnd"/>
    </w:p>
    <w:p w:rsidR="00AD5DCC" w:rsidRPr="0082512F" w:rsidRDefault="00AD5DCC" w:rsidP="008251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AD5DCC" w:rsidP="00825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57.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Работа над изделием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AD5DCC" w:rsidRPr="00A2686B" w:rsidRDefault="00AD5DCC" w:rsidP="00AD5DCC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A2686B">
        <w:rPr>
          <w:rFonts w:ascii="Times New Roman" w:hAnsi="Times New Roman" w:cs="Times New Roman"/>
          <w:sz w:val="24"/>
          <w:szCs w:val="24"/>
        </w:rPr>
        <w:t xml:space="preserve"> продолжение темы</w:t>
      </w:r>
    </w:p>
    <w:p w:rsidR="00AD5DCC" w:rsidRPr="00A2686B" w:rsidRDefault="00AD5DCC" w:rsidP="00AD5DCC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A2686B">
        <w:rPr>
          <w:rFonts w:ascii="Times New Roman" w:hAnsi="Times New Roman" w:cs="Times New Roman"/>
          <w:sz w:val="24"/>
          <w:szCs w:val="24"/>
        </w:rPr>
        <w:t xml:space="preserve"> завершение работы над изделием</w:t>
      </w:r>
    </w:p>
    <w:p w:rsidR="00AD5DCC" w:rsidRPr="0082512F" w:rsidRDefault="00AD5DCC" w:rsidP="008251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AD5DCC" w:rsidP="00825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58.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Ковровая техника «Пышная бахрома»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AD5DCC" w:rsidRPr="00A2686B" w:rsidRDefault="00AD5DCC" w:rsidP="00AD5DCC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A2686B">
        <w:rPr>
          <w:rFonts w:ascii="Times New Roman" w:hAnsi="Times New Roman" w:cs="Times New Roman"/>
          <w:sz w:val="24"/>
          <w:szCs w:val="24"/>
        </w:rPr>
        <w:t xml:space="preserve"> что такое ковровая техника, особенности и наглядные примеры</w:t>
      </w:r>
    </w:p>
    <w:p w:rsidR="00AD5DCC" w:rsidRPr="00A2686B" w:rsidRDefault="00A2686B" w:rsidP="00AD5DCC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изучение техники, выполнение тренировочных заданий</w:t>
      </w:r>
    </w:p>
    <w:p w:rsidR="00AD5DCC" w:rsidRDefault="00AD5DCC" w:rsidP="008251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AD5DCC" w:rsidP="00825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59.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Подбор эскиза для работы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AD5DCC" w:rsidRPr="00A2686B" w:rsidRDefault="00AD5DCC" w:rsidP="00AD5DCC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A2686B">
        <w:rPr>
          <w:rFonts w:ascii="Times New Roman" w:hAnsi="Times New Roman" w:cs="Times New Roman"/>
          <w:sz w:val="24"/>
          <w:szCs w:val="24"/>
        </w:rPr>
        <w:t xml:space="preserve"> какие эскизы подходят для ковровой техники</w:t>
      </w:r>
    </w:p>
    <w:p w:rsidR="00AD5DCC" w:rsidRPr="00A2686B" w:rsidRDefault="00AD5DCC" w:rsidP="00AD5DCC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lastRenderedPageBreak/>
        <w:t>Практика:</w:t>
      </w:r>
      <w:r w:rsidR="00A268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686B">
        <w:rPr>
          <w:rFonts w:ascii="Times New Roman" w:hAnsi="Times New Roman" w:cs="Times New Roman"/>
          <w:sz w:val="24"/>
          <w:szCs w:val="24"/>
        </w:rPr>
        <w:t>подбор эскиза, перенос на основу</w:t>
      </w:r>
    </w:p>
    <w:p w:rsidR="00AD5DCC" w:rsidRPr="0082512F" w:rsidRDefault="00AD5DCC" w:rsidP="008251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AD5DCC" w:rsidP="00825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60.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Работа над изделием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AD5DCC" w:rsidRPr="00A2686B" w:rsidRDefault="00AD5DCC" w:rsidP="00AD5DCC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A2686B">
        <w:rPr>
          <w:rFonts w:ascii="Times New Roman" w:hAnsi="Times New Roman" w:cs="Times New Roman"/>
          <w:sz w:val="24"/>
          <w:szCs w:val="24"/>
        </w:rPr>
        <w:t xml:space="preserve"> техника выполнения</w:t>
      </w:r>
    </w:p>
    <w:p w:rsidR="00AD5DCC" w:rsidRPr="00A2686B" w:rsidRDefault="00AD5DCC" w:rsidP="00AD5DCC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A2686B">
        <w:rPr>
          <w:rFonts w:ascii="Times New Roman" w:hAnsi="Times New Roman" w:cs="Times New Roman"/>
          <w:sz w:val="24"/>
          <w:szCs w:val="24"/>
        </w:rPr>
        <w:t xml:space="preserve"> начало работы над изделием</w:t>
      </w:r>
    </w:p>
    <w:p w:rsidR="00AD5DCC" w:rsidRPr="0082512F" w:rsidRDefault="00AD5DCC" w:rsidP="008251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AD5DCC" w:rsidP="0082512F">
      <w:pPr>
        <w:jc w:val="center"/>
        <w:rPr>
          <w:b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61.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Работа над изделием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AD5DCC" w:rsidRPr="00A2686B" w:rsidRDefault="00AD5DCC" w:rsidP="00AD5DCC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A2686B">
        <w:rPr>
          <w:rFonts w:ascii="Times New Roman" w:hAnsi="Times New Roman" w:cs="Times New Roman"/>
          <w:sz w:val="24"/>
          <w:szCs w:val="24"/>
        </w:rPr>
        <w:t xml:space="preserve"> </w:t>
      </w:r>
      <w:r w:rsidR="00C62AC6">
        <w:rPr>
          <w:rFonts w:ascii="Times New Roman" w:hAnsi="Times New Roman" w:cs="Times New Roman"/>
          <w:sz w:val="24"/>
          <w:szCs w:val="24"/>
        </w:rPr>
        <w:t>продолжение темы</w:t>
      </w:r>
    </w:p>
    <w:p w:rsidR="007A7816" w:rsidRPr="00C62AC6" w:rsidRDefault="00AD5DCC" w:rsidP="00AD5DCC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C62A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2AC6">
        <w:rPr>
          <w:rFonts w:ascii="Times New Roman" w:hAnsi="Times New Roman" w:cs="Times New Roman"/>
          <w:sz w:val="24"/>
          <w:szCs w:val="24"/>
        </w:rPr>
        <w:t>завершение работы над изделием</w:t>
      </w:r>
    </w:p>
    <w:p w:rsidR="00AD5DCC" w:rsidRDefault="00AD5DCC" w:rsidP="008251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7816" w:rsidRPr="007A7816" w:rsidRDefault="007A7816" w:rsidP="00825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Pr="007A7816">
        <w:rPr>
          <w:rFonts w:ascii="Times New Roman" w:hAnsi="Times New Roman" w:cs="Times New Roman"/>
          <w:b/>
          <w:sz w:val="24"/>
          <w:szCs w:val="24"/>
        </w:rPr>
        <w:t>«Необыкновенные чудеса»</w:t>
      </w:r>
    </w:p>
    <w:p w:rsidR="0082512F" w:rsidRPr="007A7816" w:rsidRDefault="00AD5DCC" w:rsidP="00AD5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62. </w:t>
      </w:r>
      <w:proofErr w:type="spellStart"/>
      <w:r w:rsidR="0082512F" w:rsidRPr="007A7816">
        <w:rPr>
          <w:rFonts w:ascii="Times New Roman" w:hAnsi="Times New Roman" w:cs="Times New Roman"/>
          <w:b/>
          <w:sz w:val="24"/>
          <w:szCs w:val="24"/>
        </w:rPr>
        <w:t>Фоамиран</w:t>
      </w:r>
      <w:proofErr w:type="spellEnd"/>
      <w:r w:rsidR="0082512F" w:rsidRPr="007A7816">
        <w:rPr>
          <w:rFonts w:ascii="Times New Roman" w:hAnsi="Times New Roman" w:cs="Times New Roman"/>
          <w:b/>
          <w:sz w:val="24"/>
          <w:szCs w:val="24"/>
        </w:rPr>
        <w:t>. Знакомство</w:t>
      </w:r>
      <w:r w:rsidRPr="007A7816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матери</w:t>
      </w:r>
      <w:r w:rsidRPr="007A7816">
        <w:rPr>
          <w:rFonts w:ascii="Times New Roman" w:hAnsi="Times New Roman" w:cs="Times New Roman"/>
          <w:b/>
          <w:sz w:val="24"/>
          <w:szCs w:val="24"/>
        </w:rPr>
        <w:t xml:space="preserve">алом. Виды и различия. Варианты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использования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AD5DCC" w:rsidRPr="00C62AC6" w:rsidRDefault="00AD5DCC" w:rsidP="00AD5DCC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C62AC6">
        <w:rPr>
          <w:rFonts w:ascii="Times New Roman" w:hAnsi="Times New Roman" w:cs="Times New Roman"/>
          <w:sz w:val="24"/>
          <w:szCs w:val="24"/>
        </w:rPr>
        <w:t xml:space="preserve"> что такое </w:t>
      </w:r>
      <w:proofErr w:type="spellStart"/>
      <w:r w:rsidR="00C62AC6">
        <w:rPr>
          <w:rFonts w:ascii="Times New Roman" w:hAnsi="Times New Roman" w:cs="Times New Roman"/>
          <w:sz w:val="24"/>
          <w:szCs w:val="24"/>
        </w:rPr>
        <w:t>фаомиран</w:t>
      </w:r>
      <w:proofErr w:type="spellEnd"/>
      <w:r w:rsidR="00C62AC6">
        <w:rPr>
          <w:rFonts w:ascii="Times New Roman" w:hAnsi="Times New Roman" w:cs="Times New Roman"/>
          <w:sz w:val="24"/>
          <w:szCs w:val="24"/>
        </w:rPr>
        <w:t>, как с ним работать, особенности материала, примеры в готовых работах</w:t>
      </w:r>
    </w:p>
    <w:p w:rsidR="00AD5DCC" w:rsidRPr="00C62AC6" w:rsidRDefault="00AD5DCC" w:rsidP="00AD5DCC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C62AC6">
        <w:rPr>
          <w:rFonts w:ascii="Times New Roman" w:hAnsi="Times New Roman" w:cs="Times New Roman"/>
          <w:sz w:val="24"/>
          <w:szCs w:val="24"/>
        </w:rPr>
        <w:t xml:space="preserve"> выполнение тренировочных заданий</w:t>
      </w:r>
    </w:p>
    <w:p w:rsidR="00AD5DCC" w:rsidRPr="007A7816" w:rsidRDefault="00AD5DCC" w:rsidP="008251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12F" w:rsidRPr="007A7816" w:rsidRDefault="00AD5DCC" w:rsidP="00825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63.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 xml:space="preserve">Цветы из </w:t>
      </w:r>
      <w:proofErr w:type="spellStart"/>
      <w:r w:rsidR="0082512F" w:rsidRPr="007A7816">
        <w:rPr>
          <w:rFonts w:ascii="Times New Roman" w:hAnsi="Times New Roman" w:cs="Times New Roman"/>
          <w:b/>
          <w:sz w:val="24"/>
          <w:szCs w:val="24"/>
        </w:rPr>
        <w:t>фоамирана</w:t>
      </w:r>
      <w:proofErr w:type="spellEnd"/>
      <w:r w:rsidR="0082512F" w:rsidRPr="007A7816">
        <w:rPr>
          <w:rFonts w:ascii="Times New Roman" w:hAnsi="Times New Roman" w:cs="Times New Roman"/>
          <w:b/>
          <w:sz w:val="24"/>
          <w:szCs w:val="24"/>
        </w:rPr>
        <w:t>. Изготовление розы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AD5DCC" w:rsidRPr="00C62AC6" w:rsidRDefault="00AD5DCC" w:rsidP="00AD5DCC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C62AC6">
        <w:rPr>
          <w:rFonts w:ascii="Times New Roman" w:hAnsi="Times New Roman" w:cs="Times New Roman"/>
          <w:sz w:val="24"/>
          <w:szCs w:val="24"/>
        </w:rPr>
        <w:t xml:space="preserve"> как делать цветы из </w:t>
      </w:r>
      <w:proofErr w:type="spellStart"/>
      <w:r w:rsidR="00C62AC6">
        <w:rPr>
          <w:rFonts w:ascii="Times New Roman" w:hAnsi="Times New Roman" w:cs="Times New Roman"/>
          <w:sz w:val="24"/>
          <w:szCs w:val="24"/>
        </w:rPr>
        <w:t>фаомирана</w:t>
      </w:r>
      <w:proofErr w:type="spellEnd"/>
      <w:r w:rsidR="00C62AC6">
        <w:rPr>
          <w:rFonts w:ascii="Times New Roman" w:hAnsi="Times New Roman" w:cs="Times New Roman"/>
          <w:sz w:val="24"/>
          <w:szCs w:val="24"/>
        </w:rPr>
        <w:t>, техника изготовления</w:t>
      </w:r>
    </w:p>
    <w:p w:rsidR="00AD5DCC" w:rsidRPr="00C62AC6" w:rsidRDefault="00AD5DCC" w:rsidP="00AD5DCC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C62AC6">
        <w:rPr>
          <w:rFonts w:ascii="Times New Roman" w:hAnsi="Times New Roman" w:cs="Times New Roman"/>
          <w:sz w:val="24"/>
          <w:szCs w:val="24"/>
        </w:rPr>
        <w:t xml:space="preserve"> работа над изделием</w:t>
      </w:r>
    </w:p>
    <w:p w:rsidR="00AD5DCC" w:rsidRPr="0082512F" w:rsidRDefault="00AD5DCC" w:rsidP="008251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AD5DCC" w:rsidP="00825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64.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 xml:space="preserve">Изготовление розы. Варианты </w:t>
      </w:r>
      <w:proofErr w:type="spellStart"/>
      <w:r w:rsidR="0082512F" w:rsidRPr="007A7816">
        <w:rPr>
          <w:rFonts w:ascii="Times New Roman" w:hAnsi="Times New Roman" w:cs="Times New Roman"/>
          <w:b/>
          <w:sz w:val="24"/>
          <w:szCs w:val="24"/>
        </w:rPr>
        <w:t>тонирования</w:t>
      </w:r>
      <w:proofErr w:type="spellEnd"/>
      <w:r w:rsidR="00950F53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AD5DCC" w:rsidRPr="00C62AC6" w:rsidRDefault="00AD5DCC" w:rsidP="00AD5DCC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C62AC6">
        <w:rPr>
          <w:rFonts w:ascii="Times New Roman" w:hAnsi="Times New Roman" w:cs="Times New Roman"/>
          <w:sz w:val="24"/>
          <w:szCs w:val="24"/>
        </w:rPr>
        <w:t xml:space="preserve"> чем тонировать </w:t>
      </w:r>
      <w:proofErr w:type="spellStart"/>
      <w:r w:rsidR="00C62AC6">
        <w:rPr>
          <w:rFonts w:ascii="Times New Roman" w:hAnsi="Times New Roman" w:cs="Times New Roman"/>
          <w:sz w:val="24"/>
          <w:szCs w:val="24"/>
        </w:rPr>
        <w:t>фаомиран</w:t>
      </w:r>
      <w:proofErr w:type="spellEnd"/>
      <w:r w:rsidR="00C62AC6">
        <w:rPr>
          <w:rFonts w:ascii="Times New Roman" w:hAnsi="Times New Roman" w:cs="Times New Roman"/>
          <w:sz w:val="24"/>
          <w:szCs w:val="24"/>
        </w:rPr>
        <w:t xml:space="preserve">, техника </w:t>
      </w:r>
      <w:proofErr w:type="spellStart"/>
      <w:r w:rsidR="00C62AC6">
        <w:rPr>
          <w:rFonts w:ascii="Times New Roman" w:hAnsi="Times New Roman" w:cs="Times New Roman"/>
          <w:sz w:val="24"/>
          <w:szCs w:val="24"/>
        </w:rPr>
        <w:t>тонирования</w:t>
      </w:r>
      <w:proofErr w:type="spellEnd"/>
    </w:p>
    <w:p w:rsidR="00AD5DCC" w:rsidRPr="00C62AC6" w:rsidRDefault="00AD5DCC" w:rsidP="00AD5DCC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C62A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62AC6">
        <w:rPr>
          <w:rFonts w:ascii="Times New Roman" w:hAnsi="Times New Roman" w:cs="Times New Roman"/>
          <w:sz w:val="24"/>
          <w:szCs w:val="24"/>
        </w:rPr>
        <w:t>тонированние</w:t>
      </w:r>
      <w:proofErr w:type="spellEnd"/>
      <w:r w:rsidR="00C62AC6">
        <w:rPr>
          <w:rFonts w:ascii="Times New Roman" w:hAnsi="Times New Roman" w:cs="Times New Roman"/>
          <w:sz w:val="24"/>
          <w:szCs w:val="24"/>
        </w:rPr>
        <w:t xml:space="preserve"> работы</w:t>
      </w:r>
    </w:p>
    <w:p w:rsidR="00AD5DCC" w:rsidRDefault="00AD5DCC" w:rsidP="008251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AD5DCC" w:rsidP="00825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65.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Работа над изделием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AD5DCC" w:rsidRPr="00C62AC6" w:rsidRDefault="00AD5DCC" w:rsidP="00AD5DCC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C62AC6">
        <w:rPr>
          <w:rFonts w:ascii="Times New Roman" w:hAnsi="Times New Roman" w:cs="Times New Roman"/>
          <w:sz w:val="24"/>
          <w:szCs w:val="24"/>
        </w:rPr>
        <w:t xml:space="preserve"> продолжение темы</w:t>
      </w:r>
    </w:p>
    <w:p w:rsidR="00AD5DCC" w:rsidRPr="00C62AC6" w:rsidRDefault="00C62AC6" w:rsidP="00AD5DCC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завершение работы над изделием</w:t>
      </w:r>
    </w:p>
    <w:p w:rsidR="00AD5DCC" w:rsidRPr="0082512F" w:rsidRDefault="00AD5DCC" w:rsidP="008251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AD5DCC" w:rsidP="00825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66.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Куколки «</w:t>
      </w:r>
      <w:proofErr w:type="spellStart"/>
      <w:r w:rsidR="0082512F" w:rsidRPr="007A7816">
        <w:rPr>
          <w:rFonts w:ascii="Times New Roman" w:hAnsi="Times New Roman" w:cs="Times New Roman"/>
          <w:b/>
          <w:sz w:val="24"/>
          <w:szCs w:val="24"/>
        </w:rPr>
        <w:t>Эвик</w:t>
      </w:r>
      <w:proofErr w:type="spellEnd"/>
      <w:r w:rsidR="0082512F" w:rsidRPr="007A7816">
        <w:rPr>
          <w:rFonts w:ascii="Times New Roman" w:hAnsi="Times New Roman" w:cs="Times New Roman"/>
          <w:b/>
          <w:sz w:val="24"/>
          <w:szCs w:val="24"/>
        </w:rPr>
        <w:t>». Знакомство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411A39" w:rsidRPr="00C62AC6" w:rsidRDefault="00411A39" w:rsidP="00411A39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C62AC6">
        <w:rPr>
          <w:rFonts w:ascii="Times New Roman" w:hAnsi="Times New Roman" w:cs="Times New Roman"/>
          <w:sz w:val="24"/>
          <w:szCs w:val="24"/>
        </w:rPr>
        <w:t xml:space="preserve"> что такое куколки «</w:t>
      </w:r>
      <w:proofErr w:type="spellStart"/>
      <w:r w:rsidR="00C62AC6">
        <w:rPr>
          <w:rFonts w:ascii="Times New Roman" w:hAnsi="Times New Roman" w:cs="Times New Roman"/>
          <w:sz w:val="24"/>
          <w:szCs w:val="24"/>
        </w:rPr>
        <w:t>эвик</w:t>
      </w:r>
      <w:proofErr w:type="spellEnd"/>
      <w:r w:rsidR="00C62AC6">
        <w:rPr>
          <w:rFonts w:ascii="Times New Roman" w:hAnsi="Times New Roman" w:cs="Times New Roman"/>
          <w:sz w:val="24"/>
          <w:szCs w:val="24"/>
        </w:rPr>
        <w:t>», примеры работ, необходимые материалы</w:t>
      </w:r>
    </w:p>
    <w:p w:rsidR="00411A39" w:rsidRPr="00C62AC6" w:rsidRDefault="00411A39" w:rsidP="00411A39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C62A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2AC6">
        <w:rPr>
          <w:rFonts w:ascii="Times New Roman" w:hAnsi="Times New Roman" w:cs="Times New Roman"/>
          <w:sz w:val="24"/>
          <w:szCs w:val="24"/>
        </w:rPr>
        <w:t>выполнение тренировочных заданий</w:t>
      </w:r>
    </w:p>
    <w:p w:rsidR="00411A39" w:rsidRDefault="00411A39" w:rsidP="008251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411A39" w:rsidP="00825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67.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 xml:space="preserve">Разработка эскиза для изготовления куколки </w:t>
      </w:r>
      <w:proofErr w:type="spellStart"/>
      <w:r w:rsidR="0082512F" w:rsidRPr="007A7816">
        <w:rPr>
          <w:rFonts w:ascii="Times New Roman" w:hAnsi="Times New Roman" w:cs="Times New Roman"/>
          <w:b/>
          <w:sz w:val="24"/>
          <w:szCs w:val="24"/>
        </w:rPr>
        <w:t>эвик</w:t>
      </w:r>
      <w:proofErr w:type="spellEnd"/>
      <w:r w:rsidR="00950F53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411A39" w:rsidRPr="00C62AC6" w:rsidRDefault="00411A39" w:rsidP="00411A39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C62AC6">
        <w:rPr>
          <w:rFonts w:ascii="Times New Roman" w:hAnsi="Times New Roman" w:cs="Times New Roman"/>
          <w:sz w:val="24"/>
          <w:szCs w:val="24"/>
        </w:rPr>
        <w:t xml:space="preserve"> какие особенности в создании эскиза для куколки </w:t>
      </w:r>
      <w:proofErr w:type="spellStart"/>
      <w:r w:rsidR="00C62AC6">
        <w:rPr>
          <w:rFonts w:ascii="Times New Roman" w:hAnsi="Times New Roman" w:cs="Times New Roman"/>
          <w:sz w:val="24"/>
          <w:szCs w:val="24"/>
        </w:rPr>
        <w:t>эвик</w:t>
      </w:r>
      <w:proofErr w:type="spellEnd"/>
    </w:p>
    <w:p w:rsidR="00411A39" w:rsidRPr="00C62AC6" w:rsidRDefault="00411A39" w:rsidP="00411A39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C62AC6">
        <w:rPr>
          <w:rFonts w:ascii="Times New Roman" w:hAnsi="Times New Roman" w:cs="Times New Roman"/>
          <w:sz w:val="24"/>
          <w:szCs w:val="24"/>
        </w:rPr>
        <w:t xml:space="preserve"> создание эскиза</w:t>
      </w:r>
    </w:p>
    <w:p w:rsidR="00411A39" w:rsidRPr="0082512F" w:rsidRDefault="00411A39" w:rsidP="008251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411A39" w:rsidP="00825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68.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Работа над изделием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411A39" w:rsidRPr="00C62AC6" w:rsidRDefault="00411A39" w:rsidP="00411A39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C62AC6">
        <w:rPr>
          <w:rFonts w:ascii="Times New Roman" w:hAnsi="Times New Roman" w:cs="Times New Roman"/>
          <w:sz w:val="24"/>
          <w:szCs w:val="24"/>
        </w:rPr>
        <w:t xml:space="preserve"> техника выполнения куколки, как создать тело</w:t>
      </w:r>
    </w:p>
    <w:p w:rsidR="00411A39" w:rsidRPr="00C62AC6" w:rsidRDefault="00411A39" w:rsidP="00411A39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C62AC6">
        <w:rPr>
          <w:rFonts w:ascii="Times New Roman" w:hAnsi="Times New Roman" w:cs="Times New Roman"/>
          <w:sz w:val="24"/>
          <w:szCs w:val="24"/>
        </w:rPr>
        <w:t xml:space="preserve"> выполнение творческого задания</w:t>
      </w:r>
    </w:p>
    <w:p w:rsidR="00411A39" w:rsidRDefault="00411A39" w:rsidP="008251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1A39" w:rsidRPr="007A7816" w:rsidRDefault="00411A39" w:rsidP="00411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69.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Работа над изделием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C62AC6" w:rsidRDefault="00411A39" w:rsidP="00411A39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C62A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2AC6">
        <w:rPr>
          <w:rFonts w:ascii="Times New Roman" w:hAnsi="Times New Roman" w:cs="Times New Roman"/>
          <w:sz w:val="24"/>
          <w:szCs w:val="24"/>
        </w:rPr>
        <w:t>как создать детали - волосы, украшения, одежда</w:t>
      </w:r>
    </w:p>
    <w:p w:rsidR="00411A39" w:rsidRPr="00C62AC6" w:rsidRDefault="00411A39" w:rsidP="00411A39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C62A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2AC6">
        <w:rPr>
          <w:rFonts w:ascii="Times New Roman" w:hAnsi="Times New Roman" w:cs="Times New Roman"/>
          <w:sz w:val="24"/>
          <w:szCs w:val="24"/>
        </w:rPr>
        <w:t>выполнение творческого задания</w:t>
      </w:r>
    </w:p>
    <w:p w:rsidR="00411A39" w:rsidRDefault="00411A39" w:rsidP="00411A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411A39" w:rsidP="00411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70.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Работа над изделием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411A39" w:rsidRPr="00C62AC6" w:rsidRDefault="00411A39" w:rsidP="00411A39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C62A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2AC6">
        <w:rPr>
          <w:rFonts w:ascii="Times New Roman" w:hAnsi="Times New Roman" w:cs="Times New Roman"/>
          <w:sz w:val="24"/>
          <w:szCs w:val="24"/>
        </w:rPr>
        <w:t>как лучше выполнить тонировку работы</w:t>
      </w:r>
    </w:p>
    <w:p w:rsidR="00411A39" w:rsidRPr="00C62AC6" w:rsidRDefault="00411A39" w:rsidP="00411A39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C62AC6">
        <w:rPr>
          <w:rFonts w:ascii="Times New Roman" w:hAnsi="Times New Roman" w:cs="Times New Roman"/>
          <w:sz w:val="24"/>
          <w:szCs w:val="24"/>
        </w:rPr>
        <w:t xml:space="preserve"> завершение работы, тонировка изделия. </w:t>
      </w:r>
    </w:p>
    <w:p w:rsidR="00411A39" w:rsidRPr="007A7816" w:rsidRDefault="00411A39" w:rsidP="00825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2512F" w:rsidRPr="007A7816" w:rsidRDefault="00411A39" w:rsidP="00825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71.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Подготовка выставки.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411A39" w:rsidRPr="00C62AC6" w:rsidRDefault="00411A39" w:rsidP="00411A39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C62A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2AC6">
        <w:rPr>
          <w:rFonts w:ascii="Times New Roman" w:hAnsi="Times New Roman" w:cs="Times New Roman"/>
          <w:sz w:val="24"/>
          <w:szCs w:val="24"/>
        </w:rPr>
        <w:t>что такое выставка, как она будет проходить, какие работы необходимо принести.</w:t>
      </w:r>
    </w:p>
    <w:p w:rsidR="00411A39" w:rsidRPr="00C62AC6" w:rsidRDefault="00411A39" w:rsidP="00411A39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C62AC6">
        <w:rPr>
          <w:rFonts w:ascii="Times New Roman" w:hAnsi="Times New Roman" w:cs="Times New Roman"/>
          <w:sz w:val="24"/>
          <w:szCs w:val="24"/>
        </w:rPr>
        <w:t xml:space="preserve"> </w:t>
      </w:r>
      <w:r w:rsidR="007A7816">
        <w:rPr>
          <w:rFonts w:ascii="Times New Roman" w:hAnsi="Times New Roman" w:cs="Times New Roman"/>
          <w:sz w:val="24"/>
          <w:szCs w:val="24"/>
        </w:rPr>
        <w:t>подготовка работ</w:t>
      </w:r>
    </w:p>
    <w:p w:rsidR="00411A39" w:rsidRDefault="00411A39" w:rsidP="00411A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12F" w:rsidRPr="007A7816" w:rsidRDefault="00411A39" w:rsidP="00411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16">
        <w:rPr>
          <w:rFonts w:ascii="Times New Roman" w:hAnsi="Times New Roman" w:cs="Times New Roman"/>
          <w:b/>
          <w:sz w:val="24"/>
          <w:szCs w:val="24"/>
        </w:rPr>
        <w:t xml:space="preserve">Тема 72. Выставка творческих работ. </w:t>
      </w:r>
      <w:r w:rsidR="0082512F" w:rsidRPr="007A7816">
        <w:rPr>
          <w:rFonts w:ascii="Times New Roman" w:hAnsi="Times New Roman" w:cs="Times New Roman"/>
          <w:b/>
          <w:sz w:val="24"/>
          <w:szCs w:val="24"/>
        </w:rPr>
        <w:t>Итоговое занятие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F53" w:rsidRPr="007A7816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411A39" w:rsidRPr="007A7816" w:rsidRDefault="00411A39" w:rsidP="00411A39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Теория:</w:t>
      </w:r>
      <w:r w:rsidR="007A7816">
        <w:rPr>
          <w:rFonts w:ascii="Times New Roman" w:hAnsi="Times New Roman" w:cs="Times New Roman"/>
          <w:sz w:val="24"/>
          <w:szCs w:val="24"/>
        </w:rPr>
        <w:t xml:space="preserve"> опрос по пройденному материалу</w:t>
      </w:r>
    </w:p>
    <w:p w:rsidR="00411A39" w:rsidRPr="007A7816" w:rsidRDefault="00411A39" w:rsidP="00411A39">
      <w:pPr>
        <w:rPr>
          <w:rFonts w:ascii="Times New Roman" w:hAnsi="Times New Roman" w:cs="Times New Roman"/>
          <w:sz w:val="24"/>
          <w:szCs w:val="24"/>
        </w:rPr>
      </w:pPr>
      <w:r w:rsidRPr="0082512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7A7816">
        <w:rPr>
          <w:rFonts w:ascii="Times New Roman" w:hAnsi="Times New Roman" w:cs="Times New Roman"/>
          <w:sz w:val="24"/>
          <w:szCs w:val="24"/>
        </w:rPr>
        <w:t xml:space="preserve"> выставка, опрос.</w:t>
      </w:r>
    </w:p>
    <w:p w:rsidR="00411A39" w:rsidRPr="0082512F" w:rsidRDefault="00411A39" w:rsidP="00411A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1A39" w:rsidRDefault="002403CD" w:rsidP="00411A39">
      <w:p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="00411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83F" w:rsidRPr="00411A39" w:rsidRDefault="00411A39" w:rsidP="00031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09BD" w:rsidRPr="006B4178" w:rsidRDefault="00F909BD" w:rsidP="00F90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Календарный</w:t>
      </w:r>
      <w:r w:rsidR="003C6239" w:rsidRPr="006B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</w:t>
      </w:r>
      <w:r w:rsidR="003C6239" w:rsidRPr="006B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</w:t>
      </w:r>
    </w:p>
    <w:p w:rsidR="00F909BD" w:rsidRPr="006B4178" w:rsidRDefault="00F909BD" w:rsidP="00F90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3C6239" w:rsidRPr="006B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956CA" w:rsidRPr="006B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2023/2024</w:t>
      </w:r>
      <w:r w:rsidR="003C6239" w:rsidRPr="006B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6B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</w:t>
      </w:r>
      <w:r w:rsidR="003C6239" w:rsidRPr="006B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F909BD" w:rsidRPr="006B4178" w:rsidRDefault="00F909BD" w:rsidP="00F909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F909BD" w:rsidRPr="006B4178" w:rsidRDefault="00F909BD" w:rsidP="00F909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B417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Педагог</w:t>
      </w:r>
      <w:r w:rsidR="003C6239" w:rsidRPr="006B417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дополнительного</w:t>
      </w:r>
      <w:r w:rsidR="003C6239" w:rsidRPr="006B417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образования:</w:t>
      </w:r>
      <w:r w:rsidR="003C6239" w:rsidRPr="006B417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0956CA" w:rsidRPr="006B417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Матюшева П.А.</w:t>
      </w:r>
    </w:p>
    <w:p w:rsidR="00F909BD" w:rsidRPr="006B4178" w:rsidRDefault="00F909BD" w:rsidP="00F909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B417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Наименование</w:t>
      </w:r>
      <w:r w:rsidR="003C6239" w:rsidRPr="006B417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дополнительной</w:t>
      </w:r>
      <w:r w:rsidR="003C6239" w:rsidRPr="006B417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общеобразовательной</w:t>
      </w:r>
      <w:r w:rsidR="003C6239" w:rsidRPr="006B417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программы</w:t>
      </w:r>
      <w:r w:rsidR="003C6239" w:rsidRPr="006B417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0956CA" w:rsidRPr="006B417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«Творческая мастерская «Азбука дизайна</w:t>
      </w:r>
      <w:r w:rsidRPr="006B417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»</w:t>
      </w:r>
      <w:r w:rsidR="003C6239" w:rsidRPr="006B417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F909BD" w:rsidRPr="006B4178" w:rsidRDefault="00F909BD" w:rsidP="00F909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973"/>
        <w:gridCol w:w="1320"/>
        <w:gridCol w:w="1320"/>
        <w:gridCol w:w="1096"/>
        <w:gridCol w:w="1417"/>
        <w:gridCol w:w="1417"/>
        <w:gridCol w:w="1018"/>
      </w:tblGrid>
      <w:tr w:rsidR="00F909BD" w:rsidRPr="006B4178" w:rsidTr="00143EA6">
        <w:tc>
          <w:tcPr>
            <w:tcW w:w="1173" w:type="dxa"/>
            <w:shd w:val="clear" w:color="auto" w:fill="auto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3C6239"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973" w:type="dxa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C6239"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320" w:type="dxa"/>
            <w:shd w:val="clear" w:color="auto" w:fill="auto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3C6239"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</w:t>
            </w:r>
            <w:r w:rsidR="003C6239"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  <w:r w:rsidR="003C6239"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C6239"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1320" w:type="dxa"/>
            <w:shd w:val="clear" w:color="auto" w:fill="auto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3C6239"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</w:t>
            </w:r>
            <w:r w:rsidR="003C6239"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  <w:r w:rsidR="003C6239"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C6239"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1096" w:type="dxa"/>
            <w:shd w:val="clear" w:color="auto" w:fill="auto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3C6239"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r w:rsidR="003C6239"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</w:t>
            </w:r>
            <w:r w:rsidR="003C6239"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3C6239"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r w:rsidR="003C6239"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r w:rsidR="003C6239"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3C6239"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C6239"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3C6239"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r w:rsidR="003C6239"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  <w:r w:rsidR="003C6239"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(дней)</w:t>
            </w:r>
          </w:p>
        </w:tc>
        <w:tc>
          <w:tcPr>
            <w:tcW w:w="1018" w:type="dxa"/>
            <w:shd w:val="clear" w:color="auto" w:fill="auto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</w:t>
            </w:r>
            <w:r w:rsidR="003C6239"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</w:p>
        </w:tc>
      </w:tr>
      <w:tr w:rsidR="00F909BD" w:rsidRPr="006B4178" w:rsidTr="00143EA6">
        <w:tc>
          <w:tcPr>
            <w:tcW w:w="1173" w:type="dxa"/>
            <w:shd w:val="clear" w:color="auto" w:fill="auto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auto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auto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shd w:val="clear" w:color="auto" w:fill="auto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F909BD" w:rsidRPr="006B4178" w:rsidRDefault="0003183F" w:rsidP="000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17" w:type="dxa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18" w:type="dxa"/>
            <w:shd w:val="clear" w:color="auto" w:fill="auto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09BD" w:rsidRPr="006B4178" w:rsidRDefault="00F909BD">
      <w:pPr>
        <w:rPr>
          <w:rFonts w:ascii="Times New Roman" w:hAnsi="Times New Roman" w:cs="Times New Roman"/>
          <w:sz w:val="24"/>
          <w:szCs w:val="24"/>
        </w:rPr>
      </w:pPr>
    </w:p>
    <w:p w:rsidR="00F909BD" w:rsidRPr="006B4178" w:rsidRDefault="00F909BD">
      <w:p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br w:type="page"/>
      </w:r>
    </w:p>
    <w:p w:rsidR="00F909BD" w:rsidRPr="006B4178" w:rsidRDefault="00F909BD" w:rsidP="00F90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Календарно-тематический</w:t>
      </w:r>
      <w:r w:rsidR="003C6239" w:rsidRPr="006B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F909BD" w:rsidRPr="006B4178" w:rsidRDefault="00F909BD" w:rsidP="00F9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EA6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2023/</w:t>
      </w:r>
      <w:proofErr w:type="gramStart"/>
      <w:r w:rsidR="00143EA6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</w:t>
      </w:r>
      <w:proofErr w:type="gramEnd"/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F909BD" w:rsidRPr="006B4178" w:rsidRDefault="00F909BD" w:rsidP="00F909B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09BD" w:rsidRPr="006B4178" w:rsidRDefault="00F909BD" w:rsidP="00F909BD">
      <w:pPr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EA6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«Творческая мастерская «Азбука дизайна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909BD" w:rsidRPr="006B4178" w:rsidRDefault="00F909BD" w:rsidP="00F909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4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Группа</w:t>
      </w:r>
      <w:r w:rsidR="003C6239" w:rsidRPr="006B4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3C6239" w:rsidRPr="006B4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3C6239" w:rsidRPr="006B4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 w:rsidR="003C6239" w:rsidRPr="006B4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</w:t>
      </w:r>
      <w:r w:rsidR="003C6239" w:rsidRPr="006B4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обучения</w:t>
      </w:r>
    </w:p>
    <w:p w:rsidR="00F909BD" w:rsidRPr="006B4178" w:rsidRDefault="00F909BD" w:rsidP="00F909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</w:t>
      </w:r>
      <w:r w:rsidRPr="006B4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3C6239" w:rsidRPr="006B4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909BD" w:rsidRPr="006B4178" w:rsidRDefault="00F909BD" w:rsidP="00F90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6B4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3C6239" w:rsidRPr="006B4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43EA6" w:rsidRPr="006B4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Матюшева П.А.</w:t>
      </w:r>
    </w:p>
    <w:p w:rsidR="00F909BD" w:rsidRPr="006B4178" w:rsidRDefault="00F909BD" w:rsidP="00F90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707"/>
        <w:gridCol w:w="1558"/>
        <w:gridCol w:w="1558"/>
        <w:gridCol w:w="825"/>
        <w:gridCol w:w="733"/>
      </w:tblGrid>
      <w:tr w:rsidR="0003183F" w:rsidRPr="006B4178" w:rsidTr="0003183F">
        <w:tc>
          <w:tcPr>
            <w:tcW w:w="704" w:type="dxa"/>
            <w:vMerge w:val="restart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3260" w:type="dxa"/>
            <w:vMerge w:val="restart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07" w:type="dxa"/>
            <w:vMerge w:val="restart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58" w:type="dxa"/>
            <w:vMerge w:val="restart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Тип занятия</w:t>
            </w:r>
          </w:p>
        </w:tc>
        <w:tc>
          <w:tcPr>
            <w:tcW w:w="1558" w:type="dxa"/>
            <w:vMerge w:val="restart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558" w:type="dxa"/>
            <w:gridSpan w:val="2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03183F" w:rsidRPr="006B4178" w:rsidTr="0003183F">
        <w:tc>
          <w:tcPr>
            <w:tcW w:w="704" w:type="dxa"/>
            <w:vMerge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организационного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занятия,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группы.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безопасности.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анкетирова</w:t>
            </w:r>
            <w:proofErr w:type="spellEnd"/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выразительности в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декоративно-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прикладном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искусстве.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Роль цвета.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представления о</w:t>
            </w:r>
          </w:p>
          <w:p w:rsidR="0003183F" w:rsidRPr="006B4178" w:rsidRDefault="0003183F" w:rsidP="000318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цвете.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Цветовой круг.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Первичные цвета.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Вторичные цвета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Игры с цветом «От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названия к смешиванию»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Родственные и контрастные цвета.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«композиция».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Основные законы,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приемы и средства композиции.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творческое задание правильного подбора и закономерности расположения элементов в  зависимости от идеи и вида композиции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композиции в декоративно-прикладном творчестве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Виды и свойства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бумаги.Особенности</w:t>
            </w:r>
            <w:proofErr w:type="spellEnd"/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использования в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ДПИ. Обзор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техник.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техникой оригами.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Виды оригами.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оригами в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оформлении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подарка. Открытки,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упаковка, элементы букета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Основные базовые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формы. Условные обозначения.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Знакомство со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схемами, умение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читать схемы.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rPr>
          <w:trHeight w:val="1482"/>
        </w:trPr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Простые базовые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формы.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элементов на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основе БФ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«треугольник»,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«блин»,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«Воздушный змей»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Сложные базовые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формы.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элементов на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основе БФ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«двойной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треугольник», «двойной квадрат»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двухмерной композиции. </w:t>
            </w:r>
          </w:p>
          <w:p w:rsidR="0003183F" w:rsidRPr="006B4178" w:rsidRDefault="0003183F" w:rsidP="000318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объемной </w:t>
            </w:r>
            <w:proofErr w:type="spellStart"/>
            <w:r w:rsidRPr="006B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композиции.Знакомство</w:t>
            </w:r>
            <w:proofErr w:type="spellEnd"/>
            <w:r w:rsidRPr="006B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6B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топиариями</w:t>
            </w:r>
            <w:proofErr w:type="spellEnd"/>
            <w:r w:rsidRPr="006B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Топиарий</w:t>
            </w:r>
            <w:proofErr w:type="spellEnd"/>
            <w:r w:rsidRPr="006B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лилий в технике оригами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Топиарий</w:t>
            </w:r>
            <w:proofErr w:type="spellEnd"/>
            <w:r w:rsidRPr="006B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лилий в технике оригами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Киригами</w:t>
            </w:r>
            <w:proofErr w:type="spellEnd"/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объемной открытки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Киригами</w:t>
            </w:r>
            <w:proofErr w:type="spellEnd"/>
            <w:r w:rsidRPr="006B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Создание объемной открытки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техникой «</w:t>
            </w:r>
            <w:proofErr w:type="spellStart"/>
            <w:r w:rsidRPr="006B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Вытынанка</w:t>
            </w:r>
            <w:proofErr w:type="spellEnd"/>
            <w:r w:rsidRPr="006B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Секреты исполнения. Подбор эскизов и шаблонов.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композиции в технике «</w:t>
            </w:r>
            <w:proofErr w:type="spellStart"/>
            <w:r w:rsidRPr="006B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Вытынанка</w:t>
            </w:r>
            <w:proofErr w:type="spellEnd"/>
            <w:r w:rsidRPr="006B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композиции в технике «</w:t>
            </w:r>
            <w:proofErr w:type="spellStart"/>
            <w:r w:rsidRPr="006B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Вытынанка</w:t>
            </w:r>
            <w:proofErr w:type="spellEnd"/>
            <w:r w:rsidRPr="006B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</w:t>
            </w:r>
          </w:p>
          <w:p w:rsidR="0003183F" w:rsidRPr="006B4178" w:rsidRDefault="0003183F" w:rsidP="000318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техникой «Айрис-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фолдинг</w:t>
            </w:r>
            <w:proofErr w:type="spellEnd"/>
            <w:r w:rsidRPr="006B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</w:p>
          <w:p w:rsidR="0003183F" w:rsidRPr="006B4178" w:rsidRDefault="0003183F" w:rsidP="000318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композиции в</w:t>
            </w:r>
          </w:p>
          <w:p w:rsidR="0003183F" w:rsidRPr="006B4178" w:rsidRDefault="0003183F" w:rsidP="000318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технике «Айрис-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фолдинг</w:t>
            </w:r>
            <w:proofErr w:type="spellEnd"/>
            <w:r w:rsidRPr="006B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техникой. История.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элементы. Приемы исполнения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Плоскостная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в технике </w:t>
            </w:r>
            <w:proofErr w:type="spellStart"/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Трехмерная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композиция. Изготовление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бабочки в технике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 xml:space="preserve">бабочки в технике </w:t>
            </w:r>
            <w:proofErr w:type="spellStart"/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объемного букета в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 xml:space="preserve">технике </w:t>
            </w:r>
            <w:proofErr w:type="spellStart"/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«Цветочный комплимент»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Пейп</w:t>
            </w:r>
            <w:proofErr w:type="spellEnd"/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-арт.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техникой.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Подготовка к работе, изготовление жгутиков.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Аппликация в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 xml:space="preserve">технике </w:t>
            </w:r>
            <w:proofErr w:type="spellStart"/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пейп</w:t>
            </w:r>
            <w:proofErr w:type="spellEnd"/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-арт,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работа с цветом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Работа с объемом.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бутылочки в технике </w:t>
            </w:r>
            <w:proofErr w:type="spellStart"/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пейп</w:t>
            </w:r>
            <w:proofErr w:type="spellEnd"/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-арт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бутылочки в технике </w:t>
            </w:r>
            <w:proofErr w:type="spellStart"/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пейп</w:t>
            </w:r>
            <w:proofErr w:type="spellEnd"/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-арт, работа с цветом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Техника папье-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маше. Знакомство с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техникой, история.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Виды папье-маше.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Варианты декорирования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Папье-маше из бумажной массы.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Изготовление символа года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Изготовление символа года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Быстрое папье-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маше. Изготовление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изделия «Ловец снов»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изделием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Работа над изделием. Декорирование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Работа над изделием. Декорирование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из газетных трубочек. Знакомство с техникой. Заготовка трубочек, секреты выполнения.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сердечка</w:t>
            </w:r>
          </w:p>
          <w:p w:rsidR="0003183F" w:rsidRPr="006B4178" w:rsidRDefault="0003183F" w:rsidP="000318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газетных трубочек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Плетение сердечка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из газетных трубочек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Плетение из газетных трубочек.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Конфетница</w:t>
            </w:r>
            <w:proofErr w:type="spellEnd"/>
            <w:r w:rsidRPr="006B4178">
              <w:rPr>
                <w:rFonts w:ascii="Times New Roman" w:hAnsi="Times New Roman" w:cs="Times New Roman"/>
                <w:sz w:val="24"/>
                <w:szCs w:val="24"/>
              </w:rPr>
              <w:t xml:space="preserve"> из кругов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Изготовление и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декорирование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 xml:space="preserve">крышки для </w:t>
            </w:r>
            <w:proofErr w:type="spellStart"/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конфетницы</w:t>
            </w:r>
            <w:proofErr w:type="spellEnd"/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Работа с нитями. Свойства нитей. Обзор техник</w:t>
            </w:r>
          </w:p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«Волшебное перо»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«Волшебное перо» работа над изделием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«Джутовая филигрань» знакомство с техникой. Особенности исполнения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«Джутовая филигрань» изготовление кулона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«Джутовая филигрань» изготовление вазы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«Джутовая филигрань» изготовление и декорирование вазы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rPr>
          <w:trHeight w:val="584"/>
        </w:trPr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Ниткография</w:t>
            </w:r>
            <w:proofErr w:type="spellEnd"/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. Знакомство с техникой. Выбор эскиза.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Масштабирование,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перенос эскиза.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изделием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изделием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. Знакомство с техникой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Выбор эскиза для работы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изделием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Применение полученных знаний и навыков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изделием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Применение полученных знаний и навыков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Ковровая техника «Пышная бахрома»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Подбор эскиза для работы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изделием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Применение полученных знаний и навыков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изделием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Применение полученных знаний и навыков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Фоамиран</w:t>
            </w:r>
            <w:proofErr w:type="spellEnd"/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. Знакомство с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материалом. Виды и различия. Варианты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Цветы из </w:t>
            </w:r>
            <w:proofErr w:type="spellStart"/>
            <w:r w:rsidRPr="006B4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фоамирана</w:t>
            </w:r>
            <w:proofErr w:type="spellEnd"/>
            <w:r w:rsidRPr="006B4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Изготовление розы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Изготовление розы. Варианты </w:t>
            </w:r>
            <w:proofErr w:type="spellStart"/>
            <w:r w:rsidRPr="006B4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тонирования</w:t>
            </w:r>
            <w:proofErr w:type="spellEnd"/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изделием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Применение полученных знаний и навыков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Куколки «</w:t>
            </w:r>
            <w:proofErr w:type="spellStart"/>
            <w:r w:rsidRPr="006B4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Эвик</w:t>
            </w:r>
            <w:proofErr w:type="spellEnd"/>
            <w:r w:rsidRPr="006B4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 Знакомство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Разработка эскиза для изготовления куколки </w:t>
            </w:r>
            <w:proofErr w:type="spellStart"/>
            <w:r w:rsidRPr="006B4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эвик</w:t>
            </w:r>
            <w:proofErr w:type="spellEnd"/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изделием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Применение полученных знаний и навыков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Работа над изделием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Применение полученных знаний и навыков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изделием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Применение полученных знаний и навыков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выставки.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Комбинированные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3F" w:rsidRPr="006B4178" w:rsidTr="0003183F">
        <w:tc>
          <w:tcPr>
            <w:tcW w:w="704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260" w:type="dxa"/>
          </w:tcPr>
          <w:p w:rsidR="0003183F" w:rsidRPr="006B4178" w:rsidRDefault="0003183F" w:rsidP="00031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</w:t>
            </w:r>
          </w:p>
          <w:p w:rsidR="0003183F" w:rsidRPr="006B4178" w:rsidRDefault="0003183F" w:rsidP="00031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творческих работ.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707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Обобщение,</w:t>
            </w:r>
          </w:p>
          <w:p w:rsidR="0003183F" w:rsidRPr="006B4178" w:rsidRDefault="0003183F" w:rsidP="0003183F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подведение</w:t>
            </w:r>
          </w:p>
          <w:p w:rsidR="0003183F" w:rsidRPr="006B4178" w:rsidRDefault="0003183F" w:rsidP="00031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7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итогов</w:t>
            </w:r>
          </w:p>
        </w:tc>
        <w:tc>
          <w:tcPr>
            <w:tcW w:w="1558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825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3183F" w:rsidRPr="006B4178" w:rsidRDefault="0003183F" w:rsidP="000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9BD" w:rsidRPr="006B4178" w:rsidRDefault="00F909BD">
      <w:pPr>
        <w:rPr>
          <w:rFonts w:ascii="Times New Roman" w:hAnsi="Times New Roman" w:cs="Times New Roman"/>
          <w:sz w:val="24"/>
          <w:szCs w:val="24"/>
        </w:rPr>
      </w:pPr>
    </w:p>
    <w:p w:rsidR="00F909BD" w:rsidRPr="006B4178" w:rsidRDefault="00F909BD">
      <w:p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br w:type="page"/>
      </w:r>
    </w:p>
    <w:p w:rsidR="00F909BD" w:rsidRPr="006B4178" w:rsidRDefault="00F909BD" w:rsidP="00F909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178">
        <w:rPr>
          <w:rFonts w:ascii="Times New Roman" w:hAnsi="Times New Roman" w:cs="Times New Roman"/>
          <w:b/>
          <w:sz w:val="24"/>
          <w:szCs w:val="24"/>
        </w:rPr>
        <w:lastRenderedPageBreak/>
        <w:t>Оценочные</w:t>
      </w:r>
      <w:r w:rsidR="003C6239" w:rsidRPr="006B4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b/>
          <w:sz w:val="24"/>
          <w:szCs w:val="24"/>
        </w:rPr>
        <w:t>и</w:t>
      </w:r>
      <w:r w:rsidR="003C6239" w:rsidRPr="006B4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b/>
          <w:sz w:val="24"/>
          <w:szCs w:val="24"/>
        </w:rPr>
        <w:t>методические</w:t>
      </w:r>
      <w:r w:rsidR="003C6239" w:rsidRPr="006B4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b/>
          <w:sz w:val="24"/>
          <w:szCs w:val="24"/>
        </w:rPr>
        <w:t>материалы:</w:t>
      </w:r>
    </w:p>
    <w:p w:rsidR="00F909BD" w:rsidRPr="006B4178" w:rsidRDefault="00F909BD" w:rsidP="00F909BD">
      <w:pPr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Формы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подведения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итогов:</w:t>
      </w:r>
    </w:p>
    <w:p w:rsidR="00F909BD" w:rsidRPr="006B4178" w:rsidRDefault="00F909BD" w:rsidP="00F909BD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Промежуточная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аттестация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проводится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по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окончанию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блока,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в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форме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опроса,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практической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работы,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выставки.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Определяет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успешность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развития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обучающегося,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усвоение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им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образовательной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программы.</w:t>
      </w:r>
    </w:p>
    <w:p w:rsidR="00F909BD" w:rsidRPr="006B4178" w:rsidRDefault="00F909BD" w:rsidP="00F909BD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Итоговая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аттестация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–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в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конце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года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для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подтверждения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успешного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освоения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дополнительной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программы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выполняется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итоговый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просмотр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и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опрос</w:t>
      </w:r>
      <w:r w:rsidR="003C6239" w:rsidRPr="006B4178">
        <w:rPr>
          <w:rFonts w:ascii="Times New Roman" w:hAnsi="Times New Roman" w:cs="Times New Roman"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F909BD" w:rsidRPr="006B4178" w:rsidRDefault="00F909BD" w:rsidP="00F909B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909BD" w:rsidRPr="006B4178" w:rsidRDefault="00F909BD" w:rsidP="00F909B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178">
        <w:rPr>
          <w:rFonts w:ascii="Times New Roman" w:hAnsi="Times New Roman" w:cs="Times New Roman"/>
          <w:b/>
          <w:sz w:val="24"/>
          <w:szCs w:val="24"/>
        </w:rPr>
        <w:t>Методические</w:t>
      </w:r>
      <w:r w:rsidR="003C6239" w:rsidRPr="006B4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b/>
          <w:sz w:val="24"/>
          <w:szCs w:val="24"/>
        </w:rPr>
        <w:t>материалы</w:t>
      </w:r>
      <w:r w:rsidR="003C6239" w:rsidRPr="006B4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b/>
          <w:sz w:val="24"/>
          <w:szCs w:val="24"/>
        </w:rPr>
        <w:t>к</w:t>
      </w:r>
      <w:r w:rsidR="003C6239" w:rsidRPr="006B4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178">
        <w:rPr>
          <w:rFonts w:ascii="Times New Roman" w:hAnsi="Times New Roman" w:cs="Times New Roman"/>
          <w:b/>
          <w:sz w:val="24"/>
          <w:szCs w:val="24"/>
        </w:rPr>
        <w:t>оцениванию:</w:t>
      </w:r>
    </w:p>
    <w:p w:rsidR="001F2BDB" w:rsidRPr="006B4178" w:rsidRDefault="001F2BDB" w:rsidP="001F2BD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178">
        <w:rPr>
          <w:rFonts w:ascii="Times New Roman" w:hAnsi="Times New Roman" w:cs="Times New Roman"/>
          <w:b/>
          <w:sz w:val="24"/>
          <w:szCs w:val="24"/>
        </w:rPr>
        <w:t>Мониторинг результативности обучения по программе Творческая мастерская «Азбука дизайна».</w:t>
      </w:r>
    </w:p>
    <w:p w:rsidR="001F2BDB" w:rsidRPr="006B4178" w:rsidRDefault="001F2BDB" w:rsidP="001F2B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 xml:space="preserve">Критерии </w:t>
      </w:r>
      <w:proofErr w:type="gramStart"/>
      <w:r w:rsidRPr="006B4178">
        <w:rPr>
          <w:rFonts w:ascii="Times New Roman" w:hAnsi="Times New Roman" w:cs="Times New Roman"/>
          <w:sz w:val="24"/>
          <w:szCs w:val="24"/>
        </w:rPr>
        <w:t>оценки :</w:t>
      </w:r>
      <w:proofErr w:type="gramEnd"/>
      <w:r w:rsidRPr="006B4178">
        <w:rPr>
          <w:rFonts w:ascii="Times New Roman" w:hAnsi="Times New Roman" w:cs="Times New Roman"/>
          <w:sz w:val="24"/>
          <w:szCs w:val="24"/>
        </w:rPr>
        <w:t xml:space="preserve"> Максимальное количество баллов – 5</w:t>
      </w:r>
    </w:p>
    <w:p w:rsidR="001F2BDB" w:rsidRPr="006B4178" w:rsidRDefault="001F2BDB" w:rsidP="001F2B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Минимальное количество баллов – 0</w:t>
      </w:r>
    </w:p>
    <w:p w:rsidR="001F2BDB" w:rsidRPr="006B4178" w:rsidRDefault="001F2BDB" w:rsidP="001F2BDB">
      <w:pPr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Итоговое занятие по первому тематическому блоку «Введение в программу» для группы первого года обучения</w:t>
      </w:r>
    </w:p>
    <w:p w:rsidR="001F2BDB" w:rsidRPr="006B4178" w:rsidRDefault="001F2BDB" w:rsidP="001F2B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Вопросы к первому блоку:</w:t>
      </w:r>
    </w:p>
    <w:p w:rsidR="001F2BDB" w:rsidRPr="006B4178" w:rsidRDefault="001F2BDB" w:rsidP="001F2BDB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Перечислите правила техники безопасности при работе с ножницами и клеем</w:t>
      </w:r>
    </w:p>
    <w:p w:rsidR="001F2BDB" w:rsidRPr="006B4178" w:rsidRDefault="001F2BDB" w:rsidP="001F2BDB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Что такое цветовой круг?</w:t>
      </w:r>
    </w:p>
    <w:p w:rsidR="001F2BDB" w:rsidRPr="006B4178" w:rsidRDefault="001F2BDB" w:rsidP="001F2BDB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Чем отличаются понятия «родственные цвета» и «дополнительные цвета»</w:t>
      </w:r>
    </w:p>
    <w:p w:rsidR="001F2BDB" w:rsidRPr="006B4178" w:rsidRDefault="001F2BDB" w:rsidP="001F2BDB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Какие цвета называются первичными?</w:t>
      </w:r>
    </w:p>
    <w:p w:rsidR="001F2BDB" w:rsidRPr="006B4178" w:rsidRDefault="001F2BDB" w:rsidP="001F2B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Выберите лишние:</w:t>
      </w:r>
    </w:p>
    <w:p w:rsidR="001F2BDB" w:rsidRPr="006B4178" w:rsidRDefault="001F2BDB" w:rsidP="001F2BDB">
      <w:pPr>
        <w:pStyle w:val="a7"/>
        <w:numPr>
          <w:ilvl w:val="0"/>
          <w:numId w:val="22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Красный</w:t>
      </w:r>
    </w:p>
    <w:p w:rsidR="001F2BDB" w:rsidRPr="006B4178" w:rsidRDefault="001F2BDB" w:rsidP="001F2BDB">
      <w:pPr>
        <w:pStyle w:val="a7"/>
        <w:numPr>
          <w:ilvl w:val="0"/>
          <w:numId w:val="22"/>
        </w:numPr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Желтый</w:t>
      </w:r>
    </w:p>
    <w:p w:rsidR="001F2BDB" w:rsidRPr="006B4178" w:rsidRDefault="001F2BDB" w:rsidP="001F2BDB">
      <w:pPr>
        <w:pStyle w:val="a7"/>
        <w:numPr>
          <w:ilvl w:val="0"/>
          <w:numId w:val="22"/>
        </w:numPr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Синий</w:t>
      </w:r>
    </w:p>
    <w:p w:rsidR="001F2BDB" w:rsidRPr="006B4178" w:rsidRDefault="001F2BDB" w:rsidP="001F2BDB">
      <w:pPr>
        <w:pStyle w:val="a7"/>
        <w:numPr>
          <w:ilvl w:val="0"/>
          <w:numId w:val="22"/>
        </w:numPr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Зеленый</w:t>
      </w:r>
    </w:p>
    <w:p w:rsidR="001F2BDB" w:rsidRPr="006B4178" w:rsidRDefault="001F2BDB" w:rsidP="001F2B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5) чем отличаются понятия:</w:t>
      </w:r>
    </w:p>
    <w:p w:rsidR="001F2BDB" w:rsidRPr="006B4178" w:rsidRDefault="001F2BDB" w:rsidP="001F2BDB">
      <w:pPr>
        <w:pStyle w:val="a7"/>
        <w:numPr>
          <w:ilvl w:val="0"/>
          <w:numId w:val="24"/>
        </w:numPr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«тон» и «оттенок»</w:t>
      </w:r>
    </w:p>
    <w:p w:rsidR="001F2BDB" w:rsidRPr="006B4178" w:rsidRDefault="001F2BDB" w:rsidP="001F2BDB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«светлота» и «насыщенность»</w:t>
      </w:r>
    </w:p>
    <w:p w:rsidR="001F2BDB" w:rsidRPr="006B4178" w:rsidRDefault="001F2BDB" w:rsidP="001F2BDB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«цветной» и «</w:t>
      </w:r>
      <w:proofErr w:type="spellStart"/>
      <w:r w:rsidRPr="006B4178">
        <w:rPr>
          <w:rFonts w:ascii="Times New Roman" w:hAnsi="Times New Roman" w:cs="Times New Roman"/>
          <w:sz w:val="24"/>
          <w:szCs w:val="24"/>
        </w:rPr>
        <w:t>ахроматичный</w:t>
      </w:r>
      <w:proofErr w:type="spellEnd"/>
      <w:r w:rsidRPr="006B4178">
        <w:rPr>
          <w:rFonts w:ascii="Times New Roman" w:hAnsi="Times New Roman" w:cs="Times New Roman"/>
          <w:sz w:val="24"/>
          <w:szCs w:val="24"/>
        </w:rPr>
        <w:t>»</w:t>
      </w:r>
    </w:p>
    <w:p w:rsidR="001F2BDB" w:rsidRPr="006B4178" w:rsidRDefault="001F2BDB" w:rsidP="001F2B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6) Что такое центр композиции? Для чего нужен акцент в композиции?</w:t>
      </w:r>
    </w:p>
    <w:p w:rsidR="001F2BDB" w:rsidRPr="006B4178" w:rsidRDefault="001F2BDB" w:rsidP="001F2B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Определить на предложенных слайдах центр композиции, найти акценты.</w:t>
      </w:r>
    </w:p>
    <w:p w:rsidR="001F2BDB" w:rsidRPr="006B4178" w:rsidRDefault="001F2BDB" w:rsidP="001F2BDB">
      <w:pPr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 xml:space="preserve"> Итоговое занятие по второму тематическому блоку «Бумажная страна» для группы первого года обучения</w:t>
      </w:r>
    </w:p>
    <w:p w:rsidR="001F2BDB" w:rsidRPr="006B4178" w:rsidRDefault="001F2BDB" w:rsidP="001F2B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Вопросы ко второму блоку:</w:t>
      </w:r>
    </w:p>
    <w:p w:rsidR="001F2BDB" w:rsidRPr="006B4178" w:rsidRDefault="001F2BDB" w:rsidP="001F2B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1) Какой материал не используется в технике «оригами»:</w:t>
      </w:r>
    </w:p>
    <w:p w:rsidR="001F2BDB" w:rsidRPr="006B4178" w:rsidRDefault="001F2BDB" w:rsidP="001F2BDB">
      <w:pPr>
        <w:pStyle w:val="a7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Цветная бумага</w:t>
      </w:r>
    </w:p>
    <w:p w:rsidR="001F2BDB" w:rsidRPr="006B4178" w:rsidRDefault="001F2BDB" w:rsidP="001F2BDB">
      <w:pPr>
        <w:pStyle w:val="a7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Бумага для принтера</w:t>
      </w:r>
    </w:p>
    <w:p w:rsidR="001F2BDB" w:rsidRPr="006B4178" w:rsidRDefault="001F2BDB" w:rsidP="001F2BDB">
      <w:pPr>
        <w:pStyle w:val="a7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lastRenderedPageBreak/>
        <w:t>Гофрированная бумага</w:t>
      </w:r>
    </w:p>
    <w:p w:rsidR="001F2BDB" w:rsidRPr="006B4178" w:rsidRDefault="001F2BDB" w:rsidP="001F2B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2) Что означает в переводе название техники «папье-маше»:</w:t>
      </w:r>
    </w:p>
    <w:p w:rsidR="001F2BDB" w:rsidRPr="006B4178" w:rsidRDefault="001F2BDB" w:rsidP="001F2BDB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Скрученная бумага</w:t>
      </w:r>
    </w:p>
    <w:p w:rsidR="001F2BDB" w:rsidRPr="006B4178" w:rsidRDefault="001F2BDB" w:rsidP="001F2BDB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Жеванная бумага</w:t>
      </w:r>
    </w:p>
    <w:p w:rsidR="001F2BDB" w:rsidRPr="006B4178" w:rsidRDefault="001F2BDB" w:rsidP="001F2BDB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Разрезанная газета</w:t>
      </w:r>
    </w:p>
    <w:p w:rsidR="001F2BDB" w:rsidRPr="006B4178" w:rsidRDefault="001F2BDB" w:rsidP="001F2B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3) Какая бумага используется в технике «</w:t>
      </w:r>
      <w:proofErr w:type="spellStart"/>
      <w:r w:rsidRPr="006B4178">
        <w:rPr>
          <w:rFonts w:ascii="Times New Roman" w:hAnsi="Times New Roman" w:cs="Times New Roman"/>
          <w:sz w:val="24"/>
          <w:szCs w:val="24"/>
        </w:rPr>
        <w:t>Пейп</w:t>
      </w:r>
      <w:proofErr w:type="spellEnd"/>
      <w:r w:rsidRPr="006B4178">
        <w:rPr>
          <w:rFonts w:ascii="Times New Roman" w:hAnsi="Times New Roman" w:cs="Times New Roman"/>
          <w:sz w:val="24"/>
          <w:szCs w:val="24"/>
        </w:rPr>
        <w:t>-арт»:</w:t>
      </w:r>
    </w:p>
    <w:p w:rsidR="001F2BDB" w:rsidRPr="006B4178" w:rsidRDefault="001F2BDB" w:rsidP="001F2BDB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Картон</w:t>
      </w:r>
    </w:p>
    <w:p w:rsidR="001F2BDB" w:rsidRPr="006B4178" w:rsidRDefault="001F2BDB" w:rsidP="001F2BDB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Цветная бумага</w:t>
      </w:r>
    </w:p>
    <w:p w:rsidR="001F2BDB" w:rsidRPr="006B4178" w:rsidRDefault="001F2BDB" w:rsidP="001F2BDB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Салфетки</w:t>
      </w:r>
    </w:p>
    <w:p w:rsidR="001F2BDB" w:rsidRPr="006B4178" w:rsidRDefault="001F2BDB" w:rsidP="001F2B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4) Есть ли у газеты направление волокон?</w:t>
      </w:r>
    </w:p>
    <w:p w:rsidR="001F2BDB" w:rsidRPr="006B4178" w:rsidRDefault="001F2BDB" w:rsidP="001F2B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6B41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B4178">
        <w:rPr>
          <w:rFonts w:ascii="Times New Roman" w:hAnsi="Times New Roman" w:cs="Times New Roman"/>
          <w:sz w:val="24"/>
          <w:szCs w:val="24"/>
        </w:rPr>
        <w:t xml:space="preserve"> какую сторону направлен сгиб бумажной полоски при выполнении изделия в технике Айрис-</w:t>
      </w:r>
      <w:proofErr w:type="spellStart"/>
      <w:r w:rsidRPr="006B4178">
        <w:rPr>
          <w:rFonts w:ascii="Times New Roman" w:hAnsi="Times New Roman" w:cs="Times New Roman"/>
          <w:sz w:val="24"/>
          <w:szCs w:val="24"/>
        </w:rPr>
        <w:t>Фолдинг</w:t>
      </w:r>
      <w:proofErr w:type="spellEnd"/>
      <w:r w:rsidRPr="006B4178">
        <w:rPr>
          <w:rFonts w:ascii="Times New Roman" w:hAnsi="Times New Roman" w:cs="Times New Roman"/>
          <w:sz w:val="24"/>
          <w:szCs w:val="24"/>
        </w:rPr>
        <w:t>?</w:t>
      </w:r>
    </w:p>
    <w:p w:rsidR="001F2BDB" w:rsidRPr="006B4178" w:rsidRDefault="001F2BDB" w:rsidP="001F2BDB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К центру силуэта</w:t>
      </w:r>
    </w:p>
    <w:p w:rsidR="001F2BDB" w:rsidRPr="006B4178" w:rsidRDefault="001F2BDB" w:rsidP="001F2BDB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К краям силуэта</w:t>
      </w:r>
    </w:p>
    <w:p w:rsidR="001F2BDB" w:rsidRPr="006B4178" w:rsidRDefault="001F2BDB" w:rsidP="001F2B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 xml:space="preserve">6) Назовите базовые элементы </w:t>
      </w:r>
      <w:proofErr w:type="spellStart"/>
      <w:r w:rsidRPr="006B4178">
        <w:rPr>
          <w:rFonts w:ascii="Times New Roman" w:hAnsi="Times New Roman" w:cs="Times New Roman"/>
          <w:sz w:val="24"/>
          <w:szCs w:val="24"/>
        </w:rPr>
        <w:t>квиллинга</w:t>
      </w:r>
      <w:proofErr w:type="spellEnd"/>
      <w:r w:rsidRPr="006B4178">
        <w:rPr>
          <w:rFonts w:ascii="Times New Roman" w:hAnsi="Times New Roman" w:cs="Times New Roman"/>
          <w:sz w:val="24"/>
          <w:szCs w:val="24"/>
        </w:rPr>
        <w:t>.</w:t>
      </w:r>
    </w:p>
    <w:p w:rsidR="001F2BDB" w:rsidRPr="006B4178" w:rsidRDefault="001F2BDB" w:rsidP="001F2B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7) Практическая работа: декорирование открытки в смешанной технике.</w:t>
      </w:r>
    </w:p>
    <w:p w:rsidR="001F2BDB" w:rsidRPr="006B4178" w:rsidRDefault="001F2BDB" w:rsidP="001F2BDB">
      <w:pPr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 xml:space="preserve"> Итоговое занятие по третьему тематическому блоку «Путаница» для группы первого года обучения</w:t>
      </w:r>
    </w:p>
    <w:p w:rsidR="001F2BDB" w:rsidRPr="006B4178" w:rsidRDefault="001F2BDB" w:rsidP="001F2B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Вопросы к третьему блоку:</w:t>
      </w:r>
    </w:p>
    <w:p w:rsidR="001F2BDB" w:rsidRPr="006B4178" w:rsidRDefault="001F2BDB" w:rsidP="001F2B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1. Перечислите свойства нитей.</w:t>
      </w:r>
    </w:p>
    <w:p w:rsidR="001F2BDB" w:rsidRPr="006B4178" w:rsidRDefault="001F2BDB" w:rsidP="001F2B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2. Чем отличается джутовая нить от пряжи?</w:t>
      </w:r>
    </w:p>
    <w:p w:rsidR="001F2BDB" w:rsidRPr="006B4178" w:rsidRDefault="001F2BDB" w:rsidP="001F2B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3. Какие свойства нити важны при использовании в технике «джутовая филигрань»</w:t>
      </w:r>
    </w:p>
    <w:p w:rsidR="001F2BDB" w:rsidRPr="006B4178" w:rsidRDefault="001F2BDB" w:rsidP="001F2B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3. Как можно на ткани определить долевую и поперечную нити?</w:t>
      </w:r>
    </w:p>
    <w:p w:rsidR="001F2BDB" w:rsidRPr="006B4178" w:rsidRDefault="001F2BDB" w:rsidP="001F2B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4. Что такое «</w:t>
      </w:r>
      <w:proofErr w:type="spellStart"/>
      <w:r w:rsidRPr="006B4178">
        <w:rPr>
          <w:rFonts w:ascii="Times New Roman" w:hAnsi="Times New Roman" w:cs="Times New Roman"/>
          <w:sz w:val="24"/>
          <w:szCs w:val="24"/>
        </w:rPr>
        <w:t>изонить</w:t>
      </w:r>
      <w:proofErr w:type="spellEnd"/>
      <w:r w:rsidRPr="006B4178">
        <w:rPr>
          <w:rFonts w:ascii="Times New Roman" w:hAnsi="Times New Roman" w:cs="Times New Roman"/>
          <w:sz w:val="24"/>
          <w:szCs w:val="24"/>
        </w:rPr>
        <w:t>»?</w:t>
      </w:r>
    </w:p>
    <w:p w:rsidR="001F2BDB" w:rsidRPr="006B4178" w:rsidRDefault="001F2BDB" w:rsidP="001F2BDB">
      <w:pPr>
        <w:pStyle w:val="a7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Вид нитей</w:t>
      </w:r>
    </w:p>
    <w:p w:rsidR="001F2BDB" w:rsidRPr="006B4178" w:rsidRDefault="001F2BDB" w:rsidP="001F2BDB">
      <w:pPr>
        <w:pStyle w:val="a7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Техника вышивки</w:t>
      </w:r>
    </w:p>
    <w:p w:rsidR="001F2BDB" w:rsidRPr="006B4178" w:rsidRDefault="001F2BDB" w:rsidP="001F2BDB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Разновидность волокон</w:t>
      </w:r>
    </w:p>
    <w:p w:rsidR="001F2BDB" w:rsidRPr="006B4178" w:rsidRDefault="001F2BDB" w:rsidP="001F2BDB">
      <w:pPr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 xml:space="preserve"> Итоговое занятие по четвертому тематическому блоку «Необыкновенные чудеса» для группы первого года обучения</w:t>
      </w:r>
    </w:p>
    <w:p w:rsidR="001F2BDB" w:rsidRPr="006B4178" w:rsidRDefault="001F2BDB" w:rsidP="001F2B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Вопросы к четвертому блоку:</w:t>
      </w:r>
    </w:p>
    <w:p w:rsidR="001F2BDB" w:rsidRPr="006B4178" w:rsidRDefault="001F2BDB" w:rsidP="001F2B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 xml:space="preserve">1. Что такое </w:t>
      </w:r>
      <w:proofErr w:type="spellStart"/>
      <w:r w:rsidRPr="006B4178">
        <w:rPr>
          <w:rFonts w:ascii="Times New Roman" w:hAnsi="Times New Roman" w:cs="Times New Roman"/>
          <w:sz w:val="24"/>
          <w:szCs w:val="24"/>
        </w:rPr>
        <w:t>фоамиран</w:t>
      </w:r>
      <w:proofErr w:type="spellEnd"/>
      <w:r w:rsidRPr="006B4178">
        <w:rPr>
          <w:rFonts w:ascii="Times New Roman" w:hAnsi="Times New Roman" w:cs="Times New Roman"/>
          <w:sz w:val="24"/>
          <w:szCs w:val="24"/>
        </w:rPr>
        <w:t>? Перечислите его основные свойства.</w:t>
      </w:r>
    </w:p>
    <w:p w:rsidR="001F2BDB" w:rsidRPr="006B4178" w:rsidRDefault="001F2BDB" w:rsidP="001F2B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2. Что объединяет следующие названия:</w:t>
      </w:r>
    </w:p>
    <w:p w:rsidR="001F2BDB" w:rsidRPr="006B4178" w:rsidRDefault="001F2BDB" w:rsidP="001F2BDB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Вспененная резина</w:t>
      </w:r>
    </w:p>
    <w:p w:rsidR="001F2BDB" w:rsidRPr="006B4178" w:rsidRDefault="001F2BDB" w:rsidP="001F2BDB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Пластичная замша</w:t>
      </w:r>
    </w:p>
    <w:p w:rsidR="001F2BDB" w:rsidRPr="006B4178" w:rsidRDefault="001F2BDB" w:rsidP="001F2BDB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4178">
        <w:rPr>
          <w:rFonts w:ascii="Times New Roman" w:hAnsi="Times New Roman" w:cs="Times New Roman"/>
          <w:sz w:val="24"/>
          <w:szCs w:val="24"/>
        </w:rPr>
        <w:t>Ревелюр</w:t>
      </w:r>
      <w:proofErr w:type="spellEnd"/>
    </w:p>
    <w:p w:rsidR="001F2BDB" w:rsidRPr="006B4178" w:rsidRDefault="001F2BDB" w:rsidP="001F2BDB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4178">
        <w:rPr>
          <w:rFonts w:ascii="Times New Roman" w:hAnsi="Times New Roman" w:cs="Times New Roman"/>
          <w:sz w:val="24"/>
          <w:szCs w:val="24"/>
        </w:rPr>
        <w:t>Фоам</w:t>
      </w:r>
      <w:proofErr w:type="spellEnd"/>
      <w:r w:rsidRPr="006B4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178">
        <w:rPr>
          <w:rFonts w:ascii="Times New Roman" w:hAnsi="Times New Roman" w:cs="Times New Roman"/>
          <w:sz w:val="24"/>
          <w:szCs w:val="24"/>
        </w:rPr>
        <w:t>эвик</w:t>
      </w:r>
      <w:proofErr w:type="spellEnd"/>
    </w:p>
    <w:p w:rsidR="001F2BDB" w:rsidRPr="006B4178" w:rsidRDefault="001F2BDB" w:rsidP="001F2B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lastRenderedPageBreak/>
        <w:t xml:space="preserve">3. Чем не тонируется </w:t>
      </w:r>
      <w:proofErr w:type="spellStart"/>
      <w:r w:rsidRPr="006B4178">
        <w:rPr>
          <w:rFonts w:ascii="Times New Roman" w:hAnsi="Times New Roman" w:cs="Times New Roman"/>
          <w:sz w:val="24"/>
          <w:szCs w:val="24"/>
        </w:rPr>
        <w:t>фоамиран</w:t>
      </w:r>
      <w:proofErr w:type="spellEnd"/>
    </w:p>
    <w:p w:rsidR="001F2BDB" w:rsidRPr="006B4178" w:rsidRDefault="001F2BDB" w:rsidP="001F2BDB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Акриловые краски</w:t>
      </w:r>
    </w:p>
    <w:p w:rsidR="001F2BDB" w:rsidRPr="006B4178" w:rsidRDefault="001F2BDB" w:rsidP="001F2BDB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Сухая пастель</w:t>
      </w:r>
    </w:p>
    <w:p w:rsidR="001F2BDB" w:rsidRPr="006B4178" w:rsidRDefault="001F2BDB" w:rsidP="001F2BDB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Масляная пастель</w:t>
      </w:r>
    </w:p>
    <w:p w:rsidR="001F2BDB" w:rsidRPr="006B4178" w:rsidRDefault="001F2BDB" w:rsidP="001F2BDB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>Акварель</w:t>
      </w:r>
    </w:p>
    <w:p w:rsidR="001F2BDB" w:rsidRPr="006B4178" w:rsidRDefault="001F2BDB" w:rsidP="001F2B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 xml:space="preserve">4. Назовите отличительные черты куколки </w:t>
      </w:r>
      <w:proofErr w:type="spellStart"/>
      <w:r w:rsidRPr="006B4178">
        <w:rPr>
          <w:rFonts w:ascii="Times New Roman" w:hAnsi="Times New Roman" w:cs="Times New Roman"/>
          <w:sz w:val="24"/>
          <w:szCs w:val="24"/>
        </w:rPr>
        <w:t>Эвик</w:t>
      </w:r>
      <w:proofErr w:type="spellEnd"/>
      <w:r w:rsidRPr="006B4178">
        <w:rPr>
          <w:rFonts w:ascii="Times New Roman" w:hAnsi="Times New Roman" w:cs="Times New Roman"/>
          <w:sz w:val="24"/>
          <w:szCs w:val="24"/>
        </w:rPr>
        <w:t>.</w:t>
      </w:r>
    </w:p>
    <w:p w:rsidR="001F2BDB" w:rsidRPr="006B4178" w:rsidRDefault="001F2BDB" w:rsidP="001F2B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t xml:space="preserve">5. Что такое </w:t>
      </w:r>
      <w:proofErr w:type="spellStart"/>
      <w:r w:rsidRPr="006B4178">
        <w:rPr>
          <w:rFonts w:ascii="Times New Roman" w:hAnsi="Times New Roman" w:cs="Times New Roman"/>
          <w:sz w:val="24"/>
          <w:szCs w:val="24"/>
        </w:rPr>
        <w:t>Фофуча</w:t>
      </w:r>
      <w:proofErr w:type="spellEnd"/>
      <w:r w:rsidRPr="006B4178">
        <w:rPr>
          <w:rFonts w:ascii="Times New Roman" w:hAnsi="Times New Roman" w:cs="Times New Roman"/>
          <w:sz w:val="24"/>
          <w:szCs w:val="24"/>
        </w:rPr>
        <w:t>?</w:t>
      </w:r>
    </w:p>
    <w:p w:rsidR="001F2BDB" w:rsidRPr="006B4178" w:rsidRDefault="001F2BDB" w:rsidP="001F2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178">
        <w:rPr>
          <w:rFonts w:ascii="Times New Roman" w:hAnsi="Times New Roman" w:cs="Times New Roman"/>
          <w:sz w:val="24"/>
          <w:szCs w:val="24"/>
        </w:rPr>
        <w:t>Практическое задание: Изготовление куколки.</w:t>
      </w:r>
      <w:r w:rsidRPr="006B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F2BDB" w:rsidRPr="006B4178" w:rsidRDefault="001F2BDB" w:rsidP="001F2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BDB" w:rsidRPr="006B4178" w:rsidRDefault="001F2BDB" w:rsidP="001F2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методы, используемые при изучении основных разделов программы</w:t>
      </w: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664"/>
        <w:gridCol w:w="2155"/>
        <w:gridCol w:w="1880"/>
        <w:gridCol w:w="1522"/>
      </w:tblGrid>
      <w:tr w:rsidR="001F2BDB" w:rsidRPr="006B4178" w:rsidTr="00BD0D79">
        <w:tc>
          <w:tcPr>
            <w:tcW w:w="567" w:type="dxa"/>
            <w:tcBorders>
              <w:right w:val="single" w:sz="4" w:space="0" w:color="auto"/>
            </w:tcBorders>
          </w:tcPr>
          <w:p w:rsidR="001F2BDB" w:rsidRPr="006B4178" w:rsidRDefault="001F2BDB" w:rsidP="00143EA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F2BDB" w:rsidRPr="006B4178" w:rsidRDefault="001F2BDB" w:rsidP="00143EA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1F2BDB" w:rsidRPr="006B4178" w:rsidRDefault="001F2BDB" w:rsidP="0014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664" w:type="dxa"/>
          </w:tcPr>
          <w:p w:rsidR="001F2BDB" w:rsidRPr="006B4178" w:rsidRDefault="001F2BDB" w:rsidP="0014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2155" w:type="dxa"/>
          </w:tcPr>
          <w:p w:rsidR="001F2BDB" w:rsidRPr="006B4178" w:rsidRDefault="001F2BDB" w:rsidP="0014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1880" w:type="dxa"/>
            <w:tcBorders>
              <w:bottom w:val="single" w:sz="4" w:space="0" w:color="auto"/>
              <w:right w:val="single" w:sz="4" w:space="0" w:color="auto"/>
            </w:tcBorders>
          </w:tcPr>
          <w:p w:rsidR="001F2BDB" w:rsidRPr="006B4178" w:rsidRDefault="001F2BDB" w:rsidP="0014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</w:t>
            </w:r>
          </w:p>
          <w:p w:rsidR="001F2BDB" w:rsidRPr="006B4178" w:rsidRDefault="001F2BDB" w:rsidP="0014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:rsidR="001F2BDB" w:rsidRPr="006B4178" w:rsidRDefault="001F2BDB" w:rsidP="0014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подведения итогов</w:t>
            </w:r>
          </w:p>
        </w:tc>
      </w:tr>
      <w:tr w:rsidR="001F2BDB" w:rsidRPr="006B4178" w:rsidTr="00BD0D79">
        <w:tc>
          <w:tcPr>
            <w:tcW w:w="567" w:type="dxa"/>
            <w:tcBorders>
              <w:right w:val="single" w:sz="4" w:space="0" w:color="auto"/>
            </w:tcBorders>
          </w:tcPr>
          <w:p w:rsidR="001F2BDB" w:rsidRPr="006B4178" w:rsidRDefault="001F2BDB" w:rsidP="00143EA6">
            <w:pPr>
              <w:spacing w:after="12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1F2BDB" w:rsidRPr="006B4178" w:rsidRDefault="001F2BDB" w:rsidP="00143EA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</w:t>
            </w:r>
          </w:p>
          <w:p w:rsidR="001F2BDB" w:rsidRPr="006B4178" w:rsidRDefault="001F2BDB" w:rsidP="00143EA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программу.</w:t>
            </w:r>
          </w:p>
        </w:tc>
        <w:tc>
          <w:tcPr>
            <w:tcW w:w="2664" w:type="dxa"/>
          </w:tcPr>
          <w:p w:rsidR="001F2BDB" w:rsidRPr="006B4178" w:rsidRDefault="001F2BDB" w:rsidP="00143EA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занятие,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практическое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занятие,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викторина.</w:t>
            </w:r>
          </w:p>
        </w:tc>
        <w:tc>
          <w:tcPr>
            <w:tcW w:w="2155" w:type="dxa"/>
          </w:tcPr>
          <w:p w:rsidR="001F2BDB" w:rsidRPr="006B4178" w:rsidRDefault="001F2BDB" w:rsidP="00143EA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Объяснительно-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иллюстративный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метод,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репродуктивный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метод</w:t>
            </w:r>
          </w:p>
        </w:tc>
        <w:tc>
          <w:tcPr>
            <w:tcW w:w="1880" w:type="dxa"/>
            <w:tcBorders>
              <w:bottom w:val="single" w:sz="4" w:space="0" w:color="auto"/>
              <w:right w:val="single" w:sz="4" w:space="0" w:color="auto"/>
            </w:tcBorders>
          </w:tcPr>
          <w:p w:rsidR="001F2BDB" w:rsidRPr="006B4178" w:rsidRDefault="001F2BDB" w:rsidP="00143EA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(слайды),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готовый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раздаточный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</w:t>
            </w: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:rsidR="001F2BDB" w:rsidRPr="006B4178" w:rsidRDefault="001F2BDB" w:rsidP="00143EA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опроса. Тест.</w:t>
            </w:r>
          </w:p>
        </w:tc>
      </w:tr>
      <w:tr w:rsidR="001F2BDB" w:rsidRPr="006B4178" w:rsidTr="00BD0D79">
        <w:trPr>
          <w:trHeight w:val="704"/>
        </w:trPr>
        <w:tc>
          <w:tcPr>
            <w:tcW w:w="567" w:type="dxa"/>
            <w:tcBorders>
              <w:right w:val="single" w:sz="4" w:space="0" w:color="auto"/>
            </w:tcBorders>
          </w:tcPr>
          <w:p w:rsidR="001F2BDB" w:rsidRPr="006B4178" w:rsidRDefault="001F2BDB" w:rsidP="00143EA6">
            <w:pPr>
              <w:spacing w:after="12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1F2BDB" w:rsidRPr="006B4178" w:rsidRDefault="001F2BDB" w:rsidP="00143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«Бумажная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страна»</w:t>
            </w:r>
          </w:p>
        </w:tc>
        <w:tc>
          <w:tcPr>
            <w:tcW w:w="2664" w:type="dxa"/>
          </w:tcPr>
          <w:p w:rsidR="001F2BDB" w:rsidRPr="006B4178" w:rsidRDefault="001F2BDB" w:rsidP="00143EA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занятие,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практическое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занятие,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круглый стол.</w:t>
            </w:r>
          </w:p>
        </w:tc>
        <w:tc>
          <w:tcPr>
            <w:tcW w:w="2155" w:type="dxa"/>
          </w:tcPr>
          <w:p w:rsidR="001F2BDB" w:rsidRPr="006B4178" w:rsidRDefault="001F2BDB" w:rsidP="00143EA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Объяснительно-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иллюстративный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метод,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репродуктивный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метод, частично-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поисковый метод.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DB" w:rsidRPr="006B4178" w:rsidRDefault="00BD0D79" w:rsidP="00143EA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готовый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раздаточный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материал,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презентации в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иллюстрации</w:t>
            </w: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:rsidR="001F2BDB" w:rsidRPr="006B4178" w:rsidRDefault="00BD0D79" w:rsidP="00143EA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итоговых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работ</w:t>
            </w:r>
          </w:p>
        </w:tc>
      </w:tr>
      <w:tr w:rsidR="001F2BDB" w:rsidRPr="006B4178" w:rsidTr="00BD0D79">
        <w:trPr>
          <w:trHeight w:val="704"/>
        </w:trPr>
        <w:tc>
          <w:tcPr>
            <w:tcW w:w="567" w:type="dxa"/>
            <w:tcBorders>
              <w:right w:val="single" w:sz="4" w:space="0" w:color="auto"/>
            </w:tcBorders>
          </w:tcPr>
          <w:p w:rsidR="001F2BDB" w:rsidRPr="006B4178" w:rsidRDefault="001F2BDB" w:rsidP="00143EA6">
            <w:pPr>
              <w:spacing w:after="12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1F2BDB" w:rsidRPr="006B4178" w:rsidRDefault="001F2BDB" w:rsidP="00143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«Путаница»</w:t>
            </w:r>
          </w:p>
        </w:tc>
        <w:tc>
          <w:tcPr>
            <w:tcW w:w="2664" w:type="dxa"/>
          </w:tcPr>
          <w:p w:rsidR="001F2BDB" w:rsidRPr="006B4178" w:rsidRDefault="001F2BDB" w:rsidP="00143EA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занятие,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игровое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занятие</w:t>
            </w:r>
          </w:p>
        </w:tc>
        <w:tc>
          <w:tcPr>
            <w:tcW w:w="2155" w:type="dxa"/>
          </w:tcPr>
          <w:p w:rsidR="001F2BDB" w:rsidRPr="006B4178" w:rsidRDefault="001F2BDB" w:rsidP="00143EA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Объяснительно-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иллюстративный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метод,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репродуктивный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метод, частично-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поисковый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метод.</w:t>
            </w:r>
          </w:p>
        </w:tc>
        <w:tc>
          <w:tcPr>
            <w:tcW w:w="1880" w:type="dxa"/>
            <w:tcBorders>
              <w:top w:val="single" w:sz="4" w:space="0" w:color="auto"/>
              <w:right w:val="single" w:sz="4" w:space="0" w:color="auto"/>
            </w:tcBorders>
          </w:tcPr>
          <w:p w:rsidR="001F2BDB" w:rsidRPr="006B4178" w:rsidRDefault="001F2BDB" w:rsidP="00143EA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Раздаточный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материал,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презентации в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:rsidR="001F2BDB" w:rsidRPr="006B4178" w:rsidRDefault="001F2BDB" w:rsidP="00143EA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выставка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работ.</w:t>
            </w:r>
          </w:p>
        </w:tc>
      </w:tr>
      <w:tr w:rsidR="001F2BDB" w:rsidRPr="006B4178" w:rsidTr="00143EA6">
        <w:trPr>
          <w:trHeight w:val="704"/>
        </w:trPr>
        <w:tc>
          <w:tcPr>
            <w:tcW w:w="567" w:type="dxa"/>
            <w:tcBorders>
              <w:right w:val="single" w:sz="4" w:space="0" w:color="auto"/>
            </w:tcBorders>
          </w:tcPr>
          <w:p w:rsidR="001F2BDB" w:rsidRPr="006B4178" w:rsidRDefault="001F2BDB" w:rsidP="00143EA6">
            <w:pPr>
              <w:spacing w:after="12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1F2BDB" w:rsidRPr="006B4178" w:rsidRDefault="001F2BDB" w:rsidP="00143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«Необыкновенные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чудеса»</w:t>
            </w:r>
          </w:p>
        </w:tc>
        <w:tc>
          <w:tcPr>
            <w:tcW w:w="2664" w:type="dxa"/>
          </w:tcPr>
          <w:p w:rsidR="001F2BDB" w:rsidRPr="006B4178" w:rsidRDefault="001F2BDB" w:rsidP="00143EA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занятие,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практическое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занятие,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игровое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занятия,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круглый стол</w:t>
            </w:r>
          </w:p>
        </w:tc>
        <w:tc>
          <w:tcPr>
            <w:tcW w:w="2155" w:type="dxa"/>
          </w:tcPr>
          <w:p w:rsidR="001F2BDB" w:rsidRPr="006B4178" w:rsidRDefault="001F2BDB" w:rsidP="00143EA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Объяснительно-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иллюстративный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метод,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репродуктивный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метод, частично-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поисковый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метод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DB" w:rsidRPr="006B4178" w:rsidRDefault="001F2BDB" w:rsidP="00143EA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Раздаточный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материал.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 в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электронном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виде</w:t>
            </w: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:rsidR="001F2BDB" w:rsidRPr="006B4178" w:rsidRDefault="001F2BDB" w:rsidP="00143EA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задание,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выставка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работ.</w:t>
            </w:r>
          </w:p>
        </w:tc>
      </w:tr>
      <w:tr w:rsidR="00143EA6" w:rsidRPr="006B4178" w:rsidTr="00BD0D79">
        <w:trPr>
          <w:trHeight w:val="704"/>
        </w:trPr>
        <w:tc>
          <w:tcPr>
            <w:tcW w:w="567" w:type="dxa"/>
            <w:tcBorders>
              <w:right w:val="single" w:sz="4" w:space="0" w:color="auto"/>
            </w:tcBorders>
          </w:tcPr>
          <w:p w:rsidR="00143EA6" w:rsidRPr="006B4178" w:rsidRDefault="00143EA6" w:rsidP="00143EA6">
            <w:pPr>
              <w:spacing w:after="12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143EA6" w:rsidRPr="006B4178" w:rsidRDefault="00143EA6" w:rsidP="00143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«Итоговое занятие»</w:t>
            </w:r>
          </w:p>
        </w:tc>
        <w:tc>
          <w:tcPr>
            <w:tcW w:w="2664" w:type="dxa"/>
          </w:tcPr>
          <w:p w:rsidR="00143EA6" w:rsidRPr="006B4178" w:rsidRDefault="00143EA6" w:rsidP="00143EA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занятие.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55" w:type="dxa"/>
          </w:tcPr>
          <w:p w:rsidR="00143EA6" w:rsidRPr="006B4178" w:rsidRDefault="00143EA6" w:rsidP="00143EA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метод, частично-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поисковый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метод</w:t>
            </w:r>
          </w:p>
        </w:tc>
        <w:tc>
          <w:tcPr>
            <w:tcW w:w="1880" w:type="dxa"/>
            <w:tcBorders>
              <w:top w:val="single" w:sz="4" w:space="0" w:color="auto"/>
              <w:right w:val="single" w:sz="4" w:space="0" w:color="auto"/>
            </w:tcBorders>
          </w:tcPr>
          <w:p w:rsidR="00143EA6" w:rsidRPr="006B4178" w:rsidRDefault="00143EA6" w:rsidP="00143EA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Раздаточный</w:t>
            </w:r>
            <w:r w:rsidRPr="006B4178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материал.</w:t>
            </w: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:rsidR="00143EA6" w:rsidRPr="006B4178" w:rsidRDefault="008A2AE7" w:rsidP="00143EA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F909BD" w:rsidRPr="006B4178" w:rsidRDefault="001F2BDB">
      <w:pPr>
        <w:rPr>
          <w:rFonts w:ascii="Times New Roman" w:hAnsi="Times New Roman" w:cs="Times New Roman"/>
          <w:sz w:val="24"/>
          <w:szCs w:val="24"/>
        </w:rPr>
      </w:pPr>
      <w:r w:rsidRPr="006B4178">
        <w:rPr>
          <w:rFonts w:ascii="Times New Roman" w:hAnsi="Times New Roman" w:cs="Times New Roman"/>
          <w:sz w:val="24"/>
          <w:szCs w:val="24"/>
        </w:rPr>
        <w:br w:type="page"/>
      </w:r>
    </w:p>
    <w:p w:rsidR="00F909BD" w:rsidRPr="006B4178" w:rsidRDefault="00F909BD" w:rsidP="00F909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" w:name="_Hlk78963556"/>
      <w:r w:rsidRPr="006B41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ПРОТОКОЛ</w:t>
      </w:r>
    </w:p>
    <w:p w:rsidR="00F909BD" w:rsidRPr="006B4178" w:rsidRDefault="00F909BD" w:rsidP="00F909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41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результатов</w:t>
      </w:r>
      <w:r w:rsidR="003C6239" w:rsidRPr="006B41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промежуточной</w:t>
      </w:r>
      <w:r w:rsidR="003C6239" w:rsidRPr="006B41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аттестации</w:t>
      </w:r>
      <w:r w:rsidR="003C6239" w:rsidRPr="006B41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обучающихся</w:t>
      </w:r>
    </w:p>
    <w:p w:rsidR="00F909BD" w:rsidRPr="006B4178" w:rsidRDefault="006B4178" w:rsidP="00F909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41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2023</w:t>
      </w:r>
      <w:r w:rsidR="00F909BD" w:rsidRPr="006B41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/2</w:t>
      </w:r>
      <w:r w:rsidRPr="006B41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024</w:t>
      </w:r>
      <w:r w:rsidR="003C6239" w:rsidRPr="006B41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F909BD" w:rsidRPr="006B41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учебный</w:t>
      </w:r>
      <w:r w:rsidR="003C6239" w:rsidRPr="006B41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F909BD" w:rsidRPr="006B41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год</w:t>
      </w:r>
    </w:p>
    <w:p w:rsidR="00F909BD" w:rsidRPr="006B4178" w:rsidRDefault="00F909BD" w:rsidP="00F909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09BD" w:rsidRPr="006B4178" w:rsidRDefault="00F909BD" w:rsidP="00F909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Дополнительная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общеобразовательная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B4178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«Творческая мастерская «Азбука дизайна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F909BD" w:rsidRPr="006B4178" w:rsidRDefault="00F909BD" w:rsidP="00F909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ФИО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педагога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дополнительного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образования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(тренера-преподавателя):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</w:t>
      </w:r>
    </w:p>
    <w:p w:rsidR="00F909BD" w:rsidRPr="006B4178" w:rsidRDefault="00F909BD" w:rsidP="00F909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группы: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______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Дата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проведения: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</w:p>
    <w:p w:rsidR="00F909BD" w:rsidRPr="006B4178" w:rsidRDefault="00F909BD" w:rsidP="00F909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Форма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проведения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контроля: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_________________</w:t>
      </w:r>
    </w:p>
    <w:p w:rsidR="00F909BD" w:rsidRPr="006B4178" w:rsidRDefault="00F909BD" w:rsidP="00F909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Критерии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оценки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результатов: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по</w:t>
      </w:r>
      <w:r w:rsidR="003C6239" w:rsidRPr="006B417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баллам</w:t>
      </w:r>
    </w:p>
    <w:p w:rsidR="00F909BD" w:rsidRPr="006B4178" w:rsidRDefault="00F909BD" w:rsidP="00F909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09BD" w:rsidRPr="006B4178" w:rsidRDefault="00F909BD" w:rsidP="00F909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41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Результаты</w:t>
      </w:r>
      <w:r w:rsidR="003C6239" w:rsidRPr="006B41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промежуточной</w:t>
      </w:r>
      <w:r w:rsidR="003C6239" w:rsidRPr="006B41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аттестации</w:t>
      </w:r>
    </w:p>
    <w:p w:rsidR="00F909BD" w:rsidRPr="006B4178" w:rsidRDefault="00F909BD" w:rsidP="00F909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2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2359"/>
        <w:gridCol w:w="1360"/>
        <w:gridCol w:w="1755"/>
        <w:gridCol w:w="1248"/>
        <w:gridCol w:w="1089"/>
        <w:gridCol w:w="1401"/>
      </w:tblGrid>
      <w:tr w:rsidR="00F909BD" w:rsidRPr="006B4178" w:rsidTr="00601011">
        <w:tc>
          <w:tcPr>
            <w:tcW w:w="313" w:type="pct"/>
            <w:vMerge w:val="restar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00" w:type="pct"/>
            <w:vMerge w:val="restar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</w:t>
            </w:r>
            <w:r w:rsidR="003C6239" w:rsidRPr="006B4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4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  <w:r w:rsidR="003C6239" w:rsidRPr="006B4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4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2220" w:type="pct"/>
            <w:gridSpan w:val="3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Calibri" w:hAnsi="Times New Roman" w:cs="Times New Roman"/>
                <w:sz w:val="24"/>
                <w:szCs w:val="24"/>
              </w:rPr>
              <w:t>Критерии</w:t>
            </w:r>
            <w:r w:rsidR="003C6239" w:rsidRPr="006B4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417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C6239" w:rsidRPr="006B4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4178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</w:t>
            </w:r>
            <w:r w:rsidR="003C6239" w:rsidRPr="006B4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4178">
              <w:rPr>
                <w:rFonts w:ascii="Times New Roman" w:eastAsia="Calibri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554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  <w:r w:rsidR="003C6239" w:rsidRPr="006B4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4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713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</w:t>
            </w:r>
            <w:r w:rsidR="003C6239" w:rsidRPr="006B4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4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обученности</w:t>
            </w:r>
          </w:p>
        </w:tc>
      </w:tr>
      <w:tr w:rsidR="00F909BD" w:rsidRPr="006B4178" w:rsidTr="00601011">
        <w:trPr>
          <w:trHeight w:val="261"/>
        </w:trPr>
        <w:tc>
          <w:tcPr>
            <w:tcW w:w="313" w:type="pct"/>
            <w:vMerge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vMerge/>
          </w:tcPr>
          <w:p w:rsidR="00F909BD" w:rsidRPr="006B4178" w:rsidRDefault="00F909BD" w:rsidP="00F9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893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635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554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9BD" w:rsidRPr="006B4178" w:rsidTr="00601011">
        <w:tc>
          <w:tcPr>
            <w:tcW w:w="313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</w:tcPr>
          <w:p w:rsidR="00F909BD" w:rsidRPr="006B4178" w:rsidRDefault="00F909BD" w:rsidP="00F9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9BD" w:rsidRPr="006B4178" w:rsidTr="00601011">
        <w:tc>
          <w:tcPr>
            <w:tcW w:w="313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</w:tcPr>
          <w:p w:rsidR="00F909BD" w:rsidRPr="006B4178" w:rsidRDefault="00F909BD" w:rsidP="00F9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9BD" w:rsidRPr="006B4178" w:rsidTr="00601011">
        <w:tc>
          <w:tcPr>
            <w:tcW w:w="313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</w:tcPr>
          <w:p w:rsidR="00F909BD" w:rsidRPr="006B4178" w:rsidRDefault="00F909BD" w:rsidP="00F9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</w:tcPr>
          <w:p w:rsidR="00F909BD" w:rsidRPr="006B4178" w:rsidRDefault="00F909BD" w:rsidP="00F909BD">
            <w:pPr>
              <w:spacing w:after="0" w:line="240" w:lineRule="auto"/>
              <w:ind w:hanging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9BD" w:rsidRPr="006B4178" w:rsidTr="00601011">
        <w:tc>
          <w:tcPr>
            <w:tcW w:w="313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</w:tcPr>
          <w:p w:rsidR="00F909BD" w:rsidRPr="006B4178" w:rsidRDefault="00F909BD" w:rsidP="00F9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9BD" w:rsidRPr="006B4178" w:rsidTr="00601011">
        <w:tc>
          <w:tcPr>
            <w:tcW w:w="313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</w:tcPr>
          <w:p w:rsidR="00F909BD" w:rsidRPr="006B4178" w:rsidRDefault="00F909BD" w:rsidP="00F9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9BD" w:rsidRPr="006B4178" w:rsidTr="00601011">
        <w:tc>
          <w:tcPr>
            <w:tcW w:w="313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</w:tcPr>
          <w:p w:rsidR="00F909BD" w:rsidRPr="006B4178" w:rsidRDefault="00F909BD" w:rsidP="00F9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9BD" w:rsidRPr="006B4178" w:rsidTr="00601011">
        <w:tc>
          <w:tcPr>
            <w:tcW w:w="313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</w:tcPr>
          <w:p w:rsidR="00F909BD" w:rsidRPr="006B4178" w:rsidRDefault="00F909BD" w:rsidP="00F9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9BD" w:rsidRPr="006B4178" w:rsidTr="00601011">
        <w:tc>
          <w:tcPr>
            <w:tcW w:w="313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</w:tcPr>
          <w:p w:rsidR="00F909BD" w:rsidRPr="006B4178" w:rsidRDefault="00F909BD" w:rsidP="00F9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9BD" w:rsidRPr="006B4178" w:rsidTr="00601011">
        <w:tc>
          <w:tcPr>
            <w:tcW w:w="313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</w:tcPr>
          <w:p w:rsidR="00F909BD" w:rsidRPr="006B4178" w:rsidRDefault="00F909BD" w:rsidP="00F9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9BD" w:rsidRPr="006B4178" w:rsidTr="00601011">
        <w:tc>
          <w:tcPr>
            <w:tcW w:w="313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</w:tcPr>
          <w:p w:rsidR="00F909BD" w:rsidRPr="006B4178" w:rsidRDefault="00F909BD" w:rsidP="00F9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9BD" w:rsidRPr="006B4178" w:rsidTr="00601011">
        <w:tc>
          <w:tcPr>
            <w:tcW w:w="313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</w:tcPr>
          <w:p w:rsidR="00F909BD" w:rsidRPr="006B4178" w:rsidRDefault="00F909BD" w:rsidP="00F9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09BD" w:rsidRPr="006B4178" w:rsidRDefault="00F909BD" w:rsidP="00F90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9BD" w:rsidRPr="006B4178" w:rsidRDefault="00F909BD" w:rsidP="00F909BD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6B417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Критерии</w:t>
      </w:r>
      <w:r w:rsidR="003C6239" w:rsidRPr="006B417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Pr="006B417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уровня</w:t>
      </w:r>
      <w:r w:rsidR="003C6239" w:rsidRPr="006B417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Pr="006B417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обученности</w:t>
      </w:r>
      <w:r w:rsidR="003C6239" w:rsidRPr="006B417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Pr="006B417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по</w:t>
      </w:r>
      <w:r w:rsidR="003C6239" w:rsidRPr="006B417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Pr="006B417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сумме</w:t>
      </w:r>
      <w:r w:rsidR="003C6239" w:rsidRPr="006B417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Pr="006B417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баллов:</w:t>
      </w:r>
    </w:p>
    <w:p w:rsidR="00F909BD" w:rsidRPr="006B4178" w:rsidRDefault="00F909BD" w:rsidP="00F909BD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уровень;</w:t>
      </w:r>
    </w:p>
    <w:p w:rsidR="00F909BD" w:rsidRPr="006B4178" w:rsidRDefault="00F909BD" w:rsidP="00F909BD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уровень;</w:t>
      </w:r>
    </w:p>
    <w:p w:rsidR="00F909BD" w:rsidRPr="006B4178" w:rsidRDefault="00F909BD" w:rsidP="00F909BD">
      <w:pPr>
        <w:tabs>
          <w:tab w:val="left" w:pos="8789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уровень.</w:t>
      </w:r>
    </w:p>
    <w:p w:rsidR="00F909BD" w:rsidRPr="006B4178" w:rsidRDefault="00F909BD" w:rsidP="00F9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промежуточной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</w:p>
    <w:p w:rsidR="00F909BD" w:rsidRPr="006B4178" w:rsidRDefault="00F909BD" w:rsidP="00F90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(_____%)</w:t>
      </w:r>
    </w:p>
    <w:p w:rsidR="00F909BD" w:rsidRPr="006B4178" w:rsidRDefault="00F909BD" w:rsidP="00F90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_____чел.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(_____%)</w:t>
      </w:r>
    </w:p>
    <w:p w:rsidR="00F909BD" w:rsidRPr="006B4178" w:rsidRDefault="00F909BD" w:rsidP="00F90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(_____%)</w:t>
      </w:r>
    </w:p>
    <w:p w:rsidR="00F909BD" w:rsidRPr="006B4178" w:rsidRDefault="00F909BD" w:rsidP="00F90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отсутствовало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  <w:bookmarkStart w:id="2" w:name="_Hlk78963272"/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2"/>
    <w:p w:rsidR="00F909BD" w:rsidRPr="006B4178" w:rsidRDefault="00F909BD" w:rsidP="00F9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9BD" w:rsidRPr="006B4178" w:rsidRDefault="00F909BD" w:rsidP="00F9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Освоили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«________»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proofErr w:type="gramStart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_____%).</w:t>
      </w:r>
    </w:p>
    <w:p w:rsidR="00F909BD" w:rsidRPr="006B4178" w:rsidRDefault="00F909BD" w:rsidP="00F90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9BD" w:rsidRPr="006B4178" w:rsidRDefault="00F909BD" w:rsidP="00F909B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bookmarkStart w:id="3" w:name="_Hlk78896771"/>
    </w:p>
    <w:p w:rsidR="00F909BD" w:rsidRPr="006B4178" w:rsidRDefault="00F909BD" w:rsidP="00F909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4178">
        <w:rPr>
          <w:rFonts w:ascii="Times New Roman" w:eastAsia="MS Mincho" w:hAnsi="Times New Roman" w:cs="Times New Roman"/>
          <w:sz w:val="24"/>
          <w:szCs w:val="24"/>
          <w:lang w:eastAsia="ja-JP"/>
        </w:rPr>
        <w:t>Педагог</w:t>
      </w:r>
      <w:r w:rsidR="003C6239" w:rsidRPr="006B417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B4178">
        <w:rPr>
          <w:rFonts w:ascii="Times New Roman" w:eastAsia="MS Mincho" w:hAnsi="Times New Roman" w:cs="Times New Roman"/>
          <w:sz w:val="24"/>
          <w:szCs w:val="24"/>
          <w:lang w:eastAsia="ja-JP"/>
        </w:rPr>
        <w:t>дополнительного</w:t>
      </w:r>
      <w:r w:rsidR="003C6239" w:rsidRPr="006B417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B4178">
        <w:rPr>
          <w:rFonts w:ascii="Times New Roman" w:eastAsia="MS Mincho" w:hAnsi="Times New Roman" w:cs="Times New Roman"/>
          <w:sz w:val="24"/>
          <w:szCs w:val="24"/>
          <w:lang w:eastAsia="ja-JP"/>
        </w:rPr>
        <w:t>образования</w:t>
      </w:r>
      <w:r w:rsidR="003C6239" w:rsidRPr="006B417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B4178">
        <w:rPr>
          <w:rFonts w:ascii="Times New Roman" w:eastAsia="MS Mincho" w:hAnsi="Times New Roman" w:cs="Times New Roman"/>
          <w:sz w:val="24"/>
          <w:szCs w:val="24"/>
          <w:lang w:eastAsia="ja-JP"/>
        </w:rPr>
        <w:t>(тренер-преподаватель)</w:t>
      </w:r>
      <w:r w:rsidR="003C6239" w:rsidRPr="006B417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B4178">
        <w:rPr>
          <w:rFonts w:ascii="Times New Roman" w:eastAsia="MS Mincho" w:hAnsi="Times New Roman" w:cs="Times New Roman"/>
          <w:sz w:val="24"/>
          <w:szCs w:val="24"/>
          <w:lang w:eastAsia="ja-JP"/>
        </w:rPr>
        <w:t>__________/____________</w:t>
      </w:r>
    </w:p>
    <w:p w:rsidR="00F909BD" w:rsidRPr="006B4178" w:rsidRDefault="00F909BD" w:rsidP="00F909B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B4178">
        <w:rPr>
          <w:rFonts w:ascii="Times New Roman" w:eastAsia="MS Mincho" w:hAnsi="Times New Roman" w:cs="Times New Roman"/>
          <w:sz w:val="24"/>
          <w:szCs w:val="24"/>
          <w:lang w:eastAsia="ja-JP"/>
        </w:rPr>
        <w:t>Заведующий</w:t>
      </w:r>
      <w:r w:rsidR="003C6239" w:rsidRPr="006B417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B4178">
        <w:rPr>
          <w:rFonts w:ascii="Times New Roman" w:eastAsia="MS Mincho" w:hAnsi="Times New Roman" w:cs="Times New Roman"/>
          <w:sz w:val="24"/>
          <w:szCs w:val="24"/>
          <w:lang w:eastAsia="ja-JP"/>
        </w:rPr>
        <w:t>отделом__________________/_______________________</w:t>
      </w:r>
    </w:p>
    <w:p w:rsidR="00F909BD" w:rsidRPr="006B4178" w:rsidRDefault="00F909BD" w:rsidP="00F909B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B4178">
        <w:rPr>
          <w:rFonts w:ascii="Times New Roman" w:eastAsia="MS Mincho" w:hAnsi="Times New Roman" w:cs="Times New Roman"/>
          <w:sz w:val="24"/>
          <w:szCs w:val="24"/>
          <w:lang w:eastAsia="ja-JP"/>
        </w:rPr>
        <w:t>Методист______________________/__________________</w:t>
      </w:r>
      <w:bookmarkEnd w:id="3"/>
    </w:p>
    <w:p w:rsidR="00F909BD" w:rsidRPr="006B4178" w:rsidRDefault="00F909BD" w:rsidP="00F90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9BD" w:rsidRPr="006B4178" w:rsidRDefault="00F909BD" w:rsidP="00F90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9BD" w:rsidRPr="006B4178" w:rsidRDefault="00F909BD" w:rsidP="00F90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F909BD" w:rsidRPr="006B4178" w:rsidRDefault="00F909BD" w:rsidP="00F909BD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41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</w:p>
    <w:p w:rsidR="00F909BD" w:rsidRPr="006B4178" w:rsidRDefault="00F909BD" w:rsidP="00F909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41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ПРОТОКОЛ</w:t>
      </w:r>
    </w:p>
    <w:p w:rsidR="00F909BD" w:rsidRPr="006B4178" w:rsidRDefault="00F909BD" w:rsidP="00F909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41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результатов</w:t>
      </w:r>
      <w:r w:rsidR="003C6239" w:rsidRPr="006B41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итогового</w:t>
      </w:r>
      <w:r w:rsidR="003C6239" w:rsidRPr="006B41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контроля</w:t>
      </w:r>
      <w:r w:rsidR="003C6239" w:rsidRPr="006B41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обучающихся</w:t>
      </w:r>
    </w:p>
    <w:p w:rsidR="00F909BD" w:rsidRPr="006B4178" w:rsidRDefault="00C80598" w:rsidP="00F909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2023/2024 </w:t>
      </w:r>
      <w:r w:rsidR="00F909BD" w:rsidRPr="006B41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учебный</w:t>
      </w:r>
      <w:r w:rsidR="003C6239" w:rsidRPr="006B41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F909BD" w:rsidRPr="006B41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год</w:t>
      </w:r>
    </w:p>
    <w:p w:rsidR="00F909BD" w:rsidRPr="006B4178" w:rsidRDefault="00F909BD" w:rsidP="00F909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09BD" w:rsidRPr="006B4178" w:rsidRDefault="00F909BD" w:rsidP="00F909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Дополнительная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общеобразовательная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«______»</w:t>
      </w:r>
    </w:p>
    <w:p w:rsidR="00F909BD" w:rsidRPr="006B4178" w:rsidRDefault="00F909BD" w:rsidP="00F909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ФИО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педагога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дополнительного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образования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(тренера-преподавателя):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</w:t>
      </w:r>
    </w:p>
    <w:p w:rsidR="00F909BD" w:rsidRPr="006B4178" w:rsidRDefault="00F909BD" w:rsidP="00F909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группы: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______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Дата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проведения: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</w:p>
    <w:p w:rsidR="00F909BD" w:rsidRPr="006B4178" w:rsidRDefault="00F909BD" w:rsidP="00F909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Форма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проведения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контроля: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_________________</w:t>
      </w:r>
    </w:p>
    <w:p w:rsidR="00F909BD" w:rsidRPr="006B4178" w:rsidRDefault="00F909BD" w:rsidP="00F909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Критерии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оценки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результатов:</w:t>
      </w:r>
      <w:r w:rsidR="003C6239" w:rsidRPr="006B4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по</w:t>
      </w:r>
      <w:r w:rsidR="003C6239" w:rsidRPr="006B417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баллам</w:t>
      </w:r>
    </w:p>
    <w:p w:rsidR="00F909BD" w:rsidRPr="006B4178" w:rsidRDefault="00F909BD" w:rsidP="00F909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09BD" w:rsidRPr="006B4178" w:rsidRDefault="00F909BD" w:rsidP="00F909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41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Результаты</w:t>
      </w:r>
      <w:r w:rsidR="003C6239" w:rsidRPr="006B41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итогового</w:t>
      </w:r>
      <w:r w:rsidR="003C6239" w:rsidRPr="006B41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контроля</w:t>
      </w:r>
    </w:p>
    <w:p w:rsidR="00F909BD" w:rsidRPr="006B4178" w:rsidRDefault="00F909BD" w:rsidP="00F909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30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0"/>
        <w:gridCol w:w="1370"/>
        <w:gridCol w:w="1768"/>
        <w:gridCol w:w="1258"/>
        <w:gridCol w:w="1094"/>
        <w:gridCol w:w="1747"/>
      </w:tblGrid>
      <w:tr w:rsidR="00F909BD" w:rsidRPr="006B4178" w:rsidTr="00601011">
        <w:trPr>
          <w:trHeight w:val="629"/>
        </w:trPr>
        <w:tc>
          <w:tcPr>
            <w:tcW w:w="286" w:type="pct"/>
            <w:vMerge w:val="restar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68" w:type="pct"/>
            <w:vMerge w:val="restar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</w:t>
            </w:r>
            <w:r w:rsidR="003C6239" w:rsidRPr="006B4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4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  <w:r w:rsidR="003C6239" w:rsidRPr="006B4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4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2215" w:type="pct"/>
            <w:gridSpan w:val="3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Calibri" w:hAnsi="Times New Roman" w:cs="Times New Roman"/>
                <w:sz w:val="24"/>
                <w:szCs w:val="24"/>
              </w:rPr>
              <w:t>Критерии</w:t>
            </w:r>
            <w:r w:rsidR="003C6239" w:rsidRPr="006B4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417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C6239" w:rsidRPr="006B4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4178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</w:t>
            </w:r>
            <w:r w:rsidR="003C6239" w:rsidRPr="006B4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4178">
              <w:rPr>
                <w:rFonts w:ascii="Times New Roman" w:eastAsia="Calibri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551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  <w:r w:rsidR="003C6239" w:rsidRPr="006B4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4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880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</w:t>
            </w:r>
            <w:r w:rsidR="003C6239" w:rsidRPr="006B4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4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обученности</w:t>
            </w:r>
          </w:p>
        </w:tc>
      </w:tr>
      <w:tr w:rsidR="00F909BD" w:rsidRPr="006B4178" w:rsidTr="00601011">
        <w:trPr>
          <w:trHeight w:val="220"/>
        </w:trPr>
        <w:tc>
          <w:tcPr>
            <w:tcW w:w="286" w:type="pct"/>
            <w:vMerge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pct"/>
            <w:vMerge/>
          </w:tcPr>
          <w:p w:rsidR="00F909BD" w:rsidRPr="006B4178" w:rsidRDefault="00F909BD" w:rsidP="00F9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891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634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551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9BD" w:rsidRPr="006B4178" w:rsidTr="00601011">
        <w:trPr>
          <w:trHeight w:val="263"/>
        </w:trPr>
        <w:tc>
          <w:tcPr>
            <w:tcW w:w="286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pct"/>
          </w:tcPr>
          <w:p w:rsidR="00F909BD" w:rsidRPr="006B4178" w:rsidRDefault="00F909BD" w:rsidP="00F9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9BD" w:rsidRPr="006B4178" w:rsidTr="00601011">
        <w:trPr>
          <w:trHeight w:val="273"/>
        </w:trPr>
        <w:tc>
          <w:tcPr>
            <w:tcW w:w="286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pct"/>
          </w:tcPr>
          <w:p w:rsidR="00F909BD" w:rsidRPr="006B4178" w:rsidRDefault="00F909BD" w:rsidP="00F9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9BD" w:rsidRPr="006B4178" w:rsidTr="00601011">
        <w:trPr>
          <w:trHeight w:val="273"/>
        </w:trPr>
        <w:tc>
          <w:tcPr>
            <w:tcW w:w="286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pct"/>
          </w:tcPr>
          <w:p w:rsidR="00F909BD" w:rsidRPr="006B4178" w:rsidRDefault="00F909BD" w:rsidP="00F9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</w:tcPr>
          <w:p w:rsidR="00F909BD" w:rsidRPr="006B4178" w:rsidRDefault="00F909BD" w:rsidP="00F909BD">
            <w:pPr>
              <w:spacing w:after="0" w:line="240" w:lineRule="auto"/>
              <w:ind w:hanging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9BD" w:rsidRPr="006B4178" w:rsidTr="00601011">
        <w:trPr>
          <w:trHeight w:val="263"/>
        </w:trPr>
        <w:tc>
          <w:tcPr>
            <w:tcW w:w="286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pct"/>
          </w:tcPr>
          <w:p w:rsidR="00F909BD" w:rsidRPr="006B4178" w:rsidRDefault="00F909BD" w:rsidP="00F9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9BD" w:rsidRPr="006B4178" w:rsidTr="00601011">
        <w:trPr>
          <w:trHeight w:val="273"/>
        </w:trPr>
        <w:tc>
          <w:tcPr>
            <w:tcW w:w="286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pct"/>
          </w:tcPr>
          <w:p w:rsidR="00F909BD" w:rsidRPr="006B4178" w:rsidRDefault="00F909BD" w:rsidP="00F9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9BD" w:rsidRPr="006B4178" w:rsidTr="00601011">
        <w:trPr>
          <w:trHeight w:val="273"/>
        </w:trPr>
        <w:tc>
          <w:tcPr>
            <w:tcW w:w="286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pct"/>
          </w:tcPr>
          <w:p w:rsidR="00F909BD" w:rsidRPr="006B4178" w:rsidRDefault="00F909BD" w:rsidP="00F9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9BD" w:rsidRPr="006B4178" w:rsidTr="00601011">
        <w:trPr>
          <w:trHeight w:val="263"/>
        </w:trPr>
        <w:tc>
          <w:tcPr>
            <w:tcW w:w="286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pct"/>
          </w:tcPr>
          <w:p w:rsidR="00F909BD" w:rsidRPr="006B4178" w:rsidRDefault="00F909BD" w:rsidP="00F9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9BD" w:rsidRPr="006B4178" w:rsidTr="00601011">
        <w:trPr>
          <w:trHeight w:val="273"/>
        </w:trPr>
        <w:tc>
          <w:tcPr>
            <w:tcW w:w="286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pct"/>
          </w:tcPr>
          <w:p w:rsidR="00F909BD" w:rsidRPr="006B4178" w:rsidRDefault="00F909BD" w:rsidP="00F9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9BD" w:rsidRPr="006B4178" w:rsidTr="00601011">
        <w:trPr>
          <w:trHeight w:val="273"/>
        </w:trPr>
        <w:tc>
          <w:tcPr>
            <w:tcW w:w="286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pct"/>
          </w:tcPr>
          <w:p w:rsidR="00F909BD" w:rsidRPr="006B4178" w:rsidRDefault="00F909BD" w:rsidP="00F9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9BD" w:rsidRPr="006B4178" w:rsidTr="00601011">
        <w:trPr>
          <w:trHeight w:val="263"/>
        </w:trPr>
        <w:tc>
          <w:tcPr>
            <w:tcW w:w="286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pct"/>
          </w:tcPr>
          <w:p w:rsidR="00F909BD" w:rsidRPr="006B4178" w:rsidRDefault="00F909BD" w:rsidP="00F9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9BD" w:rsidRPr="006B4178" w:rsidTr="00601011">
        <w:trPr>
          <w:trHeight w:val="273"/>
        </w:trPr>
        <w:tc>
          <w:tcPr>
            <w:tcW w:w="286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pct"/>
          </w:tcPr>
          <w:p w:rsidR="00F909BD" w:rsidRPr="006B4178" w:rsidRDefault="00F909BD" w:rsidP="00F9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F909BD" w:rsidRPr="006B4178" w:rsidRDefault="00F909BD" w:rsidP="00F9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09BD" w:rsidRPr="006B4178" w:rsidRDefault="00F909BD" w:rsidP="00F90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9BD" w:rsidRPr="006B4178" w:rsidRDefault="00F909BD" w:rsidP="00F909BD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6B417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Критерии</w:t>
      </w:r>
      <w:r w:rsidR="003C6239" w:rsidRPr="006B417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Pr="006B417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уровня</w:t>
      </w:r>
      <w:r w:rsidR="003C6239" w:rsidRPr="006B417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Pr="006B417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обученности</w:t>
      </w:r>
      <w:r w:rsidR="003C6239" w:rsidRPr="006B417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Pr="006B417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по</w:t>
      </w:r>
      <w:r w:rsidR="003C6239" w:rsidRPr="006B417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Pr="006B417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сумме</w:t>
      </w:r>
      <w:r w:rsidR="003C6239" w:rsidRPr="006B417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Pr="006B417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баллов:</w:t>
      </w:r>
    </w:p>
    <w:p w:rsidR="00F909BD" w:rsidRPr="006B4178" w:rsidRDefault="00F909BD" w:rsidP="00F909BD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уровень;</w:t>
      </w:r>
    </w:p>
    <w:p w:rsidR="00F909BD" w:rsidRPr="006B4178" w:rsidRDefault="00F909BD" w:rsidP="00F909BD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уровень;</w:t>
      </w:r>
    </w:p>
    <w:p w:rsidR="00F909BD" w:rsidRPr="006B4178" w:rsidRDefault="00F909BD" w:rsidP="00F909BD">
      <w:pPr>
        <w:tabs>
          <w:tab w:val="left" w:pos="8789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уровень.</w:t>
      </w:r>
    </w:p>
    <w:p w:rsidR="00F909BD" w:rsidRPr="006B4178" w:rsidRDefault="00F909BD" w:rsidP="00F9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итогового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</w:p>
    <w:p w:rsidR="00F909BD" w:rsidRPr="006B4178" w:rsidRDefault="00F909BD" w:rsidP="00F90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(_____%)</w:t>
      </w:r>
    </w:p>
    <w:p w:rsidR="00F909BD" w:rsidRPr="006B4178" w:rsidRDefault="00F909BD" w:rsidP="00F90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_____чел.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(_____%)</w:t>
      </w:r>
    </w:p>
    <w:p w:rsidR="00F909BD" w:rsidRPr="006B4178" w:rsidRDefault="00F909BD" w:rsidP="00F90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(_____%)</w:t>
      </w:r>
    </w:p>
    <w:p w:rsidR="00F909BD" w:rsidRPr="006B4178" w:rsidRDefault="00F909BD" w:rsidP="00F90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отсутствовало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09BD" w:rsidRPr="006B4178" w:rsidRDefault="00F909BD" w:rsidP="00F90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9BD" w:rsidRPr="006B4178" w:rsidRDefault="00F909BD" w:rsidP="00F90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итогового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(_____%)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окончили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="003C6239"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«____________»</w:t>
      </w:r>
    </w:p>
    <w:p w:rsidR="00F909BD" w:rsidRPr="006B4178" w:rsidRDefault="00F909BD" w:rsidP="00F909B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F909BD" w:rsidRPr="006B4178" w:rsidRDefault="00F909BD" w:rsidP="00F909B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F909BD" w:rsidRPr="006B4178" w:rsidRDefault="00F909BD" w:rsidP="00F909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4178">
        <w:rPr>
          <w:rFonts w:ascii="Times New Roman" w:eastAsia="MS Mincho" w:hAnsi="Times New Roman" w:cs="Times New Roman"/>
          <w:sz w:val="24"/>
          <w:szCs w:val="24"/>
          <w:lang w:eastAsia="ja-JP"/>
        </w:rPr>
        <w:t>Педагог</w:t>
      </w:r>
      <w:r w:rsidR="003C6239" w:rsidRPr="006B417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B4178">
        <w:rPr>
          <w:rFonts w:ascii="Times New Roman" w:eastAsia="MS Mincho" w:hAnsi="Times New Roman" w:cs="Times New Roman"/>
          <w:sz w:val="24"/>
          <w:szCs w:val="24"/>
          <w:lang w:eastAsia="ja-JP"/>
        </w:rPr>
        <w:t>дополнительного</w:t>
      </w:r>
      <w:r w:rsidR="003C6239" w:rsidRPr="006B417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B4178">
        <w:rPr>
          <w:rFonts w:ascii="Times New Roman" w:eastAsia="MS Mincho" w:hAnsi="Times New Roman" w:cs="Times New Roman"/>
          <w:sz w:val="24"/>
          <w:szCs w:val="24"/>
          <w:lang w:eastAsia="ja-JP"/>
        </w:rPr>
        <w:t>образования</w:t>
      </w:r>
      <w:r w:rsidR="003C6239" w:rsidRPr="006B417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B4178">
        <w:rPr>
          <w:rFonts w:ascii="Times New Roman" w:eastAsia="MS Mincho" w:hAnsi="Times New Roman" w:cs="Times New Roman"/>
          <w:sz w:val="24"/>
          <w:szCs w:val="24"/>
          <w:lang w:eastAsia="ja-JP"/>
        </w:rPr>
        <w:t>(тренер-</w:t>
      </w:r>
      <w:proofErr w:type="gramStart"/>
      <w:r w:rsidRPr="006B4178">
        <w:rPr>
          <w:rFonts w:ascii="Times New Roman" w:eastAsia="MS Mincho" w:hAnsi="Times New Roman" w:cs="Times New Roman"/>
          <w:sz w:val="24"/>
          <w:szCs w:val="24"/>
          <w:lang w:eastAsia="ja-JP"/>
        </w:rPr>
        <w:t>преподаватель)_</w:t>
      </w:r>
      <w:proofErr w:type="gramEnd"/>
      <w:r w:rsidRPr="006B4178">
        <w:rPr>
          <w:rFonts w:ascii="Times New Roman" w:eastAsia="MS Mincho" w:hAnsi="Times New Roman" w:cs="Times New Roman"/>
          <w:sz w:val="24"/>
          <w:szCs w:val="24"/>
          <w:lang w:eastAsia="ja-JP"/>
        </w:rPr>
        <w:t>_________/________</w:t>
      </w:r>
    </w:p>
    <w:p w:rsidR="00F909BD" w:rsidRPr="006B4178" w:rsidRDefault="00F909BD" w:rsidP="00F909B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B4178">
        <w:rPr>
          <w:rFonts w:ascii="Times New Roman" w:eastAsia="MS Mincho" w:hAnsi="Times New Roman" w:cs="Times New Roman"/>
          <w:sz w:val="24"/>
          <w:szCs w:val="24"/>
          <w:lang w:eastAsia="ja-JP"/>
        </w:rPr>
        <w:t>Заведующий</w:t>
      </w:r>
      <w:r w:rsidR="003C6239" w:rsidRPr="006B417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B4178">
        <w:rPr>
          <w:rFonts w:ascii="Times New Roman" w:eastAsia="MS Mincho" w:hAnsi="Times New Roman" w:cs="Times New Roman"/>
          <w:sz w:val="24"/>
          <w:szCs w:val="24"/>
          <w:lang w:eastAsia="ja-JP"/>
        </w:rPr>
        <w:t>отделом__________________/_______________________</w:t>
      </w:r>
    </w:p>
    <w:p w:rsidR="00F909BD" w:rsidRPr="006B4178" w:rsidRDefault="00F909BD" w:rsidP="00F909B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B4178">
        <w:rPr>
          <w:rFonts w:ascii="Times New Roman" w:eastAsia="MS Mincho" w:hAnsi="Times New Roman" w:cs="Times New Roman"/>
          <w:sz w:val="24"/>
          <w:szCs w:val="24"/>
          <w:lang w:eastAsia="ja-JP"/>
        </w:rPr>
        <w:t>Методист</w:t>
      </w:r>
      <w:r w:rsidR="003C6239" w:rsidRPr="006B417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B4178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______________________/__________________</w:t>
      </w:r>
    </w:p>
    <w:p w:rsidR="00F909BD" w:rsidRPr="006B4178" w:rsidRDefault="00F909BD" w:rsidP="00F90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9BD" w:rsidRPr="00BD0D79" w:rsidRDefault="00F909BD" w:rsidP="00BD0D79">
      <w:pPr>
        <w:rPr>
          <w:rFonts w:ascii="Times New Roman" w:hAnsi="Times New Roman" w:cs="Times New Roman"/>
          <w:sz w:val="28"/>
          <w:szCs w:val="28"/>
        </w:rPr>
      </w:pPr>
      <w:r w:rsidRPr="006B4178">
        <w:rPr>
          <w:rFonts w:ascii="Times New Roman" w:hAnsi="Times New Roman" w:cs="Times New Roman"/>
          <w:sz w:val="24"/>
          <w:szCs w:val="24"/>
        </w:rPr>
        <w:br w:type="page"/>
      </w:r>
    </w:p>
    <w:p w:rsidR="00F909BD" w:rsidRPr="00693A3C" w:rsidRDefault="00F909BD" w:rsidP="00F909B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sectPr w:rsidR="00F909BD" w:rsidRPr="00693A3C" w:rsidSect="00F909BD">
          <w:headerReference w:type="even" r:id="rId7"/>
          <w:footerReference w:type="even" r:id="rId8"/>
          <w:footerReference w:type="default" r:id="rId9"/>
          <w:pgSz w:w="11907" w:h="16840" w:code="9"/>
          <w:pgMar w:top="1134" w:right="850" w:bottom="1134" w:left="1701" w:header="720" w:footer="720" w:gutter="0"/>
          <w:cols w:space="60"/>
          <w:noEndnote/>
          <w:titlePg/>
          <w:docGrid w:linePitch="326"/>
        </w:sectPr>
      </w:pPr>
    </w:p>
    <w:p w:rsidR="00F909BD" w:rsidRPr="006B4178" w:rsidRDefault="00F909BD" w:rsidP="00F90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</w:t>
      </w:r>
      <w:r w:rsidR="003C6239" w:rsidRPr="006B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информационных</w:t>
      </w:r>
      <w:r w:rsidR="003C6239" w:rsidRPr="006B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источников</w:t>
      </w:r>
    </w:p>
    <w:p w:rsidR="00F909BD" w:rsidRPr="006B4178" w:rsidRDefault="00F909BD" w:rsidP="00F90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9BD" w:rsidRPr="006B4178" w:rsidRDefault="00F909BD" w:rsidP="00F909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  <w:r w:rsidR="003C6239" w:rsidRPr="006B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литературы</w:t>
      </w:r>
      <w:r w:rsidR="003C6239" w:rsidRPr="006B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="003C6239" w:rsidRPr="006B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педагогов</w:t>
      </w:r>
      <w:r w:rsidR="003C6239" w:rsidRPr="006B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D0D79" w:rsidRPr="006B4178" w:rsidRDefault="00BD0D79" w:rsidP="00BD0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А. Семенова «Флористика из </w:t>
      </w:r>
      <w:proofErr w:type="spellStart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фоамирана</w:t>
      </w:r>
      <w:proofErr w:type="spellEnd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Феникс, 2015 г.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Беспятова К. Программа педагога дополнительного образования: От разработки до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реализации. - М.: Айрис-пресс, 2003.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Воронова О. В. </w:t>
      </w:r>
      <w:proofErr w:type="spellStart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</w:t>
      </w:r>
      <w:proofErr w:type="spellEnd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: Новые идеи, оригинальные техники. - М.: ЭКСМО, 2010.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В. А. Горский В.А., Тимофеев А. А., Смирнов Д. В. и др. Примерные программы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внеурочной деятельности. Начальное и основное образование.– М.: Просвещение, 2010г.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spellStart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Гомозова</w:t>
      </w:r>
      <w:proofErr w:type="spellEnd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Ю.Б, </w:t>
      </w:r>
      <w:proofErr w:type="spellStart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Гомозова</w:t>
      </w:r>
      <w:proofErr w:type="spellEnd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«Праздник своими руками» – Ярославль, 2001г.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proofErr w:type="spellStart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Горнова</w:t>
      </w:r>
      <w:proofErr w:type="spellEnd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и др. Студии декоративно-прикладного творчества: программы,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работы, рекомендации. – Волгоград: Учитель, 2008г.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Зайцева А.А. «</w:t>
      </w:r>
      <w:proofErr w:type="spellStart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Канзаши</w:t>
      </w:r>
      <w:proofErr w:type="spellEnd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цветочное очарование Японии» - М.: </w:t>
      </w:r>
      <w:proofErr w:type="spellStart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2015г.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Зайцева А.А. Искусство </w:t>
      </w:r>
      <w:proofErr w:type="spellStart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киллинга</w:t>
      </w:r>
      <w:proofErr w:type="spellEnd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магия бумажных лент. - М.: ЭКСМО, 2009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</w:t>
      </w:r>
      <w:proofErr w:type="spellStart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Иваничкина</w:t>
      </w:r>
      <w:proofErr w:type="spellEnd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Т.А.«Развитие</w:t>
      </w:r>
      <w:proofErr w:type="spellEnd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ребенка в проектной деятельности»-Учитель, 2017г.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Малышева Н.А. «Работа с тканью» -Академия развития, 2006г.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Моргунова К. П. «Архитектурное оригами и </w:t>
      </w:r>
      <w:proofErr w:type="spellStart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вытынанка</w:t>
      </w:r>
      <w:proofErr w:type="spellEnd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КСД, 2015г.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</w:t>
      </w:r>
      <w:proofErr w:type="spellStart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Пищикова</w:t>
      </w:r>
      <w:proofErr w:type="spellEnd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 Работа с бумагой в нетрадиционной технике. - М.: Скрипторий, 2003.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</w:t>
      </w:r>
      <w:proofErr w:type="spellStart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Цирулик</w:t>
      </w:r>
      <w:proofErr w:type="spellEnd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</w:t>
      </w:r>
      <w:proofErr w:type="spellStart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Проснякова</w:t>
      </w:r>
      <w:proofErr w:type="spellEnd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Н. Уроки творчества. – Самара: 2002г.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 </w:t>
      </w:r>
      <w:proofErr w:type="spellStart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Шептуля</w:t>
      </w:r>
      <w:proofErr w:type="spellEnd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Обереги своими руками: укрась и защити свой дом. – М.: </w:t>
      </w:r>
      <w:proofErr w:type="spellStart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 Юлия Герман: Роспись и декорирование поверхностей - М.: </w:t>
      </w:r>
      <w:proofErr w:type="spellStart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 г</w:t>
      </w:r>
    </w:p>
    <w:p w:rsidR="00BD0D79" w:rsidRPr="006B4178" w:rsidRDefault="00BD0D79" w:rsidP="00BD0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D79" w:rsidRPr="006B4178" w:rsidRDefault="00BD0D79" w:rsidP="00BD0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 для обучающихся</w:t>
      </w:r>
    </w:p>
    <w:p w:rsidR="00BD0D79" w:rsidRPr="006B4178" w:rsidRDefault="00BD0D79" w:rsidP="00BD0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D79" w:rsidRPr="006B4178" w:rsidRDefault="00BD0D79" w:rsidP="00BD0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Айдиете</w:t>
      </w:r>
      <w:proofErr w:type="spellEnd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А. Магия </w:t>
      </w:r>
      <w:proofErr w:type="spellStart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декупажа</w:t>
      </w:r>
      <w:proofErr w:type="spellEnd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ЭКСМО, 2010.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Дадашова</w:t>
      </w:r>
      <w:proofErr w:type="spellEnd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 «Волшебная бумага. Самоучитель по технике вырезания для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школьников.» - М., «Феникс», 2014г.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Долженко Г.И. Сто поделок из бумаги. - Ярославль: Академия Холдинг, 2004г.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Д. </w:t>
      </w:r>
      <w:proofErr w:type="spellStart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Чиотти</w:t>
      </w:r>
      <w:proofErr w:type="spellEnd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«Оригинальные поделки из бумаги» - М.: Мир книги, 2010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Кари Мекка «Модные украшения своими руками» - </w:t>
      </w:r>
      <w:proofErr w:type="spellStart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Контэнт</w:t>
      </w:r>
      <w:proofErr w:type="spellEnd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2014г.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Л. </w:t>
      </w:r>
      <w:proofErr w:type="spellStart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Пейнтер</w:t>
      </w:r>
      <w:proofErr w:type="spellEnd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«Полная энциклопедия рукоделия»- АСТ, 2012г.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Н. Ляховская « Кукла из </w:t>
      </w:r>
      <w:proofErr w:type="spellStart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фоамирана</w:t>
      </w:r>
      <w:proofErr w:type="spellEnd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Формат-М, 2015 г.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</w:t>
      </w:r>
      <w:proofErr w:type="spellStart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Цирулик</w:t>
      </w:r>
      <w:proofErr w:type="spellEnd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</w:t>
      </w:r>
      <w:proofErr w:type="spellStart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Проснякова</w:t>
      </w:r>
      <w:proofErr w:type="spellEnd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Н - «Умные руки» - М.2004г.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</w:t>
      </w:r>
      <w:proofErr w:type="spellStart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Чибрикова</w:t>
      </w:r>
      <w:proofErr w:type="spellEnd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 «Прикольные подарки к любимому празднику» - М.: 2006г.</w:t>
      </w:r>
    </w:p>
    <w:p w:rsidR="00BD0D79" w:rsidRPr="006B4178" w:rsidRDefault="00BD0D79" w:rsidP="00BD0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D79" w:rsidRPr="006B4178" w:rsidRDefault="00BD0D79" w:rsidP="00BD0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  <w:proofErr w:type="spellStart"/>
      <w:r w:rsidRPr="006B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интернет-ресурсов</w:t>
      </w:r>
      <w:proofErr w:type="spellEnd"/>
    </w:p>
    <w:p w:rsidR="00BD0D79" w:rsidRPr="006B4178" w:rsidRDefault="00BD0D79" w:rsidP="00BD0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9BD" w:rsidRPr="006B4178" w:rsidRDefault="00BD0D79" w:rsidP="00BD0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1. http://stranamasterov.ru/gallery («Страна мастеров» творчество для детей и взрослых)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http://dekupaj.ru/ (Трафарет-сайт. Шрифты и трафареты)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https://svoimirukamy.com (мастер-классы и идеи подарков)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https://infourok.ru (материалы для учителей)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http://www.scraboo.ru/ (журнал о </w:t>
      </w:r>
      <w:proofErr w:type="spellStart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скрапбукинге</w:t>
      </w:r>
      <w:proofErr w:type="spellEnd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http://pro100hobbi.ru (энциклопедия мастер-классов по рукоделию)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https://www.liveinternet.ru/users/adelaidaivi/rubric/4585418/(Сервис он-</w:t>
      </w:r>
      <w:proofErr w:type="spellStart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дневников,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рубрика «Поделки»)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https://www.maam.ru (Международный образовательный портал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https://sdelaysam-svoimirukami.ru/tehniki-rukodeliya/ - Сделаю руками (библиотека)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https://www.youtube.com (</w:t>
      </w:r>
      <w:proofErr w:type="spellStart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видеохостинг</w:t>
      </w:r>
      <w:proofErr w:type="spellEnd"/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поиск видео по категориям, каналам и</w:t>
      </w:r>
      <w:r w:rsidRPr="006B4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сообществам)</w:t>
      </w:r>
    </w:p>
    <w:p w:rsidR="00F909BD" w:rsidRPr="006B4178" w:rsidRDefault="00F909BD" w:rsidP="00BD0D79">
      <w:pPr>
        <w:pStyle w:val="a7"/>
        <w:ind w:left="786"/>
        <w:rPr>
          <w:rFonts w:ascii="Times New Roman" w:hAnsi="Times New Roman" w:cs="Times New Roman"/>
          <w:sz w:val="24"/>
          <w:szCs w:val="24"/>
        </w:rPr>
      </w:pPr>
    </w:p>
    <w:sectPr w:rsidR="00F909BD" w:rsidRPr="006B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7CF" w:rsidRDefault="001537CF">
      <w:pPr>
        <w:spacing w:after="0" w:line="240" w:lineRule="auto"/>
      </w:pPr>
      <w:r>
        <w:separator/>
      </w:r>
    </w:p>
  </w:endnote>
  <w:endnote w:type="continuationSeparator" w:id="0">
    <w:p w:rsidR="001537CF" w:rsidRDefault="0015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DEE" w:rsidRDefault="005F1DEE" w:rsidP="0060101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1DEE" w:rsidRDefault="005F1DEE" w:rsidP="00601011">
    <w:pPr>
      <w:pStyle w:val="Style7"/>
      <w:widowControl/>
      <w:ind w:right="360"/>
      <w:jc w:val="right"/>
      <w:rPr>
        <w:rStyle w:val="FontStyle5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DEE" w:rsidRDefault="005F1DEE" w:rsidP="0060101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A7816">
      <w:rPr>
        <w:rStyle w:val="a6"/>
        <w:noProof/>
      </w:rPr>
      <w:t>27</w:t>
    </w:r>
    <w:r>
      <w:rPr>
        <w:rStyle w:val="a6"/>
      </w:rPr>
      <w:fldChar w:fldCharType="end"/>
    </w:r>
  </w:p>
  <w:p w:rsidR="005F1DEE" w:rsidRPr="00011D31" w:rsidRDefault="005F1DEE" w:rsidP="00601011">
    <w:pPr>
      <w:pStyle w:val="a4"/>
      <w:ind w:right="360"/>
      <w:rPr>
        <w:rStyle w:val="FontStyle5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7CF" w:rsidRDefault="001537CF">
      <w:pPr>
        <w:spacing w:after="0" w:line="240" w:lineRule="auto"/>
      </w:pPr>
      <w:r>
        <w:separator/>
      </w:r>
    </w:p>
  </w:footnote>
  <w:footnote w:type="continuationSeparator" w:id="0">
    <w:p w:rsidR="001537CF" w:rsidRDefault="00153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DEE" w:rsidRDefault="005F1DEE">
    <w:pPr>
      <w:pStyle w:val="Style5"/>
      <w:widowControl/>
      <w:ind w:right="-134"/>
      <w:jc w:val="right"/>
      <w:rPr>
        <w:rStyle w:val="FontStyle43"/>
      </w:rPr>
    </w:pPr>
    <w:r>
      <w:rPr>
        <w:rStyle w:val="FontStyle43"/>
      </w:rPr>
      <w:t>Приложение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D24"/>
    <w:multiLevelType w:val="hybridMultilevel"/>
    <w:tmpl w:val="0FB886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D7DC8"/>
    <w:multiLevelType w:val="hybridMultilevel"/>
    <w:tmpl w:val="7262A08C"/>
    <w:lvl w:ilvl="0" w:tplc="E59089BE">
      <w:start w:val="1"/>
      <w:numFmt w:val="decimal"/>
      <w:lvlText w:val="%1."/>
      <w:lvlJc w:val="left"/>
      <w:pPr>
        <w:ind w:left="786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0442C"/>
    <w:multiLevelType w:val="hybridMultilevel"/>
    <w:tmpl w:val="F77E37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A82F32"/>
    <w:multiLevelType w:val="hybridMultilevel"/>
    <w:tmpl w:val="BFB28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06D65"/>
    <w:multiLevelType w:val="hybridMultilevel"/>
    <w:tmpl w:val="22E4F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C1947"/>
    <w:multiLevelType w:val="hybridMultilevel"/>
    <w:tmpl w:val="EF648B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B10E44"/>
    <w:multiLevelType w:val="hybridMultilevel"/>
    <w:tmpl w:val="0CC6726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553DB9"/>
    <w:multiLevelType w:val="hybridMultilevel"/>
    <w:tmpl w:val="C7861D26"/>
    <w:lvl w:ilvl="0" w:tplc="C1820FD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A958D9"/>
    <w:multiLevelType w:val="hybridMultilevel"/>
    <w:tmpl w:val="7262A08C"/>
    <w:lvl w:ilvl="0" w:tplc="E59089BE">
      <w:start w:val="1"/>
      <w:numFmt w:val="decimal"/>
      <w:lvlText w:val="%1."/>
      <w:lvlJc w:val="left"/>
      <w:pPr>
        <w:ind w:left="786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34F03"/>
    <w:multiLevelType w:val="hybridMultilevel"/>
    <w:tmpl w:val="42981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AC235E"/>
    <w:multiLevelType w:val="hybridMultilevel"/>
    <w:tmpl w:val="0FBE5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25EC8"/>
    <w:multiLevelType w:val="hybridMultilevel"/>
    <w:tmpl w:val="42981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601694"/>
    <w:multiLevelType w:val="hybridMultilevel"/>
    <w:tmpl w:val="DBCCC4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49165A"/>
    <w:multiLevelType w:val="hybridMultilevel"/>
    <w:tmpl w:val="7D8871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05F6DF3"/>
    <w:multiLevelType w:val="hybridMultilevel"/>
    <w:tmpl w:val="9CB2F60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8E710C"/>
    <w:multiLevelType w:val="hybridMultilevel"/>
    <w:tmpl w:val="59C8E6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C7CC1"/>
    <w:multiLevelType w:val="hybridMultilevel"/>
    <w:tmpl w:val="496C4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812F4"/>
    <w:multiLevelType w:val="hybridMultilevel"/>
    <w:tmpl w:val="B86A5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A4865"/>
    <w:multiLevelType w:val="hybridMultilevel"/>
    <w:tmpl w:val="2FE49D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9FE5530"/>
    <w:multiLevelType w:val="hybridMultilevel"/>
    <w:tmpl w:val="A3E4E5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3251E8"/>
    <w:multiLevelType w:val="hybridMultilevel"/>
    <w:tmpl w:val="EF8A3B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5A4BFF"/>
    <w:multiLevelType w:val="hybridMultilevel"/>
    <w:tmpl w:val="0C2426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87E5E"/>
    <w:multiLevelType w:val="hybridMultilevel"/>
    <w:tmpl w:val="53E60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22C28"/>
    <w:multiLevelType w:val="hybridMultilevel"/>
    <w:tmpl w:val="629A3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643FA"/>
    <w:multiLevelType w:val="hybridMultilevel"/>
    <w:tmpl w:val="15CC8E58"/>
    <w:lvl w:ilvl="0" w:tplc="E59089BE">
      <w:start w:val="1"/>
      <w:numFmt w:val="decimal"/>
      <w:lvlText w:val="%1."/>
      <w:lvlJc w:val="left"/>
      <w:pPr>
        <w:ind w:left="786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13348"/>
    <w:multiLevelType w:val="hybridMultilevel"/>
    <w:tmpl w:val="1B7CB2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9735EA"/>
    <w:multiLevelType w:val="hybridMultilevel"/>
    <w:tmpl w:val="0CFC7E9E"/>
    <w:lvl w:ilvl="0" w:tplc="CB121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B79B3"/>
    <w:multiLevelType w:val="hybridMultilevel"/>
    <w:tmpl w:val="416AC9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A51099"/>
    <w:multiLevelType w:val="hybridMultilevel"/>
    <w:tmpl w:val="064A7FF0"/>
    <w:lvl w:ilvl="0" w:tplc="E59089BE">
      <w:start w:val="1"/>
      <w:numFmt w:val="decimal"/>
      <w:lvlText w:val="%1."/>
      <w:lvlJc w:val="left"/>
      <w:pPr>
        <w:ind w:left="1206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7217233F"/>
    <w:multiLevelType w:val="hybridMultilevel"/>
    <w:tmpl w:val="AA727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5558B"/>
    <w:multiLevelType w:val="hybridMultilevel"/>
    <w:tmpl w:val="09A8D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75182"/>
    <w:multiLevelType w:val="hybridMultilevel"/>
    <w:tmpl w:val="41281FF2"/>
    <w:lvl w:ilvl="0" w:tplc="34E46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15"/>
  </w:num>
  <w:num w:numId="4">
    <w:abstractNumId w:val="1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28"/>
  </w:num>
  <w:num w:numId="9">
    <w:abstractNumId w:val="24"/>
  </w:num>
  <w:num w:numId="10">
    <w:abstractNumId w:val="8"/>
  </w:num>
  <w:num w:numId="11">
    <w:abstractNumId w:val="18"/>
  </w:num>
  <w:num w:numId="12">
    <w:abstractNumId w:val="13"/>
  </w:num>
  <w:num w:numId="13">
    <w:abstractNumId w:val="2"/>
  </w:num>
  <w:num w:numId="14">
    <w:abstractNumId w:val="4"/>
  </w:num>
  <w:num w:numId="15">
    <w:abstractNumId w:val="29"/>
  </w:num>
  <w:num w:numId="16">
    <w:abstractNumId w:val="30"/>
  </w:num>
  <w:num w:numId="17">
    <w:abstractNumId w:val="23"/>
  </w:num>
  <w:num w:numId="18">
    <w:abstractNumId w:val="16"/>
  </w:num>
  <w:num w:numId="19">
    <w:abstractNumId w:val="3"/>
  </w:num>
  <w:num w:numId="20">
    <w:abstractNumId w:val="22"/>
  </w:num>
  <w:num w:numId="21">
    <w:abstractNumId w:val="19"/>
  </w:num>
  <w:num w:numId="22">
    <w:abstractNumId w:val="14"/>
  </w:num>
  <w:num w:numId="23">
    <w:abstractNumId w:val="21"/>
  </w:num>
  <w:num w:numId="24">
    <w:abstractNumId w:val="20"/>
  </w:num>
  <w:num w:numId="25">
    <w:abstractNumId w:val="6"/>
  </w:num>
  <w:num w:numId="26">
    <w:abstractNumId w:val="27"/>
  </w:num>
  <w:num w:numId="27">
    <w:abstractNumId w:val="0"/>
  </w:num>
  <w:num w:numId="28">
    <w:abstractNumId w:val="10"/>
  </w:num>
  <w:num w:numId="29">
    <w:abstractNumId w:val="12"/>
  </w:num>
  <w:num w:numId="30">
    <w:abstractNumId w:val="5"/>
  </w:num>
  <w:num w:numId="31">
    <w:abstractNumId w:val="9"/>
  </w:num>
  <w:num w:numId="32">
    <w:abstractNumId w:val="1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BD"/>
    <w:rsid w:val="00023998"/>
    <w:rsid w:val="0003183F"/>
    <w:rsid w:val="000956CA"/>
    <w:rsid w:val="00143EA6"/>
    <w:rsid w:val="001537CF"/>
    <w:rsid w:val="001A54EC"/>
    <w:rsid w:val="001E6B22"/>
    <w:rsid w:val="001F2BDB"/>
    <w:rsid w:val="001F4006"/>
    <w:rsid w:val="002403CD"/>
    <w:rsid w:val="00247B99"/>
    <w:rsid w:val="00366557"/>
    <w:rsid w:val="003932D6"/>
    <w:rsid w:val="003C6239"/>
    <w:rsid w:val="00411A39"/>
    <w:rsid w:val="004A3BEE"/>
    <w:rsid w:val="00536FBB"/>
    <w:rsid w:val="00542A7E"/>
    <w:rsid w:val="005D3345"/>
    <w:rsid w:val="005F1DEE"/>
    <w:rsid w:val="00601011"/>
    <w:rsid w:val="0060778A"/>
    <w:rsid w:val="00610E88"/>
    <w:rsid w:val="00631B67"/>
    <w:rsid w:val="006B4178"/>
    <w:rsid w:val="0071013A"/>
    <w:rsid w:val="0072795B"/>
    <w:rsid w:val="007A7816"/>
    <w:rsid w:val="0082512F"/>
    <w:rsid w:val="008A2AE7"/>
    <w:rsid w:val="008A4E2A"/>
    <w:rsid w:val="008A59F4"/>
    <w:rsid w:val="008C6A69"/>
    <w:rsid w:val="0092066D"/>
    <w:rsid w:val="00950F53"/>
    <w:rsid w:val="00A2686B"/>
    <w:rsid w:val="00AD5DCC"/>
    <w:rsid w:val="00B41D30"/>
    <w:rsid w:val="00B47065"/>
    <w:rsid w:val="00BD0D79"/>
    <w:rsid w:val="00C62AC6"/>
    <w:rsid w:val="00C80598"/>
    <w:rsid w:val="00C96F72"/>
    <w:rsid w:val="00D05348"/>
    <w:rsid w:val="00F9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53DD"/>
  <w15:chartTrackingRefBased/>
  <w15:docId w15:val="{516F9F5A-26A5-432A-BC8E-852501FA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rsid w:val="00F909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909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F909BD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rsid w:val="00F909BD"/>
    <w:rPr>
      <w:rFonts w:ascii="Times New Roman" w:hAnsi="Times New Roman" w:cs="Times New Roman"/>
      <w:sz w:val="14"/>
      <w:szCs w:val="14"/>
    </w:rPr>
  </w:style>
  <w:style w:type="paragraph" w:styleId="a4">
    <w:name w:val="footer"/>
    <w:basedOn w:val="a"/>
    <w:link w:val="a5"/>
    <w:rsid w:val="00F909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F90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909BD"/>
  </w:style>
  <w:style w:type="paragraph" w:styleId="a7">
    <w:name w:val="List Paragraph"/>
    <w:basedOn w:val="a"/>
    <w:uiPriority w:val="34"/>
    <w:qFormat/>
    <w:rsid w:val="00F909BD"/>
    <w:pPr>
      <w:ind w:left="720"/>
      <w:contextualSpacing/>
    </w:pPr>
  </w:style>
  <w:style w:type="character" w:styleId="a8">
    <w:name w:val="Strong"/>
    <w:basedOn w:val="a0"/>
    <w:uiPriority w:val="22"/>
    <w:qFormat/>
    <w:rsid w:val="0003183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47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7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4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5999</Words>
  <Characters>34196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 ?????</dc:creator>
  <cp:keywords/>
  <dc:description/>
  <cp:lastModifiedBy>Людмила</cp:lastModifiedBy>
  <cp:revision>13</cp:revision>
  <cp:lastPrinted>2023-04-28T11:09:00Z</cp:lastPrinted>
  <dcterms:created xsi:type="dcterms:W3CDTF">2023-03-31T12:48:00Z</dcterms:created>
  <dcterms:modified xsi:type="dcterms:W3CDTF">2023-05-01T17:07:00Z</dcterms:modified>
</cp:coreProperties>
</file>